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Pr="00D92570" w:rsidR="002B679A" w:rsidP="00035F71" w:rsidRDefault="002B679A" w14:paraId="a719ab5" w14:textId="a719ab5">
      <w:pPr>
        <w:jc w:val="center"/>
        <w15:collapsed w:val="false"/>
        <w:rPr>
          <w:rFonts w:ascii="Times New Roman" w:hAnsi="Times New Roman" w:cs="Times New Roman"/>
          <w:sz w:val="26"/>
          <w:szCs w:val="26"/>
        </w:rPr>
      </w:pPr>
    </w:p>
    <w:p w:rsidRPr="00D31F19" w:rsidR="00035F71" w:rsidP="00035F71" w:rsidRDefault="00035F71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 xml:space="preserve">ФЕДЕРАЛЬНАЯ КОНКУРСНАЯ КОМИССИЯ </w:t>
      </w:r>
      <w:r w:rsidRPr="00D31F19" w:rsidR="00202F06">
        <w:rPr>
          <w:rFonts w:ascii="Times New Roman" w:hAnsi="Times New Roman" w:cs="Times New Roman"/>
          <w:szCs w:val="26"/>
        </w:rPr>
        <w:br/>
      </w:r>
      <w:r w:rsidRPr="00D31F19">
        <w:rPr>
          <w:rFonts w:ascii="Times New Roman" w:hAnsi="Times New Roman" w:cs="Times New Roman"/>
          <w:szCs w:val="26"/>
        </w:rPr>
        <w:t>ПО ТЕЛЕРАДИОВЕЩАНИЮ</w:t>
      </w:r>
    </w:p>
    <w:p w:rsidRPr="0095535E" w:rsidR="00035F71" w:rsidP="00035F71" w:rsidRDefault="00035F71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Pr="0095535E" w:rsidR="00035F71" w:rsidP="00035F71" w:rsidRDefault="00035F71">
      <w:pPr>
        <w:pBdr>
          <w:bottom w:val="single" w:color="auto" w:sz="12" w:space="1"/>
        </w:pBdr>
        <w:rPr>
          <w:rFonts w:ascii="Times New Roman" w:hAnsi="Times New Roman" w:cs="Times New Roman"/>
          <w:sz w:val="26"/>
          <w:szCs w:val="26"/>
        </w:rPr>
      </w:pPr>
    </w:p>
    <w:p w:rsidRPr="00D31F19" w:rsidR="00B93EDE" w:rsidP="002B679A" w:rsidRDefault="00B93EDE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>Китайгородский пр., д.7, стр. 2, г. Москва, 109074</w:t>
      </w:r>
    </w:p>
    <w:p w:rsidRPr="00857CE3" w:rsidR="00B93EDE" w:rsidP="002B679A" w:rsidRDefault="00B93EDE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>тел.:(495) 98</w:t>
      </w:r>
      <w:r w:rsidRPr="00857CE3" w:rsidR="00BD1C4C">
        <w:rPr>
          <w:rFonts w:ascii="Times New Roman" w:hAnsi="Times New Roman" w:cs="Times New Roman"/>
          <w:szCs w:val="26"/>
        </w:rPr>
        <w:t>3</w:t>
      </w:r>
      <w:r w:rsidRPr="00D31F19">
        <w:rPr>
          <w:rFonts w:ascii="Times New Roman" w:hAnsi="Times New Roman" w:cs="Times New Roman"/>
          <w:szCs w:val="26"/>
        </w:rPr>
        <w:t>-</w:t>
      </w:r>
      <w:r w:rsidRPr="00857CE3" w:rsidR="00BD1C4C">
        <w:rPr>
          <w:rFonts w:ascii="Times New Roman" w:hAnsi="Times New Roman" w:cs="Times New Roman"/>
          <w:szCs w:val="26"/>
        </w:rPr>
        <w:t>33</w:t>
      </w:r>
      <w:r w:rsidRPr="00D31F19">
        <w:rPr>
          <w:rFonts w:ascii="Times New Roman" w:hAnsi="Times New Roman" w:cs="Times New Roman"/>
          <w:szCs w:val="26"/>
        </w:rPr>
        <w:t>-</w:t>
      </w:r>
      <w:r w:rsidRPr="00857CE3" w:rsidR="00BD1C4C">
        <w:rPr>
          <w:rFonts w:ascii="Times New Roman" w:hAnsi="Times New Roman" w:cs="Times New Roman"/>
          <w:szCs w:val="26"/>
        </w:rPr>
        <w:t>93</w:t>
      </w:r>
    </w:p>
    <w:p w:rsidRPr="00D31F19" w:rsidR="00D86817" w:rsidP="00D86817" w:rsidRDefault="00D8681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D92570" w:rsidP="00D86817" w:rsidRDefault="00D9257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95535E" w:rsidR="003012AC" w:rsidP="00D86817" w:rsidRDefault="003012A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6A70E7" w:rsidP="00D86817" w:rsidRDefault="006A70E7">
      <w:pPr>
        <w:jc w:val="center"/>
        <w:rPr>
          <w:rFonts w:ascii="Times New Roman" w:hAnsi="Times New Roman" w:cs="Times New Roman"/>
          <w:szCs w:val="26"/>
        </w:rPr>
      </w:pPr>
    </w:p>
    <w:p w:rsidRPr="00D31F19" w:rsidR="002B679A" w:rsidP="00CD5644" w:rsidRDefault="00097AC3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>Протокол №</w:t>
      </w:r>
      <w:r w:rsidRPr="00D31F19" w:rsidR="009B70CE">
        <w:rPr>
          <w:rFonts w:ascii="Times New Roman" w:hAnsi="Times New Roman" w:cs="Times New Roman"/>
          <w:b/>
          <w:szCs w:val="26"/>
        </w:rPr>
        <w:t xml:space="preserve"> </w:t>
      </w:r>
      <w:r>
        <w:rPr>
          <w:rFonts w:ascii="Times New Roman" w:hAnsi="Times New Roman" w:cs="Times New Roman"/>
          <w:b/>
          <w:szCs w:val="26"/>
        </w:rPr>
        <w:t>317</w:t>
      </w:r>
    </w:p>
    <w:p w:rsidRPr="00D31F19" w:rsidR="002B679A" w:rsidP="00CD5644" w:rsidRDefault="00D86817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заседания </w:t>
      </w:r>
      <w:r w:rsidRPr="00D31F19" w:rsidR="002B679A">
        <w:rPr>
          <w:rFonts w:ascii="Times New Roman" w:hAnsi="Times New Roman" w:cs="Times New Roman"/>
          <w:b/>
          <w:szCs w:val="26"/>
        </w:rPr>
        <w:t xml:space="preserve">Федеральной конкурсной комиссии </w:t>
      </w:r>
    </w:p>
    <w:p w:rsidRPr="00D31F19" w:rsidR="00D86817" w:rsidP="00CD5644" w:rsidRDefault="002B679A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по телерадиовещанию от </w:t>
      </w:r>
      <w:r>
        <w:rPr>
          <w:rFonts w:ascii="Times New Roman" w:hAnsi="Times New Roman" w:cs="Times New Roman"/>
          <w:b/>
          <w:szCs w:val="26"/>
        </w:rPr>
        <w:t>28 февраля 2020</w:t>
      </w:r>
      <w:r w:rsidRPr="00D31F19" w:rsidR="00D86817">
        <w:rPr>
          <w:rFonts w:ascii="Times New Roman" w:hAnsi="Times New Roman" w:cs="Times New Roman"/>
          <w:b/>
          <w:szCs w:val="26"/>
        </w:rPr>
        <w:t xml:space="preserve"> г.</w:t>
      </w:r>
    </w:p>
    <w:p w:rsidRPr="00D31F19" w:rsidR="00D86817" w:rsidP="00D86817" w:rsidRDefault="00D86817">
      <w:pPr>
        <w:jc w:val="center"/>
        <w:rPr>
          <w:rFonts w:ascii="Times New Roman" w:hAnsi="Times New Roman" w:cs="Times New Roman"/>
          <w:szCs w:val="26"/>
        </w:rPr>
      </w:pPr>
    </w:p>
    <w:p w:rsidRPr="00D31F19" w:rsidR="0052675E" w:rsidP="0052675E" w:rsidRDefault="0052675E">
      <w:pPr>
        <w:ind w:firstLine="708"/>
        <w:jc w:val="both"/>
        <w:rPr>
          <w:rFonts w:ascii="Times New Roman" w:hAnsi="Times New Roman" w:cs="Times New Roman"/>
          <w:b/>
        </w:rPr>
      </w:pPr>
      <w:r w:rsidRPr="00D31F19">
        <w:rPr>
          <w:rFonts w:ascii="Times New Roman" w:hAnsi="Times New Roman" w:cs="Times New Roman"/>
          <w:b/>
          <w:szCs w:val="26"/>
        </w:rPr>
        <w:t>Присутствовали члены комиссии:</w:t>
      </w:r>
    </w:p>
    <w:p w:rsidRPr="00D31F19" w:rsidR="0025340F" w:rsidP="0025340F" w:rsidRDefault="00A61CAD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А.А. Жаров, К.Г. Шахназаров, Е.Г. Ларина, С.Л. Шумаков, </w:t>
      </w:r>
      <w:r w:rsidRPr="00857CE3" w:rsidR="00857CE3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С.В. Железняк, В.А. Субботин, М.В. Демин</w:t>
      </w:r>
      <w:r w:rsidRPr="00D31F19" w:rsidR="009E67F1">
        <w:rPr>
          <w:rFonts w:ascii="Times New Roman" w:hAnsi="Times New Roman" w:cs="Times New Roman"/>
        </w:rPr>
        <w:t xml:space="preserve">, </w:t>
      </w:r>
      <w:r w:rsidRPr="00D31F19" w:rsidR="0025340F">
        <w:rPr>
          <w:rFonts w:ascii="Times New Roman" w:hAnsi="Times New Roman" w:cs="Times New Roman"/>
        </w:rPr>
        <w:t>а также члены региональной части Федеральной конкурсной комиссии по телерадиовещанию согласно Приложению № 1.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Ответственный секретарь: </w:t>
      </w:r>
      <w:r>
        <w:rPr>
          <w:rFonts w:ascii="Times New Roman" w:hAnsi="Times New Roman"/>
        </w:rPr>
        <w:t>М.В. Виноградов</w:t>
      </w:r>
      <w:r w:rsidRPr="00D31F19">
        <w:rPr>
          <w:rFonts w:ascii="Times New Roman" w:hAnsi="Times New Roman" w:cs="Times New Roman"/>
        </w:rPr>
        <w:t>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Председатель Федеральной конкурсной комиссии по телерадиовещанию </w:t>
      </w:r>
      <w:r>
        <w:rPr>
          <w:rFonts w:ascii="Times New Roman" w:hAnsi="Times New Roman"/>
        </w:rPr>
        <w:t>А.А. Жаров</w:t>
      </w:r>
      <w:r w:rsidRPr="00D31F19">
        <w:rPr>
          <w:rFonts w:ascii="Times New Roman" w:hAnsi="Times New Roman" w:cs="Times New Roman"/>
        </w:rPr>
        <w:t xml:space="preserve"> определил повестку дня заседания Федеральной конкурсной комиссии по телерадиовещанию: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1) проведение конкурса на получение права на наземное эфирное радиовещание;</w:t>
      </w:r>
    </w:p>
    <w:p w:rsidRPr="00D31F19" w:rsidR="0025340F" w:rsidP="0025340F" w:rsidRDefault="00173069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2</w:t>
      </w:r>
      <w:r w:rsidRPr="00D31F19" w:rsidR="0025340F">
        <w:rPr>
          <w:rFonts w:ascii="Times New Roman" w:hAnsi="Times New Roman" w:cs="Times New Roman"/>
        </w:rPr>
        <w:t>) определение характера и вида голосования.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Члены Федеральной конкурсной комиссии по телерадиовещанию постановили единогласно следующее: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характер голосования – открытое;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вид голосования в заседании –  рейтинговое;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в случае участия в конкурсе одного участника проводится простое </w:t>
      </w:r>
      <w:r w:rsidRPr="00D31F19">
        <w:rPr>
          <w:rFonts w:ascii="Times New Roman" w:hAnsi="Times New Roman" w:cs="Times New Roman"/>
        </w:rPr>
        <w:tab/>
        <w:t>голосование.</w:t>
      </w:r>
    </w:p>
    <w:p w:rsidRPr="00D31F19" w:rsidR="00730EFA" w:rsidP="00D86817" w:rsidRDefault="00730EFA">
      <w:pPr>
        <w:ind w:firstLine="708"/>
        <w:jc w:val="both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031"/>
        <w:gridCol w:w="3460"/>
        <w:gridCol w:w="3004"/>
      </w:tblGrid>
      <w:tr w:rsidR="00AF402A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1.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Санкт-Петербург г (94,1 МГц, 1 кВт)</w:t>
            </w:r>
            <w:r w:rsidRPr="00D31F19">
              <w:rPr>
                <w:rFonts w:ascii="Times New Roman" w:hAnsi="Times New Roman" w:cs="Times New Roman"/>
              </w:rPr>
              <w:t xml:space="preserve"> , концепция вещания «военно-патриотическая», время вещания – «ежедневно, круглосуточно», размер единовременной платы – 6 950 000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402A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lastRenderedPageBreak/>
              <w:t xml:space="preserve"> </w:t>
            </w:r>
          </w:p>
        </w:tc>
      </w:tr>
      <w:tr w:rsidR="00AF402A" w:rsidTr="00D8437F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AF402A" w:rsidTr="00D8437F">
        <w:trPr>
          <w:trHeight w:val="322"/>
        </w:trPr>
        <w:tc>
          <w:tcPr>
            <w:tcW w:w="30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57CE3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857CE3">
              <w:rPr>
                <w:rFonts w:ascii="Times New Roman" w:hAnsi="Times New Roman" w:cs="Times New Roman"/>
              </w:rPr>
              <w:t>1. ОАО "ТРК ВС РФ "ЗВЕЗДА"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857CE3">
              <w:rPr>
                <w:rFonts w:ascii="Times New Roman" w:hAnsi="Times New Roman" w:cs="Times New Roman"/>
              </w:rPr>
              <w:t>СМИ "НАЦИОНАЛЬНАЯ РАДИОСТАНЦИЯ "ЗВЕЗДА-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857CE3">
              <w:rPr>
                <w:rFonts w:ascii="Times New Roman" w:hAnsi="Times New Roman" w:cs="Times New Roman"/>
              </w:rPr>
              <w:t>"" - 100% программ собственного производства.</w:t>
            </w:r>
          </w:p>
          <w:p w:rsidRPr="00857CE3" w:rsidR="00857CE3" w:rsidP="00F867D7" w:rsidRDefault="00857CE3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857CE3">
              <w:rPr>
                <w:rFonts w:ascii="Times New Roman" w:hAnsi="Times New Roman" w:cs="Times New Roman"/>
              </w:rPr>
              <w:t>8 (восемь голосов с голосом председателя)</w:t>
            </w:r>
          </w:p>
        </w:tc>
      </w:tr>
      <w:tr w:rsidR="00AF402A" w:rsidTr="00D8437F">
        <w:trPr>
          <w:trHeight w:val="322"/>
        </w:trPr>
        <w:tc>
          <w:tcPr>
            <w:tcW w:w="30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57CE3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857CE3">
              <w:rPr>
                <w:rFonts w:ascii="Times New Roman" w:hAnsi="Times New Roman" w:cs="Times New Roman"/>
              </w:rPr>
              <w:t>2. АНО Радиоканал "Вера, надежда, любовь"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857CE3">
              <w:rPr>
                <w:rFonts w:ascii="Times New Roman" w:hAnsi="Times New Roman" w:cs="Times New Roman"/>
              </w:rPr>
              <w:t>СМИ "Радио Вера" - 100% программ собственного производства.</w:t>
            </w:r>
          </w:p>
          <w:p w:rsidRPr="00857CE3" w:rsidR="00857CE3" w:rsidP="00F867D7" w:rsidRDefault="00857CE3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857CE3">
              <w:rPr>
                <w:rFonts w:ascii="Times New Roman" w:hAnsi="Times New Roman" w:cs="Times New Roman"/>
              </w:rPr>
              <w:t>2 (два голоса с голосом председателя)</w:t>
            </w:r>
          </w:p>
        </w:tc>
      </w:tr>
      <w:tr w:rsidR="00AF402A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857CE3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857CE3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AF402A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857CE3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857CE3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857CE3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857CE3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857CE3">
              <w:rPr>
                <w:rFonts w:ascii="Times New Roman" w:hAnsi="Times New Roman" w:cs="Times New Roman"/>
              </w:rPr>
              <w:t xml:space="preserve"> наземного эфирного аналогового радиовещания, Санкт-Петербург г (94,1 МГц, 1 кВт), концепция вещания «военно-патриотическая», время вещания – «ежедневно, круглосуточно», признать победителем Открытое акционерное общество "Телерадиокомпания Вооруженных Сил Российской Федерации "ЗВЕЗДА", представившее лучшую концепцию вещания и ее технико-экономическое обоснование.</w:t>
            </w:r>
            <w:r w:rsidRPr="00857CE3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317.1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2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402A">
        <w:trPr>
          <w:trHeight w:val="322"/>
        </w:trPr>
        <w:tc>
          <w:tcPr>
            <w:tcW w:w="9495" w:type="dxa"/>
            <w:gridSpan w:val="3"/>
            <w:vMerge w:val="restart"/>
          </w:tcPr>
          <w:p w:rsidR="00857CE3" w:rsidP="00730CE5" w:rsidRDefault="00857CE3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2.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Тверская </w:t>
            </w:r>
            <w:proofErr w:type="spell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r w:rsidRPr="00D31F19" w:rsidR="00223EB0">
              <w:rPr>
                <w:rFonts w:ascii="Times New Roman" w:hAnsi="Times New Roman" w:cs="Times New Roman"/>
              </w:rPr>
              <w:t>, Тверь г (89,4 МГц, 0,5 кВт)</w:t>
            </w:r>
            <w:r w:rsidRPr="00D31F19">
              <w:rPr>
                <w:rFonts w:ascii="Times New Roman" w:hAnsi="Times New Roman" w:cs="Times New Roman"/>
              </w:rPr>
              <w:t xml:space="preserve"> , концепция вещания «свободная», время вещания – «ежедневно, круглосуточно», размер единовременной платы – 2 350 000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402A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AF402A" w:rsidTr="00D8437F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AF402A" w:rsidTr="00D8437F">
        <w:trPr>
          <w:trHeight w:val="322"/>
        </w:trPr>
        <w:tc>
          <w:tcPr>
            <w:tcW w:w="30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57CE3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857CE3">
              <w:rPr>
                <w:rFonts w:ascii="Times New Roman" w:hAnsi="Times New Roman" w:cs="Times New Roman"/>
              </w:rPr>
              <w:t xml:space="preserve">1. АНО Радиоканал "Радио Вера </w:t>
            </w:r>
            <w:proofErr w:type="spellStart"/>
            <w:r w:rsidRPr="00857CE3">
              <w:rPr>
                <w:rFonts w:ascii="Times New Roman" w:hAnsi="Times New Roman" w:cs="Times New Roman"/>
              </w:rPr>
              <w:t>Верхневолжье</w:t>
            </w:r>
            <w:proofErr w:type="spellEnd"/>
            <w:r w:rsidRPr="00857CE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857CE3">
              <w:rPr>
                <w:rFonts w:ascii="Times New Roman" w:hAnsi="Times New Roman" w:cs="Times New Roman"/>
              </w:rPr>
              <w:t>СМИ "Радио Вера" - 100% приобретенные программы "Радио Вера".</w:t>
            </w:r>
          </w:p>
        </w:tc>
        <w:tc>
          <w:tcPr>
            <w:tcW w:w="30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857CE3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  <w:tr w:rsidR="00AF402A" w:rsidTr="00D8437F">
        <w:trPr>
          <w:trHeight w:val="322"/>
        </w:trPr>
        <w:tc>
          <w:tcPr>
            <w:tcW w:w="30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lastRenderedPageBreak/>
              <w:t>2. ООО "ФМ-НАВИГАТОР"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857CE3">
              <w:rPr>
                <w:rFonts w:ascii="Times New Roman" w:hAnsi="Times New Roman" w:cs="Times New Roman"/>
              </w:rPr>
              <w:t xml:space="preserve">СМИ "Свежая волна" - приобретенные программы "Юмор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857CE3">
              <w:rPr>
                <w:rFonts w:ascii="Times New Roman" w:hAnsi="Times New Roman" w:cs="Times New Roman"/>
              </w:rPr>
              <w:t>".</w:t>
            </w:r>
          </w:p>
        </w:tc>
        <w:tc>
          <w:tcPr>
            <w:tcW w:w="30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AF402A" w:rsidTr="00D8437F">
        <w:trPr>
          <w:trHeight w:val="322"/>
        </w:trPr>
        <w:tc>
          <w:tcPr>
            <w:tcW w:w="30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 xml:space="preserve">3. ЗАО "МТРК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Мир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857CE3">
              <w:rPr>
                <w:rFonts w:ascii="Times New Roman" w:hAnsi="Times New Roman" w:cs="Times New Roman"/>
              </w:rPr>
              <w:t>СМИ "МИР" - 100% программ собственного производства.</w:t>
            </w:r>
          </w:p>
        </w:tc>
        <w:tc>
          <w:tcPr>
            <w:tcW w:w="30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AF402A" w:rsidTr="00D8437F">
        <w:trPr>
          <w:trHeight w:val="322"/>
        </w:trPr>
        <w:tc>
          <w:tcPr>
            <w:tcW w:w="30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4. ГАУ "РИА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Верхневолжье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857CE3">
              <w:rPr>
                <w:rFonts w:ascii="Times New Roman" w:hAnsi="Times New Roman" w:cs="Times New Roman"/>
              </w:rPr>
              <w:t>СМИ "Тверь ФМ" - 100% программ собственного производства.</w:t>
            </w:r>
          </w:p>
        </w:tc>
        <w:tc>
          <w:tcPr>
            <w:tcW w:w="30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AF402A" w:rsidTr="00D8437F">
        <w:trPr>
          <w:trHeight w:val="322"/>
        </w:trPr>
        <w:tc>
          <w:tcPr>
            <w:tcW w:w="30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5.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Стайл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Холдинг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857CE3">
              <w:rPr>
                <w:rFonts w:ascii="Times New Roman" w:hAnsi="Times New Roman" w:cs="Times New Roman"/>
              </w:rPr>
              <w:t>СМИ "Радио Джаз" - 100% программ собственного производства.</w:t>
            </w:r>
          </w:p>
        </w:tc>
        <w:tc>
          <w:tcPr>
            <w:tcW w:w="30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AF402A" w:rsidTr="00D8437F">
        <w:trPr>
          <w:trHeight w:val="322"/>
        </w:trPr>
        <w:tc>
          <w:tcPr>
            <w:tcW w:w="30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6.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Большое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857CE3">
              <w:rPr>
                <w:rFonts w:ascii="Times New Roman" w:hAnsi="Times New Roman" w:cs="Times New Roman"/>
              </w:rPr>
              <w:t>СМИ "Радио Русский Хит" - 100% программ собственного производства.</w:t>
            </w:r>
          </w:p>
        </w:tc>
        <w:tc>
          <w:tcPr>
            <w:tcW w:w="30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AF402A" w:rsidTr="00D8437F">
        <w:trPr>
          <w:trHeight w:val="322"/>
        </w:trPr>
        <w:tc>
          <w:tcPr>
            <w:tcW w:w="30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7. ООО "ПИ ФМ"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857CE3">
              <w:rPr>
                <w:rFonts w:ascii="Times New Roman" w:hAnsi="Times New Roman" w:cs="Times New Roman"/>
              </w:rPr>
              <w:t>СМИ "ПЕРВОЕ ИНТЕРНАЦИОНАЛЬНОЕ РАДИО ПИ ФМ" - 100% программ собственного производства.</w:t>
            </w:r>
          </w:p>
          <w:p w:rsidRPr="00857CE3" w:rsidR="00857CE3" w:rsidP="00F867D7" w:rsidRDefault="00857CE3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AF402A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09049D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AF402A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857CE3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857CE3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857CE3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857CE3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857CE3">
              <w:rPr>
                <w:rFonts w:ascii="Times New Roman" w:hAnsi="Times New Roman" w:cs="Times New Roman"/>
              </w:rPr>
              <w:t xml:space="preserve"> наземного эфирного аналогового радиовещания, Тверская </w:t>
            </w:r>
            <w:proofErr w:type="spellStart"/>
            <w:r w:rsidRPr="00857CE3">
              <w:rPr>
                <w:rFonts w:ascii="Times New Roman" w:hAnsi="Times New Roman" w:cs="Times New Roman"/>
              </w:rPr>
              <w:t>обл</w:t>
            </w:r>
            <w:proofErr w:type="spellEnd"/>
            <w:r w:rsidRPr="00857CE3">
              <w:rPr>
                <w:rFonts w:ascii="Times New Roman" w:hAnsi="Times New Roman" w:cs="Times New Roman"/>
              </w:rPr>
              <w:t xml:space="preserve">, Тверь г (89,4 МГц, 0,5 кВт), концепция вещания «свободная», время вещания – «ежедневно, круглосуточно», признать победителем Автономная некоммерческая организация Информационный центр радиовещания, искусства и культуры "Радио Вера </w:t>
            </w:r>
            <w:proofErr w:type="spellStart"/>
            <w:r w:rsidRPr="00857CE3">
              <w:rPr>
                <w:rFonts w:ascii="Times New Roman" w:hAnsi="Times New Roman" w:cs="Times New Roman"/>
              </w:rPr>
              <w:t>Верхневолжье</w:t>
            </w:r>
            <w:proofErr w:type="spellEnd"/>
            <w:r w:rsidRPr="00857CE3">
              <w:rPr>
                <w:rFonts w:ascii="Times New Roman" w:hAnsi="Times New Roman" w:cs="Times New Roman"/>
              </w:rPr>
              <w:t>", представившее лучшую концепцию вещания и ее технико-экономическое обоснование.</w:t>
            </w:r>
            <w:r w:rsidRPr="00857CE3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317.2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3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857CE3" w:rsidR="00857CE3" w:rsidP="00730CE5" w:rsidRDefault="00857CE3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402A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3.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Тверская </w:t>
            </w:r>
            <w:proofErr w:type="spell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r w:rsidRPr="00D31F19" w:rsidR="00223EB0">
              <w:rPr>
                <w:rFonts w:ascii="Times New Roman" w:hAnsi="Times New Roman" w:cs="Times New Roman"/>
              </w:rPr>
              <w:t>, Тверь г (89,8 МГц, 0,5 кВт)</w:t>
            </w:r>
            <w:r w:rsidRPr="00D31F19">
              <w:rPr>
                <w:rFonts w:ascii="Times New Roman" w:hAnsi="Times New Roman" w:cs="Times New Roman"/>
              </w:rPr>
              <w:t xml:space="preserve"> , концепция вещания «свободная», время вещания – «ежедневно, круглосуточно», размер единовременной платы – 2 350 000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Pr="00857CE3" w:rsidR="00857CE3" w:rsidP="00730CE5" w:rsidRDefault="00857CE3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402A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lastRenderedPageBreak/>
              <w:t xml:space="preserve"> </w:t>
            </w:r>
          </w:p>
        </w:tc>
      </w:tr>
      <w:tr w:rsidR="00AF402A" w:rsidTr="00D8437F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AF402A" w:rsidTr="00D8437F">
        <w:trPr>
          <w:trHeight w:val="322"/>
        </w:trPr>
        <w:tc>
          <w:tcPr>
            <w:tcW w:w="30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57CE3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857CE3">
              <w:rPr>
                <w:rFonts w:ascii="Times New Roman" w:hAnsi="Times New Roman" w:cs="Times New Roman"/>
              </w:rPr>
              <w:t xml:space="preserve">1. АНО Радиоканал "Радио Вера </w:t>
            </w:r>
            <w:proofErr w:type="spellStart"/>
            <w:r w:rsidRPr="00857CE3">
              <w:rPr>
                <w:rFonts w:ascii="Times New Roman" w:hAnsi="Times New Roman" w:cs="Times New Roman"/>
              </w:rPr>
              <w:t>Верхневолжье</w:t>
            </w:r>
            <w:proofErr w:type="spellEnd"/>
            <w:r w:rsidRPr="00857CE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857CE3">
              <w:rPr>
                <w:rFonts w:ascii="Times New Roman" w:hAnsi="Times New Roman" w:cs="Times New Roman"/>
              </w:rPr>
              <w:t>СМИ "Радио Вера" - 100% приобретенные программы "Радио Вера".</w:t>
            </w:r>
          </w:p>
        </w:tc>
        <w:tc>
          <w:tcPr>
            <w:tcW w:w="30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857CE3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AF402A" w:rsidTr="00D8437F">
        <w:trPr>
          <w:trHeight w:val="322"/>
        </w:trPr>
        <w:tc>
          <w:tcPr>
            <w:tcW w:w="30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"ФМ-НАВИГАТОР"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857CE3">
              <w:rPr>
                <w:rFonts w:ascii="Times New Roman" w:hAnsi="Times New Roman" w:cs="Times New Roman"/>
              </w:rPr>
              <w:t xml:space="preserve">СМИ "Свежая волна" - приобретенные программы "Юмор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857CE3">
              <w:rPr>
                <w:rFonts w:ascii="Times New Roman" w:hAnsi="Times New Roman" w:cs="Times New Roman"/>
              </w:rPr>
              <w:t>".</w:t>
            </w:r>
          </w:p>
        </w:tc>
        <w:tc>
          <w:tcPr>
            <w:tcW w:w="30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AF402A" w:rsidTr="00D8437F">
        <w:trPr>
          <w:trHeight w:val="322"/>
        </w:trPr>
        <w:tc>
          <w:tcPr>
            <w:tcW w:w="30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 xml:space="preserve">3. ЗАО "МТРК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Мир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857CE3">
              <w:rPr>
                <w:rFonts w:ascii="Times New Roman" w:hAnsi="Times New Roman" w:cs="Times New Roman"/>
              </w:rPr>
              <w:t>СМИ "МИР" - 100% программ собственного производства.</w:t>
            </w:r>
          </w:p>
        </w:tc>
        <w:tc>
          <w:tcPr>
            <w:tcW w:w="30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AF402A" w:rsidTr="00D8437F">
        <w:trPr>
          <w:trHeight w:val="322"/>
        </w:trPr>
        <w:tc>
          <w:tcPr>
            <w:tcW w:w="30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4. ГАУ "РИА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Верхневолжье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857CE3">
              <w:rPr>
                <w:rFonts w:ascii="Times New Roman" w:hAnsi="Times New Roman" w:cs="Times New Roman"/>
              </w:rPr>
              <w:t>СМИ "Тверь ФМ" - 100% программ собственного производства.</w:t>
            </w:r>
          </w:p>
        </w:tc>
        <w:tc>
          <w:tcPr>
            <w:tcW w:w="30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AF402A" w:rsidTr="00D8437F">
        <w:trPr>
          <w:trHeight w:val="322"/>
        </w:trPr>
        <w:tc>
          <w:tcPr>
            <w:tcW w:w="30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5.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Стайл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Холдинг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857CE3">
              <w:rPr>
                <w:rFonts w:ascii="Times New Roman" w:hAnsi="Times New Roman" w:cs="Times New Roman"/>
              </w:rPr>
              <w:t>СМИ "Радио Джаз" - 100% программ собственного производства.</w:t>
            </w:r>
          </w:p>
        </w:tc>
        <w:tc>
          <w:tcPr>
            <w:tcW w:w="30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857CE3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  <w:tr w:rsidR="00AF402A" w:rsidTr="00D8437F">
        <w:trPr>
          <w:trHeight w:val="322"/>
        </w:trPr>
        <w:tc>
          <w:tcPr>
            <w:tcW w:w="30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6.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Большое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857CE3">
              <w:rPr>
                <w:rFonts w:ascii="Times New Roman" w:hAnsi="Times New Roman" w:cs="Times New Roman"/>
              </w:rPr>
              <w:t>СМИ "Радио Русский Хит" - 100% программ собственного производства.</w:t>
            </w:r>
          </w:p>
        </w:tc>
        <w:tc>
          <w:tcPr>
            <w:tcW w:w="30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857CE3">
              <w:rPr>
                <w:rFonts w:ascii="Times New Roman" w:hAnsi="Times New Roman" w:cs="Times New Roman"/>
              </w:rPr>
              <w:t>4 (четыре голоса с голосом председателя)</w:t>
            </w:r>
          </w:p>
        </w:tc>
      </w:tr>
      <w:tr w:rsidR="00AF402A" w:rsidTr="00D8437F">
        <w:trPr>
          <w:trHeight w:val="322"/>
        </w:trPr>
        <w:tc>
          <w:tcPr>
            <w:tcW w:w="30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7. ООО "ПИ ФМ"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857CE3">
              <w:rPr>
                <w:rFonts w:ascii="Times New Roman" w:hAnsi="Times New Roman" w:cs="Times New Roman"/>
              </w:rPr>
              <w:t>СМИ "ПЕРВОЕ ИНТЕРНАЦИОНАЛЬНОЕ РАДИО ПИ ФМ" - 100% программ собственного производства.</w:t>
            </w:r>
          </w:p>
        </w:tc>
        <w:tc>
          <w:tcPr>
            <w:tcW w:w="30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AF402A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09049D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AF402A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857CE3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857CE3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857CE3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857CE3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857CE3">
              <w:rPr>
                <w:rFonts w:ascii="Times New Roman" w:hAnsi="Times New Roman" w:cs="Times New Roman"/>
              </w:rPr>
              <w:t xml:space="preserve"> наземного эфирного аналогового радиовещания, Тверская </w:t>
            </w:r>
            <w:proofErr w:type="spellStart"/>
            <w:r w:rsidRPr="00857CE3">
              <w:rPr>
                <w:rFonts w:ascii="Times New Roman" w:hAnsi="Times New Roman" w:cs="Times New Roman"/>
              </w:rPr>
              <w:t>обл</w:t>
            </w:r>
            <w:proofErr w:type="spellEnd"/>
            <w:r w:rsidRPr="00857CE3">
              <w:rPr>
                <w:rFonts w:ascii="Times New Roman" w:hAnsi="Times New Roman" w:cs="Times New Roman"/>
              </w:rPr>
              <w:t>, Тверь г (89,8 МГц, 0,5 кВт), концепция вещания «свободная», время вещания – «ежедневно, круглосуточно», признать победителем Общество с ограниченной ответственностью "</w:t>
            </w:r>
            <w:proofErr w:type="spellStart"/>
            <w:r w:rsidRPr="00857CE3">
              <w:rPr>
                <w:rFonts w:ascii="Times New Roman" w:hAnsi="Times New Roman" w:cs="Times New Roman"/>
              </w:rPr>
              <w:t>Стайл</w:t>
            </w:r>
            <w:proofErr w:type="spellEnd"/>
            <w:r w:rsidRPr="00857CE3">
              <w:rPr>
                <w:rFonts w:ascii="Times New Roman" w:hAnsi="Times New Roman" w:cs="Times New Roman"/>
              </w:rPr>
              <w:t xml:space="preserve"> Медиа Холдинг", представившее лучшую концепцию вещания и ее технико-экономическое обоснование.</w:t>
            </w:r>
            <w:r w:rsidRPr="00857CE3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317.3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4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402A">
        <w:trPr>
          <w:trHeight w:val="322"/>
        </w:trPr>
        <w:tc>
          <w:tcPr>
            <w:tcW w:w="9495" w:type="dxa"/>
            <w:gridSpan w:val="3"/>
            <w:vMerge w:val="restart"/>
          </w:tcPr>
          <w:p w:rsidRPr="00857CE3" w:rsidR="00857CE3" w:rsidP="00857CE3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4. Слушали: </w:t>
            </w:r>
            <w:sdt>
              <w:sdtPr>
                <w:rPr>
                  <w:rFonts w:ascii="Times New Roman" w:hAnsi="Times New Roman" w:cs="Times New Roman"/>
                </w:rPr>
                <w:tag w:val="listenedText"/>
                <w:id w:val="187261631"/>
                <w:placeholder>
                  <w:docPart w:val="E502EFD462854F1A941C78B685F6D8D4"/>
                </w:placeholder>
                <w:text/>
              </w:sdtPr>
              <w:sdtEndPr/>
              <w:sdtContent>
                <w:r w:rsidRPr="00857CE3" w:rsidR="00857CE3">
                  <w:rPr>
                    <w:rFonts w:ascii="Times New Roman" w:hAnsi="Times New Roman" w:cs="Times New Roman"/>
                  </w:rPr>
                  <w:t>выступление единственного участника</w:t>
                </w:r>
              </w:sdtContent>
            </w:sdt>
            <w:r w:rsidRPr="00857CE3" w:rsidR="00857CE3">
              <w:rPr>
                <w:rFonts w:ascii="Times New Roman" w:hAnsi="Times New Roman" w:cs="Times New Roman"/>
              </w:rPr>
              <w:t xml:space="preserve">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Калужская </w:t>
            </w:r>
            <w:proofErr w:type="spellStart"/>
            <w:r w:rsidRPr="00857CE3" w:rsidR="00857CE3">
              <w:rPr>
                <w:rFonts w:ascii="Times New Roman" w:hAnsi="Times New Roman" w:cs="Times New Roman"/>
              </w:rPr>
              <w:t>обл</w:t>
            </w:r>
            <w:proofErr w:type="spellEnd"/>
            <w:r w:rsidRPr="00857CE3" w:rsidR="00857CE3">
              <w:rPr>
                <w:rFonts w:ascii="Times New Roman" w:hAnsi="Times New Roman" w:cs="Times New Roman"/>
              </w:rPr>
              <w:t xml:space="preserve">, Обнинск г (91,0 МГц, </w:t>
            </w:r>
            <w:r w:rsidRPr="00857CE3" w:rsidR="00857CE3">
              <w:rPr>
                <w:rFonts w:ascii="Times New Roman" w:hAnsi="Times New Roman" w:cs="Times New Roman"/>
              </w:rPr>
              <w:br/>
              <w:t>0,05 кВт), концепция вещания «свободная», время вещания – «ежедневно, круглосуточно», размер единовременной платы – 850 000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простое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402A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lastRenderedPageBreak/>
              <w:t xml:space="preserve"> </w:t>
            </w:r>
          </w:p>
        </w:tc>
      </w:tr>
      <w:tr w:rsidR="00AF402A" w:rsidTr="00D8437F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857C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5FC1">
              <w:rPr>
                <w:b/>
              </w:rPr>
              <w:t xml:space="preserve">Количество голосов, </w:t>
            </w:r>
            <w:r>
              <w:rPr>
                <w:b/>
              </w:rPr>
              <w:br/>
            </w:r>
            <w:r w:rsidRPr="00055FC1">
              <w:rPr>
                <w:b/>
              </w:rPr>
              <w:t xml:space="preserve">поданных </w:t>
            </w:r>
            <w:r>
              <w:rPr>
                <w:b/>
              </w:rPr>
              <w:br/>
            </w:r>
            <w:r w:rsidRPr="00055FC1">
              <w:rPr>
                <w:b/>
              </w:rPr>
              <w:t>«за»/«против»/ «воздержалось»</w:t>
            </w:r>
          </w:p>
        </w:tc>
      </w:tr>
      <w:tr w:rsidR="00AF402A" w:rsidTr="00D8437F">
        <w:trPr>
          <w:trHeight w:val="322"/>
        </w:trPr>
        <w:tc>
          <w:tcPr>
            <w:tcW w:w="30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Эффект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857CE3">
              <w:rPr>
                <w:rFonts w:ascii="Times New Roman" w:hAnsi="Times New Roman" w:cs="Times New Roman"/>
              </w:rPr>
              <w:t>СМИ "Маруся ФМ" - 100% программ собственного производства.</w:t>
            </w:r>
          </w:p>
        </w:tc>
        <w:tc>
          <w:tcPr>
            <w:tcW w:w="30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57CE3" w:rsidR="00857CE3" w:rsidP="00857CE3" w:rsidRDefault="00857CE3">
            <w:pPr>
              <w:rPr>
                <w:rFonts w:ascii="Times New Roman" w:hAnsi="Times New Roman" w:cs="Times New Roman"/>
              </w:rPr>
            </w:pPr>
            <w:r w:rsidRPr="00857CE3">
              <w:rPr>
                <w:rFonts w:ascii="Times New Roman" w:hAnsi="Times New Roman" w:cs="Times New Roman"/>
              </w:rPr>
              <w:t>за – нет</w:t>
            </w:r>
          </w:p>
          <w:p w:rsidRPr="00857CE3" w:rsidR="00857CE3" w:rsidP="00857CE3" w:rsidRDefault="00857CE3">
            <w:pPr>
              <w:rPr>
                <w:rFonts w:ascii="Times New Roman" w:hAnsi="Times New Roman" w:cs="Times New Roman"/>
              </w:rPr>
            </w:pPr>
          </w:p>
          <w:p w:rsidRPr="00857CE3" w:rsidR="00857CE3" w:rsidP="00857CE3" w:rsidRDefault="00857CE3">
            <w:pPr>
              <w:rPr>
                <w:rFonts w:ascii="Times New Roman" w:hAnsi="Times New Roman" w:cs="Times New Roman"/>
              </w:rPr>
            </w:pPr>
            <w:r w:rsidRPr="00857CE3">
              <w:rPr>
                <w:rFonts w:ascii="Times New Roman" w:hAnsi="Times New Roman" w:cs="Times New Roman"/>
              </w:rPr>
              <w:t>против – 10 (десять голосов с голосом председателя)</w:t>
            </w:r>
          </w:p>
          <w:p w:rsidRPr="00857CE3" w:rsidR="00857CE3" w:rsidP="00857CE3" w:rsidRDefault="00857CE3">
            <w:pPr>
              <w:rPr>
                <w:rFonts w:ascii="Times New Roman" w:hAnsi="Times New Roman" w:cs="Times New Roman"/>
              </w:rPr>
            </w:pPr>
          </w:p>
          <w:p w:rsidRPr="00857CE3" w:rsidR="00857CE3" w:rsidP="00857CE3" w:rsidRDefault="00857CE3">
            <w:pPr>
              <w:rPr>
                <w:rFonts w:ascii="Times New Roman" w:hAnsi="Times New Roman" w:cs="Times New Roman"/>
              </w:rPr>
            </w:pPr>
            <w:r w:rsidRPr="00857CE3">
              <w:rPr>
                <w:rFonts w:ascii="Times New Roman" w:hAnsi="Times New Roman" w:cs="Times New Roman"/>
              </w:rPr>
              <w:t>воздержалось – нет</w:t>
            </w:r>
          </w:p>
          <w:p w:rsidRPr="00D31F19" w:rsidR="00730CE5" w:rsidP="00F867D7" w:rsidRDefault="00730C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402A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857CE3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857CE3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AF402A">
        <w:trPr>
          <w:trHeight w:val="322"/>
        </w:trPr>
        <w:tc>
          <w:tcPr>
            <w:tcW w:w="9495" w:type="dxa"/>
            <w:gridSpan w:val="3"/>
            <w:vMerge w:val="restart"/>
          </w:tcPr>
          <w:p w:rsidRPr="00DC3A3E" w:rsidR="00857CE3" w:rsidP="00857CE3" w:rsidRDefault="00857CE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C3A3E">
              <w:rPr>
                <w:rFonts w:ascii="Times New Roman" w:hAnsi="Times New Roman" w:cs="Times New Roman"/>
                <w:b/>
              </w:rPr>
              <w:t>Постановили:</w:t>
            </w:r>
          </w:p>
          <w:p w:rsidRPr="00DC3A3E" w:rsidR="00857CE3" w:rsidP="00857CE3" w:rsidRDefault="00857CE3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DC3A3E">
              <w:rPr>
                <w:rFonts w:ascii="Times New Roman" w:hAnsi="Times New Roman" w:cs="Times New Roman"/>
                <w:b/>
              </w:rPr>
              <w:t>1</w:t>
            </w:r>
            <w:r w:rsidRPr="00212DC9">
              <w:rPr>
                <w:rFonts w:ascii="Times New Roman" w:hAnsi="Times New Roman" w:cs="Times New Roman"/>
                <w:b/>
              </w:rPr>
              <w:t>)</w:t>
            </w:r>
            <w:r w:rsidRPr="00DC3A3E">
              <w:rPr>
                <w:rFonts w:ascii="Times New Roman" w:hAnsi="Times New Roman" w:cs="Times New Roman"/>
              </w:rPr>
              <w:t xml:space="preserve"> В результате проведения конкурса </w:t>
            </w:r>
            <w:r w:rsidRPr="00857CE3" w:rsidR="00E2451C">
              <w:rPr>
                <w:rFonts w:ascii="Times New Roman" w:hAnsi="Times New Roman" w:cs="Times New Roman"/>
              </w:rPr>
              <w:t xml:space="preserve">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Калужская </w:t>
            </w:r>
            <w:proofErr w:type="spellStart"/>
            <w:r w:rsidRPr="00857CE3" w:rsidR="00E2451C">
              <w:rPr>
                <w:rFonts w:ascii="Times New Roman" w:hAnsi="Times New Roman" w:cs="Times New Roman"/>
              </w:rPr>
              <w:t>обл</w:t>
            </w:r>
            <w:proofErr w:type="spellEnd"/>
            <w:r w:rsidRPr="00857CE3" w:rsidR="00E2451C">
              <w:rPr>
                <w:rFonts w:ascii="Times New Roman" w:hAnsi="Times New Roman" w:cs="Times New Roman"/>
              </w:rPr>
              <w:t>, Обнинск г (91,0 МГц, 0,05 кВт), концепция вещания «свободная», время вещания – «ежедневно, круглосуточно»</w:t>
            </w:r>
            <w:r w:rsidRPr="00DC3A3E">
              <w:rPr>
                <w:rFonts w:ascii="Times New Roman" w:hAnsi="Times New Roman" w:cs="Times New Roman"/>
              </w:rPr>
              <w:t>, единственный участник конкурса не признан Федеральной конкурсной комиссией по телерадиовещанию победителем.</w:t>
            </w:r>
          </w:p>
          <w:p w:rsidRPr="00DC3A3E" w:rsidR="00857CE3" w:rsidP="00857CE3" w:rsidRDefault="00857CE3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DC3A3E">
              <w:rPr>
                <w:rFonts w:ascii="Times New Roman" w:hAnsi="Times New Roman" w:cs="Times New Roman"/>
                <w:b/>
              </w:rPr>
              <w:t>2</w:t>
            </w:r>
            <w:r w:rsidRPr="00212DC9">
              <w:rPr>
                <w:rFonts w:ascii="Times New Roman" w:hAnsi="Times New Roman" w:cs="Times New Roman"/>
                <w:b/>
              </w:rPr>
              <w:t>)</w:t>
            </w:r>
            <w:r w:rsidRPr="00DC3A3E">
              <w:rPr>
                <w:rFonts w:ascii="Times New Roman" w:hAnsi="Times New Roman" w:cs="Times New Roman"/>
              </w:rPr>
              <w:t xml:space="preserve"> Срок приема заявок на конкурс </w:t>
            </w:r>
            <w:r w:rsidRPr="00857CE3" w:rsidR="00E2451C">
              <w:rPr>
                <w:rFonts w:ascii="Times New Roman" w:hAnsi="Times New Roman" w:cs="Times New Roman"/>
              </w:rPr>
              <w:t xml:space="preserve">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Калужская </w:t>
            </w:r>
            <w:proofErr w:type="spellStart"/>
            <w:r w:rsidRPr="00857CE3" w:rsidR="00E2451C">
              <w:rPr>
                <w:rFonts w:ascii="Times New Roman" w:hAnsi="Times New Roman" w:cs="Times New Roman"/>
              </w:rPr>
              <w:t>обл</w:t>
            </w:r>
            <w:proofErr w:type="spellEnd"/>
            <w:r w:rsidRPr="00857CE3" w:rsidR="00E2451C">
              <w:rPr>
                <w:rFonts w:ascii="Times New Roman" w:hAnsi="Times New Roman" w:cs="Times New Roman"/>
              </w:rPr>
              <w:t>, Обнинск г (91,0 МГц, 0,05 кВт), концепция вещания «свободная», время вещания – «ежедневно, круглосуточно»</w:t>
            </w:r>
            <w:r w:rsidRPr="00DC3A3E">
              <w:rPr>
                <w:rFonts w:ascii="Times New Roman" w:hAnsi="Times New Roman" w:cs="Times New Roman"/>
              </w:rPr>
              <w:t>, – не продлевать.</w:t>
            </w:r>
          </w:p>
          <w:p w:rsidR="00857CE3" w:rsidP="00857CE3" w:rsidRDefault="00857CE3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DC3A3E">
              <w:rPr>
                <w:rFonts w:ascii="Times New Roman" w:hAnsi="Times New Roman" w:cs="Times New Roman"/>
                <w:b/>
              </w:rPr>
              <w:t>3</w:t>
            </w:r>
            <w:r w:rsidRPr="00212DC9">
              <w:rPr>
                <w:rFonts w:ascii="Times New Roman" w:hAnsi="Times New Roman" w:cs="Times New Roman"/>
                <w:b/>
              </w:rPr>
              <w:t>)</w:t>
            </w:r>
            <w:r w:rsidRPr="00DC3A3E">
              <w:rPr>
                <w:rFonts w:ascii="Times New Roman" w:hAnsi="Times New Roman" w:cs="Times New Roman"/>
              </w:rPr>
              <w:t xml:space="preserve"> Провести повторный конкурс </w:t>
            </w:r>
            <w:r w:rsidRPr="00857CE3" w:rsidR="00E2451C">
              <w:rPr>
                <w:rFonts w:ascii="Times New Roman" w:hAnsi="Times New Roman" w:cs="Times New Roman"/>
              </w:rPr>
              <w:t xml:space="preserve">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Калужская </w:t>
            </w:r>
            <w:proofErr w:type="spellStart"/>
            <w:r w:rsidRPr="00857CE3" w:rsidR="00E2451C">
              <w:rPr>
                <w:rFonts w:ascii="Times New Roman" w:hAnsi="Times New Roman" w:cs="Times New Roman"/>
              </w:rPr>
              <w:t>обл</w:t>
            </w:r>
            <w:proofErr w:type="spellEnd"/>
            <w:r w:rsidRPr="00857CE3" w:rsidR="00E2451C">
              <w:rPr>
                <w:rFonts w:ascii="Times New Roman" w:hAnsi="Times New Roman" w:cs="Times New Roman"/>
              </w:rPr>
              <w:t>, Обнинск г (91,0 МГц,</w:t>
            </w:r>
            <w:r w:rsidRPr="00E2451C" w:rsidR="00E2451C">
              <w:rPr>
                <w:rFonts w:ascii="Times New Roman" w:hAnsi="Times New Roman" w:cs="Times New Roman"/>
              </w:rPr>
              <w:t xml:space="preserve"> </w:t>
            </w:r>
            <w:r w:rsidRPr="00857CE3" w:rsidR="00E2451C">
              <w:rPr>
                <w:rFonts w:ascii="Times New Roman" w:hAnsi="Times New Roman" w:cs="Times New Roman"/>
              </w:rPr>
              <w:t>0,05 кВт), концепция вещания «свободная», время вещания – «ежедневно, круглосуточно»</w:t>
            </w:r>
            <w:r w:rsidRPr="00DC3A3E">
              <w:rPr>
                <w:rFonts w:ascii="Times New Roman" w:hAnsi="Times New Roman" w:cs="Times New Roman"/>
              </w:rPr>
              <w:t>, о дате конкурса сообщить дополнительно.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317.4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5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402A">
        <w:trPr>
          <w:trHeight w:val="322"/>
        </w:trPr>
        <w:tc>
          <w:tcPr>
            <w:tcW w:w="9495" w:type="dxa"/>
            <w:gridSpan w:val="3"/>
          </w:tcPr>
          <w:p w:rsidRPr="00D31F19" w:rsidR="00E2451C" w:rsidP="00E2451C" w:rsidRDefault="00E2451C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E2451C">
              <w:rPr>
                <w:rFonts w:ascii="Times New Roman" w:hAnsi="Times New Roman" w:cs="Times New Roman"/>
                <w:b/>
              </w:rPr>
              <w:t>5</w:t>
            </w:r>
            <w:r w:rsidRPr="00D31F19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b/>
              </w:rPr>
              <w:t>Рассмотрели</w:t>
            </w:r>
            <w:r w:rsidRPr="00AA244C">
              <w:rPr>
                <w:b/>
              </w:rPr>
              <w:t>:</w:t>
            </w:r>
            <w:r w:rsidRPr="00AA244C">
              <w:t xml:space="preserve"> </w:t>
            </w:r>
            <w:sdt>
              <w:sdtPr>
                <w:tag w:val="listenedText"/>
                <w:id w:val="-995183064"/>
                <w:placeholder>
                  <w:docPart w:val="CC4B1DACF9AD461ABEF3DD861A6A3F52"/>
                </w:placeholder>
                <w:text/>
              </w:sdtPr>
              <w:sdtEndPr/>
              <w:sdtContent>
                <w:r w:rsidRPr="00E60F58">
                  <w:t xml:space="preserve">отказ единственного </w:t>
                </w:r>
                <w:r>
                  <w:t>претендента</w:t>
                </w:r>
              </w:sdtContent>
            </w:sdt>
            <w:r w:rsidRPr="00E60F58">
              <w:t xml:space="preserve"> </w:t>
            </w:r>
            <w:r w:rsidRPr="00AA244C">
              <w:t>конкурса</w:t>
            </w:r>
            <w:r>
              <w:t xml:space="preserve"> </w:t>
            </w:r>
            <w:r>
              <w:br/>
              <w:t>(ООО «</w:t>
            </w:r>
            <w:r w:rsidRPr="00E2451C">
              <w:t>Эффект</w:t>
            </w:r>
            <w:r>
              <w:t>»)</w:t>
            </w:r>
            <w:r w:rsidRPr="00AA244C">
              <w:t xml:space="preserve"> </w:t>
            </w:r>
            <w:r w:rsidRPr="00D31F19">
              <w:rPr>
                <w:rFonts w:ascii="Times New Roman" w:hAnsi="Times New Roman" w:cs="Times New Roman"/>
              </w:rPr>
              <w:t xml:space="preserve">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Калужская </w:t>
            </w:r>
            <w:proofErr w:type="spell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r w:rsidRPr="00D31F19">
              <w:rPr>
                <w:rFonts w:ascii="Times New Roman" w:hAnsi="Times New Roman" w:cs="Times New Roman"/>
              </w:rPr>
              <w:t>, Обнинск г (91,4 МГц, 0,05 кВт), концепция вещания «свободная», время вещания – «ежедневно, круглосуточно», размер единовременной платы – 850 000 руб.</w:t>
            </w:r>
          </w:p>
          <w:p w:rsidR="00E2451C" w:rsidP="00E2451C" w:rsidRDefault="00E2451C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E2451C" w:rsidP="00E2451C" w:rsidRDefault="00E2451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179">
              <w:rPr>
                <w:rFonts w:ascii="Times New Roman" w:hAnsi="Times New Roman" w:cs="Times New Roman"/>
                <w:b/>
              </w:rPr>
              <w:t>Постановили:</w:t>
            </w:r>
          </w:p>
          <w:p w:rsidRPr="00CB4179" w:rsidR="00E2451C" w:rsidP="00E2451C" w:rsidRDefault="00E2451C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CB4179" w:rsidR="00E2451C" w:rsidP="00E2451C" w:rsidRDefault="00E2451C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CB4179">
              <w:rPr>
                <w:rFonts w:ascii="Times New Roman" w:hAnsi="Times New Roman" w:cs="Times New Roman"/>
                <w:b/>
              </w:rPr>
              <w:t>1</w:t>
            </w:r>
            <w:r w:rsidRPr="00212DC9">
              <w:rPr>
                <w:rFonts w:ascii="Times New Roman" w:hAnsi="Times New Roman" w:cs="Times New Roman"/>
                <w:b/>
              </w:rPr>
              <w:t>)</w:t>
            </w:r>
            <w:r>
              <w:rPr>
                <w:rFonts w:ascii="Times New Roman" w:hAnsi="Times New Roman" w:cs="Times New Roman"/>
              </w:rPr>
              <w:t> </w:t>
            </w:r>
            <w:r w:rsidRPr="00CB4179">
              <w:rPr>
                <w:rFonts w:ascii="Times New Roman" w:hAnsi="Times New Roman" w:cs="Times New Roman"/>
              </w:rPr>
              <w:t>В связи с отказом единственного претендента (ООО «</w:t>
            </w:r>
            <w:r>
              <w:rPr>
                <w:rFonts w:ascii="Times New Roman" w:hAnsi="Times New Roman" w:cs="Times New Roman"/>
              </w:rPr>
              <w:t>Эффект</w:t>
            </w:r>
            <w:r w:rsidRPr="00CB4179">
              <w:rPr>
                <w:rFonts w:ascii="Times New Roman" w:hAnsi="Times New Roman" w:cs="Times New Roman"/>
              </w:rPr>
              <w:t xml:space="preserve">») от участия в конкурсе </w:t>
            </w:r>
            <w:r w:rsidRPr="00D31F19">
              <w:rPr>
                <w:rFonts w:ascii="Times New Roman" w:hAnsi="Times New Roman" w:cs="Times New Roman"/>
              </w:rPr>
              <w:t xml:space="preserve">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Калужская </w:t>
            </w:r>
            <w:proofErr w:type="spell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r w:rsidRPr="00D31F19">
              <w:rPr>
                <w:rFonts w:ascii="Times New Roman" w:hAnsi="Times New Roman" w:cs="Times New Roman"/>
              </w:rPr>
              <w:t>, Обнинск г (91,4 МГц, 0,05 кВт) , концепция вещания «свободная», время вещания – «ежедневно, круглосуточно», размер единовременной платы – 850 000 руб.</w:t>
            </w:r>
            <w:r>
              <w:rPr>
                <w:rFonts w:ascii="Times New Roman" w:hAnsi="Times New Roman" w:cs="Times New Roman"/>
              </w:rPr>
              <w:t>,</w:t>
            </w:r>
            <w:r w:rsidRPr="00CB4179">
              <w:rPr>
                <w:rFonts w:ascii="Times New Roman" w:hAnsi="Times New Roman" w:cs="Times New Roman"/>
              </w:rPr>
              <w:t xml:space="preserve"> – данный конкурс признать несостоявшимся.</w:t>
            </w:r>
          </w:p>
          <w:p w:rsidRPr="00CB4179" w:rsidR="00E2451C" w:rsidP="00E2451C" w:rsidRDefault="00E2451C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E2451C" w:rsidP="00E2451C" w:rsidRDefault="00E2451C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CB4179">
              <w:rPr>
                <w:rFonts w:ascii="Times New Roman" w:hAnsi="Times New Roman" w:cs="Times New Roman"/>
                <w:b/>
              </w:rPr>
              <w:t>2</w:t>
            </w:r>
            <w:r w:rsidRPr="00212DC9">
              <w:rPr>
                <w:rFonts w:ascii="Times New Roman" w:hAnsi="Times New Roman" w:cs="Times New Roman"/>
                <w:b/>
              </w:rPr>
              <w:t>)</w:t>
            </w:r>
            <w:r>
              <w:rPr>
                <w:rFonts w:ascii="Times New Roman" w:hAnsi="Times New Roman" w:cs="Times New Roman"/>
              </w:rPr>
              <w:t> </w:t>
            </w:r>
            <w:r w:rsidRPr="00CB4179">
              <w:rPr>
                <w:rFonts w:ascii="Times New Roman" w:hAnsi="Times New Roman" w:cs="Times New Roman"/>
              </w:rPr>
              <w:t xml:space="preserve">Провести повторный конкурс </w:t>
            </w:r>
            <w:r w:rsidRPr="00D31F19">
              <w:rPr>
                <w:rFonts w:ascii="Times New Roman" w:hAnsi="Times New Roman" w:cs="Times New Roman"/>
              </w:rPr>
              <w:t xml:space="preserve">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Калужская </w:t>
            </w:r>
            <w:proofErr w:type="spell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r w:rsidRPr="00D31F19">
              <w:rPr>
                <w:rFonts w:ascii="Times New Roman" w:hAnsi="Times New Roman" w:cs="Times New Roman"/>
              </w:rPr>
              <w:t xml:space="preserve">, Обнинск г (91,4 МГц, 0,05 кВт) , концепция вещания «свободная», время вещания – «ежедневно, круглосуточно», </w:t>
            </w:r>
            <w:r w:rsidRPr="00CB4179">
              <w:rPr>
                <w:rFonts w:ascii="Times New Roman" w:hAnsi="Times New Roman" w:cs="Times New Roman"/>
              </w:rPr>
              <w:t>о дате конкурса сообщить дополнительно.</w:t>
            </w:r>
          </w:p>
          <w:p w:rsidRPr="00E2451C" w:rsidR="00E2451C" w:rsidP="00730CE5" w:rsidRDefault="00E2451C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>
              <w:rPr>
                <w:rFonts w:ascii="Times New Roman" w:hAnsi="Times New Roman" w:cs="Times New Roman"/>
                <w:lang w:val="en-US"/>
              </w:rPr>
              <w:t>317.5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>
              <w:rPr>
                <w:rFonts w:ascii="Times New Roman" w:hAnsi="Times New Roman" w:cs="Times New Roman"/>
                <w:lang w:val="en-US"/>
              </w:rPr>
              <w:t>6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E2451C" w:rsidR="00E2451C" w:rsidP="00730CE5" w:rsidRDefault="00E2451C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D8437F" w:rsidRDefault="00730CE5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402A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 xml:space="preserve">6.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</w:t>
            </w:r>
            <w:bookmarkStart w:name="_GoBack" w:id="0"/>
            <w:bookmarkEnd w:id="0"/>
            <w:r w:rsidRPr="00D31F19">
              <w:rPr>
                <w:rFonts w:ascii="Times New Roman" w:hAnsi="Times New Roman" w:cs="Times New Roman"/>
              </w:rPr>
              <w:t>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Свердловская </w:t>
            </w:r>
            <w:proofErr w:type="spell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r w:rsidRPr="00D31F19" w:rsidR="00223EB0">
              <w:rPr>
                <w:rFonts w:ascii="Times New Roman" w:hAnsi="Times New Roman" w:cs="Times New Roman"/>
              </w:rPr>
              <w:t>, Нижний Тагил г (94,9 МГц, 1 кВт)</w:t>
            </w:r>
            <w:r w:rsidRPr="00D31F19">
              <w:rPr>
                <w:rFonts w:ascii="Times New Roman" w:hAnsi="Times New Roman" w:cs="Times New Roman"/>
              </w:rPr>
              <w:t xml:space="preserve"> , концепция вещания «свободная», время вещания – «ежедневно, круглосуточно», размер единовременной платы – 2 400 000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402A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AF402A" w:rsidTr="00D8437F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AF402A" w:rsidTr="00D8437F">
        <w:trPr>
          <w:trHeight w:val="322"/>
        </w:trPr>
        <w:tc>
          <w:tcPr>
            <w:tcW w:w="30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 xml:space="preserve">1. ЦРО РПЦ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Екатеринбургская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Епархия</w:t>
            </w:r>
            <w:proofErr w:type="spellEnd"/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857CE3">
              <w:rPr>
                <w:rFonts w:ascii="Times New Roman" w:hAnsi="Times New Roman" w:cs="Times New Roman"/>
              </w:rPr>
              <w:t>СМИ "Православный канал "Воскресение"" - 100% программ собственного производства.</w:t>
            </w:r>
          </w:p>
        </w:tc>
        <w:tc>
          <w:tcPr>
            <w:tcW w:w="30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857CE3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  <w:tr w:rsidR="00AF402A" w:rsidTr="00D8437F">
        <w:trPr>
          <w:trHeight w:val="322"/>
        </w:trPr>
        <w:tc>
          <w:tcPr>
            <w:tcW w:w="30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Большое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857CE3">
              <w:rPr>
                <w:rFonts w:ascii="Times New Roman" w:hAnsi="Times New Roman" w:cs="Times New Roman"/>
              </w:rPr>
              <w:t>СМИ "Радио Русский Хит" - 100% программ собственного производства.</w:t>
            </w:r>
          </w:p>
        </w:tc>
        <w:tc>
          <w:tcPr>
            <w:tcW w:w="30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857CE3">
              <w:rPr>
                <w:rFonts w:ascii="Times New Roman" w:hAnsi="Times New Roman" w:cs="Times New Roman"/>
              </w:rPr>
              <w:t>3 (три голоса с голосом председателя)</w:t>
            </w:r>
          </w:p>
        </w:tc>
      </w:tr>
      <w:tr w:rsidR="00AF402A" w:rsidTr="00D8437F">
        <w:trPr>
          <w:trHeight w:val="322"/>
        </w:trPr>
        <w:tc>
          <w:tcPr>
            <w:tcW w:w="30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Компания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Нера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857CE3">
              <w:rPr>
                <w:rFonts w:ascii="Times New Roman" w:hAnsi="Times New Roman" w:cs="Times New Roman"/>
              </w:rPr>
              <w:t xml:space="preserve">СМИ "Пилот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857CE3">
              <w:rPr>
                <w:rFonts w:ascii="Times New Roman" w:hAnsi="Times New Roman" w:cs="Times New Roman"/>
              </w:rPr>
              <w:t>" - 100% программ собственного производства.</w:t>
            </w:r>
          </w:p>
        </w:tc>
        <w:tc>
          <w:tcPr>
            <w:tcW w:w="30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четыре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AF402A" w:rsidTr="00D8437F">
        <w:trPr>
          <w:trHeight w:val="322"/>
        </w:trPr>
        <w:tc>
          <w:tcPr>
            <w:tcW w:w="30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lastRenderedPageBreak/>
              <w:t>4.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Наше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857CE3">
              <w:rPr>
                <w:rFonts w:ascii="Times New Roman" w:hAnsi="Times New Roman" w:cs="Times New Roman"/>
              </w:rPr>
              <w:t>СМИ "Наше Радио" - 100% программ собственного производства.</w:t>
            </w:r>
          </w:p>
        </w:tc>
        <w:tc>
          <w:tcPr>
            <w:tcW w:w="30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AF402A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09049D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AF402A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857CE3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857CE3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857CE3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857CE3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857CE3">
              <w:rPr>
                <w:rFonts w:ascii="Times New Roman" w:hAnsi="Times New Roman" w:cs="Times New Roman"/>
              </w:rPr>
              <w:t xml:space="preserve"> наземного эфирного аналогового радиовещания, Свердловская </w:t>
            </w:r>
            <w:proofErr w:type="spellStart"/>
            <w:r w:rsidRPr="00857CE3">
              <w:rPr>
                <w:rFonts w:ascii="Times New Roman" w:hAnsi="Times New Roman" w:cs="Times New Roman"/>
              </w:rPr>
              <w:t>обл</w:t>
            </w:r>
            <w:proofErr w:type="spellEnd"/>
            <w:r w:rsidRPr="00857CE3">
              <w:rPr>
                <w:rFonts w:ascii="Times New Roman" w:hAnsi="Times New Roman" w:cs="Times New Roman"/>
              </w:rPr>
              <w:t>, Нижний Тагил г (94,9 МГц, 1 кВт), концепция вещания «свободная», время вещания – «ежедневно, круглосуточно», признать победителем Централизованн</w:t>
            </w:r>
            <w:r w:rsidR="00D8437F">
              <w:rPr>
                <w:rFonts w:ascii="Times New Roman" w:hAnsi="Times New Roman" w:cs="Times New Roman"/>
              </w:rPr>
              <w:t>ую</w:t>
            </w:r>
            <w:r w:rsidRPr="00857CE3">
              <w:rPr>
                <w:rFonts w:ascii="Times New Roman" w:hAnsi="Times New Roman" w:cs="Times New Roman"/>
              </w:rPr>
              <w:t xml:space="preserve"> религиозн</w:t>
            </w:r>
            <w:r w:rsidR="00D8437F">
              <w:rPr>
                <w:rFonts w:ascii="Times New Roman" w:hAnsi="Times New Roman" w:cs="Times New Roman"/>
              </w:rPr>
              <w:t>ую</w:t>
            </w:r>
            <w:r w:rsidRPr="00857CE3">
              <w:rPr>
                <w:rFonts w:ascii="Times New Roman" w:hAnsi="Times New Roman" w:cs="Times New Roman"/>
              </w:rPr>
              <w:t xml:space="preserve"> организаци</w:t>
            </w:r>
            <w:r w:rsidR="00D8437F">
              <w:rPr>
                <w:rFonts w:ascii="Times New Roman" w:hAnsi="Times New Roman" w:cs="Times New Roman"/>
              </w:rPr>
              <w:t>ю</w:t>
            </w:r>
            <w:r w:rsidRPr="00857CE3">
              <w:rPr>
                <w:rFonts w:ascii="Times New Roman" w:hAnsi="Times New Roman" w:cs="Times New Roman"/>
              </w:rPr>
              <w:t xml:space="preserve"> Екатеринбургская Епархия Русской Православной Церкви, представивш</w:t>
            </w:r>
            <w:r w:rsidR="00D8437F">
              <w:rPr>
                <w:rFonts w:ascii="Times New Roman" w:hAnsi="Times New Roman" w:cs="Times New Roman"/>
              </w:rPr>
              <w:t>ая</w:t>
            </w:r>
            <w:r w:rsidRPr="00857CE3">
              <w:rPr>
                <w:rFonts w:ascii="Times New Roman" w:hAnsi="Times New Roman" w:cs="Times New Roman"/>
              </w:rPr>
              <w:t xml:space="preserve"> лучшую концепцию вещания и ее технико-экономическое обоснование.</w:t>
            </w:r>
            <w:r w:rsidRPr="00857CE3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317.6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7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402A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7.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Свердловская </w:t>
            </w:r>
            <w:proofErr w:type="spell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r w:rsidRPr="00D31F19" w:rsidR="00223EB0">
              <w:rPr>
                <w:rFonts w:ascii="Times New Roman" w:hAnsi="Times New Roman" w:cs="Times New Roman"/>
              </w:rPr>
              <w:t>, Нижний Тагил г (95,4 МГц, 1 кВт)</w:t>
            </w:r>
            <w:r w:rsidRPr="00D31F19">
              <w:rPr>
                <w:rFonts w:ascii="Times New Roman" w:hAnsi="Times New Roman" w:cs="Times New Roman"/>
              </w:rPr>
              <w:t xml:space="preserve"> , концепция вещания «свободная», время вещания – «ежедневно, круглосуточно», размер единовременной платы – 2 400 000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402A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AF402A" w:rsidTr="00D8437F"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AF402A" w:rsidTr="00D8437F">
        <w:trPr>
          <w:trHeight w:val="322"/>
        </w:trPr>
        <w:tc>
          <w:tcPr>
            <w:tcW w:w="30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 xml:space="preserve">1. ЦРО РПЦ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Екатеринбургская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Епархия</w:t>
            </w:r>
            <w:proofErr w:type="spellEnd"/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857CE3">
              <w:rPr>
                <w:rFonts w:ascii="Times New Roman" w:hAnsi="Times New Roman" w:cs="Times New Roman"/>
              </w:rPr>
              <w:t>СМИ "Православный канал "Воскресение"" - 100% программ собственного производства.</w:t>
            </w:r>
          </w:p>
        </w:tc>
        <w:tc>
          <w:tcPr>
            <w:tcW w:w="30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857CE3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AF402A" w:rsidTr="00D8437F">
        <w:trPr>
          <w:trHeight w:val="322"/>
        </w:trPr>
        <w:tc>
          <w:tcPr>
            <w:tcW w:w="30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Большое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857CE3">
              <w:rPr>
                <w:rFonts w:ascii="Times New Roman" w:hAnsi="Times New Roman" w:cs="Times New Roman"/>
              </w:rPr>
              <w:t>СМИ "Радио Русский Хит" - 100% программ собственного производства.</w:t>
            </w:r>
          </w:p>
        </w:tc>
        <w:tc>
          <w:tcPr>
            <w:tcW w:w="30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857CE3">
              <w:rPr>
                <w:rFonts w:ascii="Times New Roman" w:hAnsi="Times New Roman" w:cs="Times New Roman"/>
              </w:rPr>
              <w:t>3 (три голоса с голосом председателя)</w:t>
            </w:r>
          </w:p>
        </w:tc>
      </w:tr>
      <w:tr w:rsidR="00AF402A" w:rsidTr="00D8437F">
        <w:trPr>
          <w:trHeight w:val="322"/>
        </w:trPr>
        <w:tc>
          <w:tcPr>
            <w:tcW w:w="30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Компания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Нера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857CE3">
              <w:rPr>
                <w:rFonts w:ascii="Times New Roman" w:hAnsi="Times New Roman" w:cs="Times New Roman"/>
              </w:rPr>
              <w:t xml:space="preserve">СМИ "Пилот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857CE3">
              <w:rPr>
                <w:rFonts w:ascii="Times New Roman" w:hAnsi="Times New Roman" w:cs="Times New Roman"/>
              </w:rPr>
              <w:t>" - 100% программ собственного производства.</w:t>
            </w:r>
          </w:p>
        </w:tc>
        <w:tc>
          <w:tcPr>
            <w:tcW w:w="30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AF402A" w:rsidTr="00D8437F">
        <w:trPr>
          <w:trHeight w:val="322"/>
        </w:trPr>
        <w:tc>
          <w:tcPr>
            <w:tcW w:w="30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Наше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857CE3">
              <w:rPr>
                <w:rFonts w:ascii="Times New Roman" w:hAnsi="Times New Roman" w:cs="Times New Roman"/>
              </w:rPr>
              <w:t>СМИ "Наше Радио" - 100% программ собственного производства.</w:t>
            </w:r>
          </w:p>
        </w:tc>
        <w:tc>
          <w:tcPr>
            <w:tcW w:w="30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857CE3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  <w:tr w:rsidR="00AF402A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857CE3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857CE3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AF402A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857CE3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857CE3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857CE3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857CE3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857CE3">
              <w:rPr>
                <w:rFonts w:ascii="Times New Roman" w:hAnsi="Times New Roman" w:cs="Times New Roman"/>
              </w:rPr>
              <w:t xml:space="preserve"> наземного эфирного аналогового радиовещания, Свердловская </w:t>
            </w:r>
            <w:proofErr w:type="spellStart"/>
            <w:r w:rsidRPr="00857CE3">
              <w:rPr>
                <w:rFonts w:ascii="Times New Roman" w:hAnsi="Times New Roman" w:cs="Times New Roman"/>
              </w:rPr>
              <w:t>обл</w:t>
            </w:r>
            <w:proofErr w:type="spellEnd"/>
            <w:r w:rsidRPr="00857CE3">
              <w:rPr>
                <w:rFonts w:ascii="Times New Roman" w:hAnsi="Times New Roman" w:cs="Times New Roman"/>
              </w:rPr>
              <w:t>, Нижний Тагил г (95,4 МГц, 1 кВт), концепция вещания «свободная», время вещания – «ежедневно, круглосуточно», признать победителем Общество с ограниченной ответственностью "Наше Радио", представившее лучшую концепцию вещания и ее технико-экономическое обоснование.</w:t>
            </w:r>
            <w:r w:rsidRPr="00857CE3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317.7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8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Pr="00D31F19" w:rsidR="008D4B62" w:rsidP="00730CE5" w:rsidRDefault="008D4B62">
      <w:pPr>
        <w:jc w:val="both"/>
        <w:rPr>
          <w:rFonts w:ascii="Times New Roman" w:hAnsi="Times New Roman" w:cs="Times New Roman"/>
          <w:lang w:val="en-US"/>
        </w:rPr>
      </w:pPr>
    </w:p>
    <w:p w:rsidRPr="00D31F19" w:rsidR="002F513C" w:rsidP="00730CE5" w:rsidRDefault="002F513C">
      <w:pPr>
        <w:jc w:val="both"/>
        <w:rPr>
          <w:rFonts w:ascii="Times New Roman" w:hAnsi="Times New Roman" w:cs="Times New Roman"/>
          <w:lang w:val="en-US"/>
        </w:rPr>
      </w:pPr>
    </w:p>
    <w:p w:rsidRPr="00D31F19" w:rsidR="00417E29" w:rsidP="00D86817" w:rsidRDefault="006C1318">
      <w:pPr>
        <w:ind w:firstLine="709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Приложения:</w:t>
      </w:r>
    </w:p>
    <w:p w:rsidRPr="00D31F19" w:rsidR="006C1318" w:rsidP="00730CE5" w:rsidRDefault="006C1318">
      <w:pPr>
        <w:jc w:val="both"/>
        <w:rPr>
          <w:rFonts w:ascii="Times New Roman" w:hAnsi="Times New Roman" w:cs="Times New Roman"/>
          <w:lang w:val="en-US"/>
        </w:rPr>
      </w:pPr>
    </w:p>
    <w:tbl>
      <w:tblPr>
        <w:tblStyle w:val="ab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495"/>
      </w:tblGrid>
      <w:tr w:rsidR="00AF402A">
        <w:trPr>
          <w:cantSplit/>
        </w:trPr>
        <w:tc>
          <w:tcPr>
            <w:tcW w:w="9495" w:type="dxa"/>
          </w:tcPr>
          <w:p w:rsidRPr="00D31F19" w:rsidR="00730CE5" w:rsidP="00DF1941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857CE3">
              <w:rPr>
                <w:rFonts w:ascii="Times New Roman" w:hAnsi="Times New Roman" w:cs="Times New Roman"/>
              </w:rPr>
              <w:tab/>
              <w:t>1. Приложение № 1 «Список участников заседания Федеральной конкурсной комиссии по телерадиовещанию»;</w:t>
            </w:r>
            <w:r w:rsidRPr="00857CE3" w:rsidR="00B8554E">
              <w:rPr>
                <w:rFonts w:ascii="Times New Roman" w:hAnsi="Times New Roman" w:cs="Times New Roman"/>
              </w:rPr>
              <w:t xml:space="preserve"> </w:t>
            </w:r>
            <w:r w:rsidRPr="00857CE3" w:rsidR="00DF1941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AF402A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EB4373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857CE3">
              <w:rPr>
                <w:rFonts w:ascii="Times New Roman" w:hAnsi="Times New Roman" w:cs="Times New Roman"/>
              </w:rPr>
              <w:tab/>
            </w:r>
            <w:r w:rsidR="00EB4373">
              <w:rPr>
                <w:rFonts w:ascii="Times New Roman" w:hAnsi="Times New Roman" w:cs="Times New Roman"/>
              </w:rPr>
              <w:t>2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317.1;</w:t>
            </w:r>
          </w:p>
        </w:tc>
      </w:tr>
      <w:tr w:rsidR="00AF402A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EB4373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EB4373">
              <w:rPr>
                <w:rFonts w:ascii="Times New Roman" w:hAnsi="Times New Roman" w:cs="Times New Roman"/>
              </w:rPr>
              <w:t>3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317.2;</w:t>
            </w:r>
          </w:p>
        </w:tc>
      </w:tr>
      <w:tr w:rsidR="00AF402A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EB4373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EB4373">
              <w:rPr>
                <w:rFonts w:ascii="Times New Roman" w:hAnsi="Times New Roman" w:cs="Times New Roman"/>
              </w:rPr>
              <w:t>4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317.3;</w:t>
            </w:r>
          </w:p>
        </w:tc>
      </w:tr>
      <w:tr w:rsidR="00AF402A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EB4373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EB4373">
              <w:rPr>
                <w:rFonts w:ascii="Times New Roman" w:hAnsi="Times New Roman" w:cs="Times New Roman"/>
              </w:rPr>
              <w:t>5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317.4;</w:t>
            </w:r>
          </w:p>
        </w:tc>
      </w:tr>
      <w:tr w:rsidR="00AF402A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EB4373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EB4373">
              <w:rPr>
                <w:rFonts w:ascii="Times New Roman" w:hAnsi="Times New Roman" w:cs="Times New Roman"/>
              </w:rPr>
              <w:t>6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317.5;</w:t>
            </w:r>
          </w:p>
        </w:tc>
      </w:tr>
      <w:tr w:rsidR="00AF402A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EB4373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EB4373">
              <w:rPr>
                <w:rFonts w:ascii="Times New Roman" w:hAnsi="Times New Roman" w:cs="Times New Roman"/>
              </w:rPr>
              <w:t>7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317.6;</w:t>
            </w:r>
          </w:p>
        </w:tc>
      </w:tr>
      <w:tr w:rsidR="00AF402A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EB4373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EB4373">
              <w:rPr>
                <w:rFonts w:ascii="Times New Roman" w:hAnsi="Times New Roman" w:cs="Times New Roman"/>
              </w:rPr>
              <w:t>8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317.7.</w:t>
            </w:r>
          </w:p>
        </w:tc>
      </w:tr>
    </w:tbl>
    <w:p w:rsidRPr="00D31F19" w:rsidR="007626B9" w:rsidP="00D86817" w:rsidRDefault="007626B9">
      <w:pPr>
        <w:tabs>
          <w:tab w:val="left" w:pos="0"/>
        </w:tabs>
        <w:rPr>
          <w:rFonts w:ascii="Times New Roman" w:hAnsi="Times New Roman" w:cs="Times New Roman"/>
        </w:rPr>
      </w:pPr>
    </w:p>
    <w:p w:rsidRPr="00D31F19" w:rsidR="00C9001F" w:rsidP="00D86817" w:rsidRDefault="00C9001F">
      <w:pPr>
        <w:tabs>
          <w:tab w:val="left" w:pos="0"/>
        </w:tabs>
        <w:rPr>
          <w:rFonts w:ascii="Times New Roman" w:hAnsi="Times New Roman" w:cs="Times New Roman"/>
        </w:rPr>
      </w:pPr>
    </w:p>
    <w:p w:rsidRPr="00D31F19" w:rsidR="00C9001F" w:rsidP="00D86817" w:rsidRDefault="00C9001F">
      <w:pPr>
        <w:tabs>
          <w:tab w:val="left" w:pos="0"/>
        </w:tabs>
        <w:rPr>
          <w:rFonts w:ascii="Times New Roman" w:hAnsi="Times New Roman" w:cs="Times New Roman"/>
        </w:rPr>
      </w:pPr>
    </w:p>
    <w:p w:rsidRPr="00D31F19" w:rsidR="00BA6E80" w:rsidP="00231B73" w:rsidRDefault="00BA6E80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6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936"/>
        <w:gridCol w:w="5670"/>
      </w:tblGrid>
      <w:tr w:rsidRPr="00D31F19" w:rsidR="00730CE5" w:rsidTr="000C360E">
        <w:tc>
          <w:tcPr>
            <w:tcW w:w="3936" w:type="dxa"/>
          </w:tcPr>
          <w:p w:rsidRPr="00D31F19" w:rsidR="00730CE5" w:rsidP="00804338" w:rsidRDefault="00730CE5">
            <w:pPr>
              <w:jc w:val="both"/>
              <w:rPr>
                <w:rFonts w:ascii="Times New Roman" w:hAnsi="Times New Roman"/>
                <w:lang w:val="en-US"/>
              </w:rPr>
            </w:pPr>
            <w:r w:rsidRPr="00D31F19">
              <w:rPr>
                <w:rFonts w:ascii="Times New Roman" w:hAnsi="Times New Roman"/>
              </w:rPr>
              <w:t>Председатель ФКК</w:t>
            </w:r>
          </w:p>
        </w:tc>
        <w:tc>
          <w:tcPr>
            <w:tcW w:w="5670" w:type="dxa"/>
          </w:tcPr>
          <w:p w:rsidR="00AF402A" w:rsidRDefault="00DF53D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А.А. Жаров</w:t>
            </w:r>
          </w:p>
        </w:tc>
      </w:tr>
      <w:tr w:rsidRPr="00D31F19" w:rsidR="00730CE5" w:rsidTr="000C360E">
        <w:trPr>
          <w:trHeight w:val="733"/>
        </w:trPr>
        <w:tc>
          <w:tcPr>
            <w:tcW w:w="3936" w:type="dxa"/>
          </w:tcPr>
          <w:p w:rsidRPr="00D31F19" w:rsidR="00730CE5" w:rsidP="00804338" w:rsidRDefault="00730CE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Pr="00D31F19" w:rsidR="00730CE5" w:rsidP="00804338" w:rsidRDefault="00730CE5">
            <w:pPr>
              <w:jc w:val="right"/>
              <w:rPr>
                <w:rFonts w:ascii="Times New Roman" w:hAnsi="Times New Roman"/>
              </w:rPr>
            </w:pPr>
          </w:p>
        </w:tc>
      </w:tr>
      <w:tr w:rsidRPr="00D31F19" w:rsidR="00730CE5" w:rsidTr="000C360E">
        <w:tc>
          <w:tcPr>
            <w:tcW w:w="3936" w:type="dxa"/>
          </w:tcPr>
          <w:p w:rsidRPr="00D31F19" w:rsidR="00730CE5" w:rsidP="00804338" w:rsidRDefault="00730CE5">
            <w:pPr>
              <w:jc w:val="both"/>
              <w:rPr>
                <w:rFonts w:ascii="Times New Roman" w:hAnsi="Times New Roman"/>
                <w:lang w:val="en-US"/>
              </w:rPr>
            </w:pPr>
            <w:r w:rsidRPr="00D31F19">
              <w:rPr>
                <w:rFonts w:ascii="Times New Roman" w:hAnsi="Times New Roman"/>
              </w:rPr>
              <w:t>Ответственный секретарь</w:t>
            </w:r>
          </w:p>
        </w:tc>
        <w:tc>
          <w:tcPr>
            <w:tcW w:w="5670" w:type="dxa"/>
          </w:tcPr>
          <w:p w:rsidR="00AF402A" w:rsidRDefault="00DF53D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 Виноградов</w:t>
            </w:r>
          </w:p>
        </w:tc>
      </w:tr>
    </w:tbl>
    <w:p w:rsidRPr="00730CE5" w:rsidR="00730CE5" w:rsidP="00231B73" w:rsidRDefault="00730CE5">
      <w:pPr>
        <w:tabs>
          <w:tab w:val="left" w:pos="0"/>
        </w:tabs>
        <w:rPr>
          <w:rFonts w:ascii="Times New Roman" w:hAnsi="Times New Roman" w:cs="Times New Roman"/>
          <w:sz w:val="26"/>
          <w:szCs w:val="26"/>
          <w:lang w:val="en-US"/>
        </w:rPr>
      </w:pPr>
    </w:p>
    <w:sectPr w:rsidRPr="00730CE5" w:rsidR="00730CE5" w:rsidSect="00396107">
      <w:headerReference w:type="default" r:id="rId9"/>
      <w:headerReference w:type="first" r:id="rId10"/>
      <w:pgSz w:w="11906" w:h="16838"/>
      <w:pgMar w:top="1134" w:right="92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endnote w:type="separator" w:id="-1">
    <w:p w:rsidR="002C0B55" w:rsidRDefault="002C0B55">
      <w:r>
        <w:separator/>
      </w:r>
    </w:p>
  </w:endnote>
  <w:endnote w:type="continuationSeparator" w:id="0">
    <w:p w:rsidR="002C0B55" w:rsidRDefault="002C0B55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otnote w:type="separator" w:id="-1">
    <w:p w:rsidR="002C0B55" w:rsidRDefault="002C0B55">
      <w:r>
        <w:separator/>
      </w:r>
    </w:p>
  </w:footnote>
  <w:footnote w:type="continuationSeparator" w:id="0">
    <w:p w:rsidR="002C0B55" w:rsidRDefault="002C0B55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p w:rsidR="005F45A6" w:rsidP="00897B10" w:rsidRDefault="005F45A6">
    <w:pPr>
      <w:pStyle w:val="a4"/>
      <w:framePr w:wrap="auto" w:hAnchor="margin" w:vAnchor="text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2088A">
      <w:rPr>
        <w:rStyle w:val="a5"/>
        <w:noProof/>
      </w:rPr>
      <w:t>8</w:t>
    </w:r>
    <w:r>
      <w:rPr>
        <w:rStyle w:val="a5"/>
      </w:rPr>
      <w:fldChar w:fldCharType="end"/>
    </w:r>
  </w:p>
  <w:p w:rsidR="005F45A6" w:rsidRDefault="005F45A6">
    <w:pPr>
      <w:pStyle w:val="a4"/>
    </w:pPr>
  </w:p>
</w:hdr>
</file>

<file path=word/header2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p w:rsidR="002B679A" w:rsidP="002B679A" w:rsidRDefault="00C67B5C">
    <w:pPr>
      <w:pStyle w:val="a4"/>
      <w:jc w:val="center"/>
    </w:pPr>
    <w:r>
      <w:rPr>
        <w:rFonts w:ascii="Times New Roman" w:hAnsi="Times New Roman" w:cs="Times New Roman"/>
        <w:noProof/>
      </w:rPr>
      <w:drawing>
        <wp:inline distT="0" distB="0" distL="0" distR="0">
          <wp:extent cx="819150" cy="1000125"/>
          <wp:effectExtent l="0" t="0" r="0" b="9525"/>
          <wp:docPr id="1" name="Рисунок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Рисунок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zoom w:percent="100"/>
  <w:embedSystemFonts/>
  <w:proofState w:spelling="clean"/>
  <w:stylePaneFormatFilter w:val="3F01"/>
  <w:defaultTabStop w:val="22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9FC"/>
    <w:rsid w:val="00001254"/>
    <w:rsid w:val="000015AF"/>
    <w:rsid w:val="00001A4C"/>
    <w:rsid w:val="0000206B"/>
    <w:rsid w:val="00002590"/>
    <w:rsid w:val="00003477"/>
    <w:rsid w:val="00003496"/>
    <w:rsid w:val="00003FF0"/>
    <w:rsid w:val="0000497C"/>
    <w:rsid w:val="00005AF9"/>
    <w:rsid w:val="000064E4"/>
    <w:rsid w:val="0000681B"/>
    <w:rsid w:val="00007044"/>
    <w:rsid w:val="00007895"/>
    <w:rsid w:val="00007930"/>
    <w:rsid w:val="00007CEA"/>
    <w:rsid w:val="00010277"/>
    <w:rsid w:val="000106B9"/>
    <w:rsid w:val="000107DF"/>
    <w:rsid w:val="00010A02"/>
    <w:rsid w:val="00010CD2"/>
    <w:rsid w:val="0001189E"/>
    <w:rsid w:val="00011A23"/>
    <w:rsid w:val="00014285"/>
    <w:rsid w:val="0001428F"/>
    <w:rsid w:val="00014734"/>
    <w:rsid w:val="00014940"/>
    <w:rsid w:val="00014A34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1EE5"/>
    <w:rsid w:val="000226C1"/>
    <w:rsid w:val="0002348F"/>
    <w:rsid w:val="0002357B"/>
    <w:rsid w:val="000239D2"/>
    <w:rsid w:val="00024C11"/>
    <w:rsid w:val="000267AA"/>
    <w:rsid w:val="0003014C"/>
    <w:rsid w:val="00030B67"/>
    <w:rsid w:val="0003102E"/>
    <w:rsid w:val="0003271D"/>
    <w:rsid w:val="0003293A"/>
    <w:rsid w:val="00032E84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435"/>
    <w:rsid w:val="0006063A"/>
    <w:rsid w:val="00060F2A"/>
    <w:rsid w:val="0006115A"/>
    <w:rsid w:val="000612F7"/>
    <w:rsid w:val="000618D3"/>
    <w:rsid w:val="00061BD0"/>
    <w:rsid w:val="000637C3"/>
    <w:rsid w:val="00063DE6"/>
    <w:rsid w:val="000646FD"/>
    <w:rsid w:val="000649DE"/>
    <w:rsid w:val="00064D6B"/>
    <w:rsid w:val="00065336"/>
    <w:rsid w:val="000662D8"/>
    <w:rsid w:val="000663A4"/>
    <w:rsid w:val="00066749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900B0"/>
    <w:rsid w:val="0009048B"/>
    <w:rsid w:val="0009049D"/>
    <w:rsid w:val="00090938"/>
    <w:rsid w:val="0009119A"/>
    <w:rsid w:val="0009219B"/>
    <w:rsid w:val="000925C4"/>
    <w:rsid w:val="00092624"/>
    <w:rsid w:val="00094155"/>
    <w:rsid w:val="00094D13"/>
    <w:rsid w:val="00095970"/>
    <w:rsid w:val="00095CCA"/>
    <w:rsid w:val="00095E27"/>
    <w:rsid w:val="00096004"/>
    <w:rsid w:val="000964C5"/>
    <w:rsid w:val="00097AC3"/>
    <w:rsid w:val="000A1336"/>
    <w:rsid w:val="000A2217"/>
    <w:rsid w:val="000A315C"/>
    <w:rsid w:val="000A3593"/>
    <w:rsid w:val="000A36D1"/>
    <w:rsid w:val="000A3CE6"/>
    <w:rsid w:val="000A4873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60E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B7A"/>
    <w:rsid w:val="000C6D24"/>
    <w:rsid w:val="000C7DD0"/>
    <w:rsid w:val="000D0285"/>
    <w:rsid w:val="000D0A54"/>
    <w:rsid w:val="000D178D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758"/>
    <w:rsid w:val="000F0A13"/>
    <w:rsid w:val="000F1903"/>
    <w:rsid w:val="000F1904"/>
    <w:rsid w:val="000F2314"/>
    <w:rsid w:val="000F2520"/>
    <w:rsid w:val="000F2B8A"/>
    <w:rsid w:val="000F51CB"/>
    <w:rsid w:val="000F51F7"/>
    <w:rsid w:val="000F6743"/>
    <w:rsid w:val="000F69D8"/>
    <w:rsid w:val="000F7D65"/>
    <w:rsid w:val="00100502"/>
    <w:rsid w:val="001006B2"/>
    <w:rsid w:val="00101E3C"/>
    <w:rsid w:val="001020B0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786C"/>
    <w:rsid w:val="0013031B"/>
    <w:rsid w:val="00132DFF"/>
    <w:rsid w:val="00132E31"/>
    <w:rsid w:val="0013303F"/>
    <w:rsid w:val="00133051"/>
    <w:rsid w:val="00133F4E"/>
    <w:rsid w:val="00135B27"/>
    <w:rsid w:val="001366EC"/>
    <w:rsid w:val="00137C4D"/>
    <w:rsid w:val="00137DC2"/>
    <w:rsid w:val="0014021A"/>
    <w:rsid w:val="001403C7"/>
    <w:rsid w:val="001408A2"/>
    <w:rsid w:val="001419A9"/>
    <w:rsid w:val="0014382A"/>
    <w:rsid w:val="00143F29"/>
    <w:rsid w:val="0014404E"/>
    <w:rsid w:val="00144CA7"/>
    <w:rsid w:val="0014531D"/>
    <w:rsid w:val="00145789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888"/>
    <w:rsid w:val="001542DB"/>
    <w:rsid w:val="00154A6E"/>
    <w:rsid w:val="00154C8D"/>
    <w:rsid w:val="00154E9F"/>
    <w:rsid w:val="001550EE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95C"/>
    <w:rsid w:val="00162B2E"/>
    <w:rsid w:val="00163F51"/>
    <w:rsid w:val="00164923"/>
    <w:rsid w:val="00164C95"/>
    <w:rsid w:val="0016529B"/>
    <w:rsid w:val="001664EC"/>
    <w:rsid w:val="0016662C"/>
    <w:rsid w:val="0016772F"/>
    <w:rsid w:val="001707BD"/>
    <w:rsid w:val="0017195D"/>
    <w:rsid w:val="00171CC3"/>
    <w:rsid w:val="00173069"/>
    <w:rsid w:val="00173258"/>
    <w:rsid w:val="0017347D"/>
    <w:rsid w:val="00174E4C"/>
    <w:rsid w:val="00174EC8"/>
    <w:rsid w:val="00175145"/>
    <w:rsid w:val="001755C9"/>
    <w:rsid w:val="001759E8"/>
    <w:rsid w:val="00175B2A"/>
    <w:rsid w:val="0017619A"/>
    <w:rsid w:val="00176402"/>
    <w:rsid w:val="001764C8"/>
    <w:rsid w:val="00177A8D"/>
    <w:rsid w:val="00177DD8"/>
    <w:rsid w:val="00182124"/>
    <w:rsid w:val="00182886"/>
    <w:rsid w:val="00182DCE"/>
    <w:rsid w:val="00183379"/>
    <w:rsid w:val="00183CAA"/>
    <w:rsid w:val="00183E7E"/>
    <w:rsid w:val="001844E6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92E"/>
    <w:rsid w:val="00192B22"/>
    <w:rsid w:val="00193D39"/>
    <w:rsid w:val="00193DDD"/>
    <w:rsid w:val="00194F7E"/>
    <w:rsid w:val="00196194"/>
    <w:rsid w:val="00196763"/>
    <w:rsid w:val="00196A15"/>
    <w:rsid w:val="00196B8F"/>
    <w:rsid w:val="00197593"/>
    <w:rsid w:val="00197C4F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20BE"/>
    <w:rsid w:val="001B2F1B"/>
    <w:rsid w:val="001B30BD"/>
    <w:rsid w:val="001B43DC"/>
    <w:rsid w:val="001B44B5"/>
    <w:rsid w:val="001B47CD"/>
    <w:rsid w:val="001B4F84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B61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E169E"/>
    <w:rsid w:val="001E1A96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6DE1"/>
    <w:rsid w:val="00207A65"/>
    <w:rsid w:val="00207CE2"/>
    <w:rsid w:val="00207E8B"/>
    <w:rsid w:val="002105B2"/>
    <w:rsid w:val="00210722"/>
    <w:rsid w:val="00210B73"/>
    <w:rsid w:val="0021100A"/>
    <w:rsid w:val="0021124B"/>
    <w:rsid w:val="00211965"/>
    <w:rsid w:val="002122E7"/>
    <w:rsid w:val="0021471E"/>
    <w:rsid w:val="002149F9"/>
    <w:rsid w:val="00214C90"/>
    <w:rsid w:val="00214EB1"/>
    <w:rsid w:val="00215310"/>
    <w:rsid w:val="00215F52"/>
    <w:rsid w:val="00216199"/>
    <w:rsid w:val="00216637"/>
    <w:rsid w:val="002173E2"/>
    <w:rsid w:val="0022088A"/>
    <w:rsid w:val="002209BA"/>
    <w:rsid w:val="00220AD8"/>
    <w:rsid w:val="00220D9A"/>
    <w:rsid w:val="0022168E"/>
    <w:rsid w:val="00221A9D"/>
    <w:rsid w:val="00221D5D"/>
    <w:rsid w:val="00221E5D"/>
    <w:rsid w:val="002224A4"/>
    <w:rsid w:val="00222603"/>
    <w:rsid w:val="002229E9"/>
    <w:rsid w:val="002229F5"/>
    <w:rsid w:val="00222C9A"/>
    <w:rsid w:val="00222E78"/>
    <w:rsid w:val="00223EB0"/>
    <w:rsid w:val="00224D5A"/>
    <w:rsid w:val="00224E7D"/>
    <w:rsid w:val="00224F32"/>
    <w:rsid w:val="0022560A"/>
    <w:rsid w:val="002261FD"/>
    <w:rsid w:val="00227840"/>
    <w:rsid w:val="00230D44"/>
    <w:rsid w:val="0023177B"/>
    <w:rsid w:val="00231B73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3324"/>
    <w:rsid w:val="00243366"/>
    <w:rsid w:val="0024350A"/>
    <w:rsid w:val="00243726"/>
    <w:rsid w:val="002457B4"/>
    <w:rsid w:val="00245B3F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A5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E6E"/>
    <w:rsid w:val="00260E97"/>
    <w:rsid w:val="002617AB"/>
    <w:rsid w:val="00261E49"/>
    <w:rsid w:val="002622D7"/>
    <w:rsid w:val="00263132"/>
    <w:rsid w:val="002631F5"/>
    <w:rsid w:val="00263204"/>
    <w:rsid w:val="002640B7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151B"/>
    <w:rsid w:val="00281A24"/>
    <w:rsid w:val="00281B8A"/>
    <w:rsid w:val="00282304"/>
    <w:rsid w:val="0028271B"/>
    <w:rsid w:val="0028494D"/>
    <w:rsid w:val="00285272"/>
    <w:rsid w:val="00285E2F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A4"/>
    <w:rsid w:val="002C0B55"/>
    <w:rsid w:val="002C1059"/>
    <w:rsid w:val="002C180C"/>
    <w:rsid w:val="002C1F45"/>
    <w:rsid w:val="002C2197"/>
    <w:rsid w:val="002C4974"/>
    <w:rsid w:val="002C4A0D"/>
    <w:rsid w:val="002C56AD"/>
    <w:rsid w:val="002C7304"/>
    <w:rsid w:val="002C7526"/>
    <w:rsid w:val="002C7A07"/>
    <w:rsid w:val="002C7FFC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693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513C"/>
    <w:rsid w:val="002F52A1"/>
    <w:rsid w:val="002F6330"/>
    <w:rsid w:val="002F6650"/>
    <w:rsid w:val="002F717B"/>
    <w:rsid w:val="002F72C2"/>
    <w:rsid w:val="002F7D20"/>
    <w:rsid w:val="002F7DEA"/>
    <w:rsid w:val="002F7F8A"/>
    <w:rsid w:val="00300183"/>
    <w:rsid w:val="00300EA7"/>
    <w:rsid w:val="003012AC"/>
    <w:rsid w:val="0030281B"/>
    <w:rsid w:val="00303BCF"/>
    <w:rsid w:val="0030600F"/>
    <w:rsid w:val="00307FB7"/>
    <w:rsid w:val="00310D16"/>
    <w:rsid w:val="003119FE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20AF0"/>
    <w:rsid w:val="00320D13"/>
    <w:rsid w:val="003217D8"/>
    <w:rsid w:val="00323139"/>
    <w:rsid w:val="00323F5E"/>
    <w:rsid w:val="003244BF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19BE"/>
    <w:rsid w:val="00341E60"/>
    <w:rsid w:val="0034221C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02D"/>
    <w:rsid w:val="00351711"/>
    <w:rsid w:val="00351D8F"/>
    <w:rsid w:val="003523EA"/>
    <w:rsid w:val="003529F4"/>
    <w:rsid w:val="00353591"/>
    <w:rsid w:val="003535B4"/>
    <w:rsid w:val="003545C4"/>
    <w:rsid w:val="00354C69"/>
    <w:rsid w:val="0035546B"/>
    <w:rsid w:val="00355EF2"/>
    <w:rsid w:val="003570A5"/>
    <w:rsid w:val="00360669"/>
    <w:rsid w:val="00361847"/>
    <w:rsid w:val="00361AF9"/>
    <w:rsid w:val="00362D1B"/>
    <w:rsid w:val="00363E5C"/>
    <w:rsid w:val="00363F27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5E1"/>
    <w:rsid w:val="0037742B"/>
    <w:rsid w:val="0037775C"/>
    <w:rsid w:val="00377C15"/>
    <w:rsid w:val="00377D1A"/>
    <w:rsid w:val="00380C78"/>
    <w:rsid w:val="00381110"/>
    <w:rsid w:val="00381497"/>
    <w:rsid w:val="003817F3"/>
    <w:rsid w:val="00382C6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1B2"/>
    <w:rsid w:val="00392786"/>
    <w:rsid w:val="00392E13"/>
    <w:rsid w:val="0039418C"/>
    <w:rsid w:val="00395522"/>
    <w:rsid w:val="00396107"/>
    <w:rsid w:val="00396188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F66"/>
    <w:rsid w:val="003D55FE"/>
    <w:rsid w:val="003D5E64"/>
    <w:rsid w:val="003D6764"/>
    <w:rsid w:val="003D7093"/>
    <w:rsid w:val="003E053E"/>
    <w:rsid w:val="003E12EA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10A4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4B03"/>
    <w:rsid w:val="00425095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39BB"/>
    <w:rsid w:val="00443F8E"/>
    <w:rsid w:val="0044419D"/>
    <w:rsid w:val="00445645"/>
    <w:rsid w:val="004457B2"/>
    <w:rsid w:val="00445C75"/>
    <w:rsid w:val="00447274"/>
    <w:rsid w:val="004509B1"/>
    <w:rsid w:val="00450A8A"/>
    <w:rsid w:val="00450D72"/>
    <w:rsid w:val="00451797"/>
    <w:rsid w:val="004517FC"/>
    <w:rsid w:val="00451C87"/>
    <w:rsid w:val="00451FF4"/>
    <w:rsid w:val="004524CD"/>
    <w:rsid w:val="00452C93"/>
    <w:rsid w:val="004542F0"/>
    <w:rsid w:val="00454BBD"/>
    <w:rsid w:val="004555F1"/>
    <w:rsid w:val="00455C40"/>
    <w:rsid w:val="00455ED2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DF5"/>
    <w:rsid w:val="00465105"/>
    <w:rsid w:val="00465198"/>
    <w:rsid w:val="004652B5"/>
    <w:rsid w:val="004654A1"/>
    <w:rsid w:val="00465C9F"/>
    <w:rsid w:val="0046647B"/>
    <w:rsid w:val="004668B3"/>
    <w:rsid w:val="00466BF7"/>
    <w:rsid w:val="00466E3E"/>
    <w:rsid w:val="004674A7"/>
    <w:rsid w:val="00467CB1"/>
    <w:rsid w:val="00467DA4"/>
    <w:rsid w:val="00467DBE"/>
    <w:rsid w:val="0047006B"/>
    <w:rsid w:val="00470838"/>
    <w:rsid w:val="00470E42"/>
    <w:rsid w:val="0047174E"/>
    <w:rsid w:val="00471AC2"/>
    <w:rsid w:val="0047201D"/>
    <w:rsid w:val="004721D4"/>
    <w:rsid w:val="00472215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B01"/>
    <w:rsid w:val="00481FA2"/>
    <w:rsid w:val="004823FE"/>
    <w:rsid w:val="00482E93"/>
    <w:rsid w:val="004833BF"/>
    <w:rsid w:val="00486FA0"/>
    <w:rsid w:val="00487E52"/>
    <w:rsid w:val="0049046B"/>
    <w:rsid w:val="00490715"/>
    <w:rsid w:val="00490AEF"/>
    <w:rsid w:val="00490CAC"/>
    <w:rsid w:val="00490F08"/>
    <w:rsid w:val="00491217"/>
    <w:rsid w:val="00492997"/>
    <w:rsid w:val="00492A91"/>
    <w:rsid w:val="0049318F"/>
    <w:rsid w:val="00493197"/>
    <w:rsid w:val="00494A3A"/>
    <w:rsid w:val="00494D8C"/>
    <w:rsid w:val="004953A8"/>
    <w:rsid w:val="00495A92"/>
    <w:rsid w:val="004961CD"/>
    <w:rsid w:val="004965A9"/>
    <w:rsid w:val="004968B1"/>
    <w:rsid w:val="00496C27"/>
    <w:rsid w:val="00497C56"/>
    <w:rsid w:val="004A08A8"/>
    <w:rsid w:val="004A0CB2"/>
    <w:rsid w:val="004A2599"/>
    <w:rsid w:val="004A2B10"/>
    <w:rsid w:val="004A32E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39DC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8E9"/>
    <w:rsid w:val="004C7B2F"/>
    <w:rsid w:val="004C7EE0"/>
    <w:rsid w:val="004D0592"/>
    <w:rsid w:val="004D11B3"/>
    <w:rsid w:val="004D1835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6DA"/>
    <w:rsid w:val="004E3C00"/>
    <w:rsid w:val="004E40DE"/>
    <w:rsid w:val="004E4487"/>
    <w:rsid w:val="004E4AD1"/>
    <w:rsid w:val="004E51A9"/>
    <w:rsid w:val="004E63C4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097"/>
    <w:rsid w:val="00512633"/>
    <w:rsid w:val="00512D2B"/>
    <w:rsid w:val="00512FE0"/>
    <w:rsid w:val="0051334F"/>
    <w:rsid w:val="005135AC"/>
    <w:rsid w:val="00513F13"/>
    <w:rsid w:val="0051489A"/>
    <w:rsid w:val="00514DB5"/>
    <w:rsid w:val="00514FB1"/>
    <w:rsid w:val="005150B7"/>
    <w:rsid w:val="0051524F"/>
    <w:rsid w:val="0051560C"/>
    <w:rsid w:val="00516564"/>
    <w:rsid w:val="00516BAF"/>
    <w:rsid w:val="0051703A"/>
    <w:rsid w:val="00517395"/>
    <w:rsid w:val="00517B9C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6393"/>
    <w:rsid w:val="0052675E"/>
    <w:rsid w:val="00526F14"/>
    <w:rsid w:val="0052708B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6D63"/>
    <w:rsid w:val="0054701F"/>
    <w:rsid w:val="005479ED"/>
    <w:rsid w:val="00550295"/>
    <w:rsid w:val="00550694"/>
    <w:rsid w:val="005513F8"/>
    <w:rsid w:val="005523C2"/>
    <w:rsid w:val="0055282C"/>
    <w:rsid w:val="00553077"/>
    <w:rsid w:val="0055371B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445"/>
    <w:rsid w:val="0056062C"/>
    <w:rsid w:val="00560C58"/>
    <w:rsid w:val="00560D7A"/>
    <w:rsid w:val="0056123E"/>
    <w:rsid w:val="00561BF0"/>
    <w:rsid w:val="005623CE"/>
    <w:rsid w:val="005626D3"/>
    <w:rsid w:val="00562B00"/>
    <w:rsid w:val="00563290"/>
    <w:rsid w:val="00563560"/>
    <w:rsid w:val="005647CA"/>
    <w:rsid w:val="00564A75"/>
    <w:rsid w:val="00565839"/>
    <w:rsid w:val="005659B2"/>
    <w:rsid w:val="00565C77"/>
    <w:rsid w:val="005661A6"/>
    <w:rsid w:val="0056628A"/>
    <w:rsid w:val="00566440"/>
    <w:rsid w:val="0056735A"/>
    <w:rsid w:val="00567B38"/>
    <w:rsid w:val="00567B96"/>
    <w:rsid w:val="005702DD"/>
    <w:rsid w:val="00570C0F"/>
    <w:rsid w:val="0057189C"/>
    <w:rsid w:val="00571F16"/>
    <w:rsid w:val="00572177"/>
    <w:rsid w:val="00572532"/>
    <w:rsid w:val="0057305D"/>
    <w:rsid w:val="005731F1"/>
    <w:rsid w:val="005749AA"/>
    <w:rsid w:val="0057566B"/>
    <w:rsid w:val="00575903"/>
    <w:rsid w:val="00576DFD"/>
    <w:rsid w:val="00576FFC"/>
    <w:rsid w:val="00577A77"/>
    <w:rsid w:val="00580765"/>
    <w:rsid w:val="005819BE"/>
    <w:rsid w:val="00581BCC"/>
    <w:rsid w:val="00581E01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5495"/>
    <w:rsid w:val="00595586"/>
    <w:rsid w:val="00595836"/>
    <w:rsid w:val="00595AE8"/>
    <w:rsid w:val="00595CD9"/>
    <w:rsid w:val="00595FB3"/>
    <w:rsid w:val="00596295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9EF"/>
    <w:rsid w:val="005A7B31"/>
    <w:rsid w:val="005A7BAE"/>
    <w:rsid w:val="005B053A"/>
    <w:rsid w:val="005B0649"/>
    <w:rsid w:val="005B1486"/>
    <w:rsid w:val="005B16B8"/>
    <w:rsid w:val="005B1A74"/>
    <w:rsid w:val="005B2CB3"/>
    <w:rsid w:val="005B3092"/>
    <w:rsid w:val="005B3D00"/>
    <w:rsid w:val="005B4D84"/>
    <w:rsid w:val="005B563E"/>
    <w:rsid w:val="005B607A"/>
    <w:rsid w:val="005B621A"/>
    <w:rsid w:val="005B6639"/>
    <w:rsid w:val="005B66D0"/>
    <w:rsid w:val="005B7D90"/>
    <w:rsid w:val="005C048F"/>
    <w:rsid w:val="005C1210"/>
    <w:rsid w:val="005C1898"/>
    <w:rsid w:val="005C19E5"/>
    <w:rsid w:val="005C1A2D"/>
    <w:rsid w:val="005C5600"/>
    <w:rsid w:val="005C5A4F"/>
    <w:rsid w:val="005C5DE2"/>
    <w:rsid w:val="005C64B0"/>
    <w:rsid w:val="005C74D3"/>
    <w:rsid w:val="005C794A"/>
    <w:rsid w:val="005D02B5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B24"/>
    <w:rsid w:val="005E7C27"/>
    <w:rsid w:val="005E7CEA"/>
    <w:rsid w:val="005F0D48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B58"/>
    <w:rsid w:val="005F78C6"/>
    <w:rsid w:val="00600DAF"/>
    <w:rsid w:val="0060203E"/>
    <w:rsid w:val="006023E6"/>
    <w:rsid w:val="00602FC5"/>
    <w:rsid w:val="00603115"/>
    <w:rsid w:val="00603BCE"/>
    <w:rsid w:val="00603C7A"/>
    <w:rsid w:val="0060445B"/>
    <w:rsid w:val="00604935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66F"/>
    <w:rsid w:val="00620E5B"/>
    <w:rsid w:val="0062146A"/>
    <w:rsid w:val="006221F2"/>
    <w:rsid w:val="006229C6"/>
    <w:rsid w:val="00623F9A"/>
    <w:rsid w:val="006240B8"/>
    <w:rsid w:val="006247E5"/>
    <w:rsid w:val="006251FB"/>
    <w:rsid w:val="006253F8"/>
    <w:rsid w:val="006258E5"/>
    <w:rsid w:val="006265DE"/>
    <w:rsid w:val="006272AD"/>
    <w:rsid w:val="0062782D"/>
    <w:rsid w:val="00627A4F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721"/>
    <w:rsid w:val="006411FB"/>
    <w:rsid w:val="00641554"/>
    <w:rsid w:val="00642343"/>
    <w:rsid w:val="00642383"/>
    <w:rsid w:val="0064290D"/>
    <w:rsid w:val="00642F5E"/>
    <w:rsid w:val="006436BA"/>
    <w:rsid w:val="00643B91"/>
    <w:rsid w:val="00643BC1"/>
    <w:rsid w:val="00643CD8"/>
    <w:rsid w:val="00644666"/>
    <w:rsid w:val="00644B6B"/>
    <w:rsid w:val="00644DF5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2440"/>
    <w:rsid w:val="006625A2"/>
    <w:rsid w:val="006632A1"/>
    <w:rsid w:val="006636C9"/>
    <w:rsid w:val="006638A2"/>
    <w:rsid w:val="0066623D"/>
    <w:rsid w:val="0066683A"/>
    <w:rsid w:val="00666859"/>
    <w:rsid w:val="006668E0"/>
    <w:rsid w:val="00666BBC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21BD"/>
    <w:rsid w:val="0067231E"/>
    <w:rsid w:val="006726C3"/>
    <w:rsid w:val="00672FB2"/>
    <w:rsid w:val="00673186"/>
    <w:rsid w:val="006734F2"/>
    <w:rsid w:val="00673DB2"/>
    <w:rsid w:val="00673E3C"/>
    <w:rsid w:val="00674336"/>
    <w:rsid w:val="006744C7"/>
    <w:rsid w:val="00674847"/>
    <w:rsid w:val="00675DE2"/>
    <w:rsid w:val="006778FA"/>
    <w:rsid w:val="00677F36"/>
    <w:rsid w:val="00680763"/>
    <w:rsid w:val="00681482"/>
    <w:rsid w:val="0068209D"/>
    <w:rsid w:val="006833D4"/>
    <w:rsid w:val="00683E85"/>
    <w:rsid w:val="006841A2"/>
    <w:rsid w:val="0068438F"/>
    <w:rsid w:val="00684560"/>
    <w:rsid w:val="00686169"/>
    <w:rsid w:val="00687047"/>
    <w:rsid w:val="00687677"/>
    <w:rsid w:val="00690184"/>
    <w:rsid w:val="00690F1B"/>
    <w:rsid w:val="00691748"/>
    <w:rsid w:val="00692047"/>
    <w:rsid w:val="006920E4"/>
    <w:rsid w:val="0069225D"/>
    <w:rsid w:val="006932BC"/>
    <w:rsid w:val="00693EC0"/>
    <w:rsid w:val="006947A8"/>
    <w:rsid w:val="00694883"/>
    <w:rsid w:val="0069525F"/>
    <w:rsid w:val="00695370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65E"/>
    <w:rsid w:val="006B3A41"/>
    <w:rsid w:val="006B3B4E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67D7"/>
    <w:rsid w:val="006C6AD2"/>
    <w:rsid w:val="006C6CEB"/>
    <w:rsid w:val="006C73C5"/>
    <w:rsid w:val="006C7FC7"/>
    <w:rsid w:val="006D0D21"/>
    <w:rsid w:val="006D1459"/>
    <w:rsid w:val="006D1B30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757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20CD"/>
    <w:rsid w:val="007133E9"/>
    <w:rsid w:val="007152D5"/>
    <w:rsid w:val="007153C2"/>
    <w:rsid w:val="0071543D"/>
    <w:rsid w:val="00715DFF"/>
    <w:rsid w:val="00715FDF"/>
    <w:rsid w:val="00717247"/>
    <w:rsid w:val="007173F9"/>
    <w:rsid w:val="0072100A"/>
    <w:rsid w:val="007213EC"/>
    <w:rsid w:val="0072358E"/>
    <w:rsid w:val="00723795"/>
    <w:rsid w:val="00723A9D"/>
    <w:rsid w:val="007245DF"/>
    <w:rsid w:val="0072488C"/>
    <w:rsid w:val="00724C90"/>
    <w:rsid w:val="007253CF"/>
    <w:rsid w:val="00726CB1"/>
    <w:rsid w:val="00726EBF"/>
    <w:rsid w:val="00727E2E"/>
    <w:rsid w:val="00727EBD"/>
    <w:rsid w:val="007304D8"/>
    <w:rsid w:val="00730CE5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5D3A"/>
    <w:rsid w:val="0077068C"/>
    <w:rsid w:val="00771173"/>
    <w:rsid w:val="00771C7E"/>
    <w:rsid w:val="00772287"/>
    <w:rsid w:val="00772F8A"/>
    <w:rsid w:val="00773ADE"/>
    <w:rsid w:val="007741FF"/>
    <w:rsid w:val="00774326"/>
    <w:rsid w:val="007779B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791"/>
    <w:rsid w:val="007A1192"/>
    <w:rsid w:val="007A19C9"/>
    <w:rsid w:val="007A1FEA"/>
    <w:rsid w:val="007A31EF"/>
    <w:rsid w:val="007A3863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B87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E26D0"/>
    <w:rsid w:val="007E3D12"/>
    <w:rsid w:val="007E56BA"/>
    <w:rsid w:val="007E5D48"/>
    <w:rsid w:val="007E5E1A"/>
    <w:rsid w:val="007E7DA0"/>
    <w:rsid w:val="007F01E2"/>
    <w:rsid w:val="007F0346"/>
    <w:rsid w:val="007F0662"/>
    <w:rsid w:val="007F0EB3"/>
    <w:rsid w:val="007F0FA6"/>
    <w:rsid w:val="007F0FF5"/>
    <w:rsid w:val="007F1635"/>
    <w:rsid w:val="007F226E"/>
    <w:rsid w:val="007F24D8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446D"/>
    <w:rsid w:val="00805426"/>
    <w:rsid w:val="0080547E"/>
    <w:rsid w:val="008055A2"/>
    <w:rsid w:val="00805A3B"/>
    <w:rsid w:val="00805BFA"/>
    <w:rsid w:val="008061C9"/>
    <w:rsid w:val="00806A8C"/>
    <w:rsid w:val="00810026"/>
    <w:rsid w:val="00810066"/>
    <w:rsid w:val="00810B30"/>
    <w:rsid w:val="008111B3"/>
    <w:rsid w:val="008111FD"/>
    <w:rsid w:val="00811D79"/>
    <w:rsid w:val="008126D6"/>
    <w:rsid w:val="0081297D"/>
    <w:rsid w:val="0081546B"/>
    <w:rsid w:val="008161FB"/>
    <w:rsid w:val="00816462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111"/>
    <w:rsid w:val="0082793A"/>
    <w:rsid w:val="00827F55"/>
    <w:rsid w:val="00830518"/>
    <w:rsid w:val="00831C8A"/>
    <w:rsid w:val="00832B06"/>
    <w:rsid w:val="00832F17"/>
    <w:rsid w:val="00833BA0"/>
    <w:rsid w:val="00834080"/>
    <w:rsid w:val="0083549B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427D"/>
    <w:rsid w:val="00854D24"/>
    <w:rsid w:val="00855D43"/>
    <w:rsid w:val="00855E92"/>
    <w:rsid w:val="00856617"/>
    <w:rsid w:val="00856CF1"/>
    <w:rsid w:val="008579DF"/>
    <w:rsid w:val="00857C7A"/>
    <w:rsid w:val="00857CE3"/>
    <w:rsid w:val="008603B5"/>
    <w:rsid w:val="0086142A"/>
    <w:rsid w:val="008615B5"/>
    <w:rsid w:val="008623DD"/>
    <w:rsid w:val="0086241C"/>
    <w:rsid w:val="00862997"/>
    <w:rsid w:val="00862CBE"/>
    <w:rsid w:val="00863EA0"/>
    <w:rsid w:val="00863F64"/>
    <w:rsid w:val="00864200"/>
    <w:rsid w:val="0086469C"/>
    <w:rsid w:val="008646AB"/>
    <w:rsid w:val="00864829"/>
    <w:rsid w:val="00865083"/>
    <w:rsid w:val="0086611D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505E"/>
    <w:rsid w:val="0089561A"/>
    <w:rsid w:val="00895798"/>
    <w:rsid w:val="00895A25"/>
    <w:rsid w:val="00895ECD"/>
    <w:rsid w:val="00896D7E"/>
    <w:rsid w:val="00897B10"/>
    <w:rsid w:val="00897DB8"/>
    <w:rsid w:val="008A0A9F"/>
    <w:rsid w:val="008A2946"/>
    <w:rsid w:val="008A2964"/>
    <w:rsid w:val="008A3367"/>
    <w:rsid w:val="008A34E4"/>
    <w:rsid w:val="008A35DF"/>
    <w:rsid w:val="008A4425"/>
    <w:rsid w:val="008A4D58"/>
    <w:rsid w:val="008A4EDD"/>
    <w:rsid w:val="008A5772"/>
    <w:rsid w:val="008A62FE"/>
    <w:rsid w:val="008A648C"/>
    <w:rsid w:val="008B0851"/>
    <w:rsid w:val="008B0A35"/>
    <w:rsid w:val="008B0F49"/>
    <w:rsid w:val="008B16D8"/>
    <w:rsid w:val="008B1800"/>
    <w:rsid w:val="008B38E8"/>
    <w:rsid w:val="008B3E13"/>
    <w:rsid w:val="008B48A7"/>
    <w:rsid w:val="008B504F"/>
    <w:rsid w:val="008B536A"/>
    <w:rsid w:val="008B573D"/>
    <w:rsid w:val="008B6610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480B"/>
    <w:rsid w:val="008C4B96"/>
    <w:rsid w:val="008C5D2E"/>
    <w:rsid w:val="008C71F9"/>
    <w:rsid w:val="008C73BC"/>
    <w:rsid w:val="008D0112"/>
    <w:rsid w:val="008D04EE"/>
    <w:rsid w:val="008D0E98"/>
    <w:rsid w:val="008D166A"/>
    <w:rsid w:val="008D1752"/>
    <w:rsid w:val="008D19C8"/>
    <w:rsid w:val="008D1AD4"/>
    <w:rsid w:val="008D1B9F"/>
    <w:rsid w:val="008D2C63"/>
    <w:rsid w:val="008D3A75"/>
    <w:rsid w:val="008D440B"/>
    <w:rsid w:val="008D4B62"/>
    <w:rsid w:val="008D4E45"/>
    <w:rsid w:val="008D51F6"/>
    <w:rsid w:val="008D5557"/>
    <w:rsid w:val="008D5F80"/>
    <w:rsid w:val="008D70F8"/>
    <w:rsid w:val="008D73CD"/>
    <w:rsid w:val="008D7BCF"/>
    <w:rsid w:val="008E0FFF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BD8"/>
    <w:rsid w:val="00903FC7"/>
    <w:rsid w:val="00904B2C"/>
    <w:rsid w:val="00904DB7"/>
    <w:rsid w:val="00905104"/>
    <w:rsid w:val="00905AC4"/>
    <w:rsid w:val="009066D5"/>
    <w:rsid w:val="00906999"/>
    <w:rsid w:val="00906BDF"/>
    <w:rsid w:val="00907EA5"/>
    <w:rsid w:val="0091013C"/>
    <w:rsid w:val="009101C8"/>
    <w:rsid w:val="00911D6A"/>
    <w:rsid w:val="00912D1D"/>
    <w:rsid w:val="00912E3E"/>
    <w:rsid w:val="00913453"/>
    <w:rsid w:val="00913933"/>
    <w:rsid w:val="00913F3F"/>
    <w:rsid w:val="00914010"/>
    <w:rsid w:val="00914126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867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774E"/>
    <w:rsid w:val="00940A94"/>
    <w:rsid w:val="00940DAE"/>
    <w:rsid w:val="00941081"/>
    <w:rsid w:val="009422A9"/>
    <w:rsid w:val="009422CC"/>
    <w:rsid w:val="00942704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8B2"/>
    <w:rsid w:val="0095187D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60C43"/>
    <w:rsid w:val="009615DC"/>
    <w:rsid w:val="009615F4"/>
    <w:rsid w:val="00962BE6"/>
    <w:rsid w:val="00963374"/>
    <w:rsid w:val="0096537F"/>
    <w:rsid w:val="00965B52"/>
    <w:rsid w:val="009667DB"/>
    <w:rsid w:val="00967152"/>
    <w:rsid w:val="0096750E"/>
    <w:rsid w:val="00967FC5"/>
    <w:rsid w:val="009707E6"/>
    <w:rsid w:val="00971B49"/>
    <w:rsid w:val="00972067"/>
    <w:rsid w:val="00973A28"/>
    <w:rsid w:val="00974049"/>
    <w:rsid w:val="0097405C"/>
    <w:rsid w:val="00974096"/>
    <w:rsid w:val="00974617"/>
    <w:rsid w:val="00975BC2"/>
    <w:rsid w:val="00976104"/>
    <w:rsid w:val="00976155"/>
    <w:rsid w:val="00976E85"/>
    <w:rsid w:val="00976FA6"/>
    <w:rsid w:val="00980E8B"/>
    <w:rsid w:val="00981A17"/>
    <w:rsid w:val="009820CF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E6E"/>
    <w:rsid w:val="009A00FC"/>
    <w:rsid w:val="009A026F"/>
    <w:rsid w:val="009A13DF"/>
    <w:rsid w:val="009A1688"/>
    <w:rsid w:val="009A2442"/>
    <w:rsid w:val="009A2504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E57"/>
    <w:rsid w:val="009A715D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586"/>
    <w:rsid w:val="009D3E1E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3D0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C49"/>
    <w:rsid w:val="009F4E3D"/>
    <w:rsid w:val="009F5049"/>
    <w:rsid w:val="009F54DD"/>
    <w:rsid w:val="009F560E"/>
    <w:rsid w:val="009F56DC"/>
    <w:rsid w:val="009F6AAA"/>
    <w:rsid w:val="00A01AC6"/>
    <w:rsid w:val="00A01C7E"/>
    <w:rsid w:val="00A02F4E"/>
    <w:rsid w:val="00A03AC2"/>
    <w:rsid w:val="00A045F1"/>
    <w:rsid w:val="00A04E44"/>
    <w:rsid w:val="00A050AD"/>
    <w:rsid w:val="00A05979"/>
    <w:rsid w:val="00A0752F"/>
    <w:rsid w:val="00A0761E"/>
    <w:rsid w:val="00A1088C"/>
    <w:rsid w:val="00A109F3"/>
    <w:rsid w:val="00A10FAE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D39"/>
    <w:rsid w:val="00A25E27"/>
    <w:rsid w:val="00A268D9"/>
    <w:rsid w:val="00A26F82"/>
    <w:rsid w:val="00A27149"/>
    <w:rsid w:val="00A2716F"/>
    <w:rsid w:val="00A276CF"/>
    <w:rsid w:val="00A27769"/>
    <w:rsid w:val="00A27D3E"/>
    <w:rsid w:val="00A30996"/>
    <w:rsid w:val="00A30E3C"/>
    <w:rsid w:val="00A31F7C"/>
    <w:rsid w:val="00A31F9F"/>
    <w:rsid w:val="00A32279"/>
    <w:rsid w:val="00A32641"/>
    <w:rsid w:val="00A332ED"/>
    <w:rsid w:val="00A33A50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7435"/>
    <w:rsid w:val="00A47C19"/>
    <w:rsid w:val="00A47F45"/>
    <w:rsid w:val="00A520CF"/>
    <w:rsid w:val="00A522E3"/>
    <w:rsid w:val="00A52B56"/>
    <w:rsid w:val="00A52D6E"/>
    <w:rsid w:val="00A54415"/>
    <w:rsid w:val="00A54E61"/>
    <w:rsid w:val="00A54F58"/>
    <w:rsid w:val="00A56079"/>
    <w:rsid w:val="00A569BD"/>
    <w:rsid w:val="00A56DBB"/>
    <w:rsid w:val="00A5729A"/>
    <w:rsid w:val="00A578A9"/>
    <w:rsid w:val="00A57F92"/>
    <w:rsid w:val="00A60180"/>
    <w:rsid w:val="00A60B8A"/>
    <w:rsid w:val="00A60FB8"/>
    <w:rsid w:val="00A61A36"/>
    <w:rsid w:val="00A61CAD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9E6"/>
    <w:rsid w:val="00A77615"/>
    <w:rsid w:val="00A77995"/>
    <w:rsid w:val="00A779AF"/>
    <w:rsid w:val="00A77AD2"/>
    <w:rsid w:val="00A77F02"/>
    <w:rsid w:val="00A8040D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90CDE"/>
    <w:rsid w:val="00A914E7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808"/>
    <w:rsid w:val="00A96905"/>
    <w:rsid w:val="00A96E42"/>
    <w:rsid w:val="00A96F0F"/>
    <w:rsid w:val="00A97509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4E22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2192"/>
    <w:rsid w:val="00AE23BE"/>
    <w:rsid w:val="00AE3015"/>
    <w:rsid w:val="00AE3A16"/>
    <w:rsid w:val="00AE43C6"/>
    <w:rsid w:val="00AE46B7"/>
    <w:rsid w:val="00AE4A9C"/>
    <w:rsid w:val="00AE636D"/>
    <w:rsid w:val="00AE706C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02A"/>
    <w:rsid w:val="00AF426F"/>
    <w:rsid w:val="00AF4615"/>
    <w:rsid w:val="00AF4732"/>
    <w:rsid w:val="00AF5776"/>
    <w:rsid w:val="00AF5FCD"/>
    <w:rsid w:val="00AF6000"/>
    <w:rsid w:val="00AF6144"/>
    <w:rsid w:val="00AF6FBF"/>
    <w:rsid w:val="00AF6FD4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452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6132"/>
    <w:rsid w:val="00B16616"/>
    <w:rsid w:val="00B16E67"/>
    <w:rsid w:val="00B174D1"/>
    <w:rsid w:val="00B17AE1"/>
    <w:rsid w:val="00B219B4"/>
    <w:rsid w:val="00B2280A"/>
    <w:rsid w:val="00B2378C"/>
    <w:rsid w:val="00B23B2F"/>
    <w:rsid w:val="00B23CF9"/>
    <w:rsid w:val="00B25644"/>
    <w:rsid w:val="00B25A37"/>
    <w:rsid w:val="00B26510"/>
    <w:rsid w:val="00B26FEA"/>
    <w:rsid w:val="00B275D1"/>
    <w:rsid w:val="00B30086"/>
    <w:rsid w:val="00B30A19"/>
    <w:rsid w:val="00B30EC0"/>
    <w:rsid w:val="00B31065"/>
    <w:rsid w:val="00B31E5D"/>
    <w:rsid w:val="00B338A9"/>
    <w:rsid w:val="00B33B6F"/>
    <w:rsid w:val="00B33D84"/>
    <w:rsid w:val="00B33F7E"/>
    <w:rsid w:val="00B3496E"/>
    <w:rsid w:val="00B34FD4"/>
    <w:rsid w:val="00B35469"/>
    <w:rsid w:val="00B363B8"/>
    <w:rsid w:val="00B36A40"/>
    <w:rsid w:val="00B37148"/>
    <w:rsid w:val="00B3717A"/>
    <w:rsid w:val="00B37275"/>
    <w:rsid w:val="00B37325"/>
    <w:rsid w:val="00B37A9F"/>
    <w:rsid w:val="00B37FC3"/>
    <w:rsid w:val="00B40708"/>
    <w:rsid w:val="00B4223F"/>
    <w:rsid w:val="00B42657"/>
    <w:rsid w:val="00B427A5"/>
    <w:rsid w:val="00B427A8"/>
    <w:rsid w:val="00B42BED"/>
    <w:rsid w:val="00B43058"/>
    <w:rsid w:val="00B4431D"/>
    <w:rsid w:val="00B443F8"/>
    <w:rsid w:val="00B45564"/>
    <w:rsid w:val="00B461A7"/>
    <w:rsid w:val="00B46DA1"/>
    <w:rsid w:val="00B4765F"/>
    <w:rsid w:val="00B50154"/>
    <w:rsid w:val="00B5025F"/>
    <w:rsid w:val="00B5038F"/>
    <w:rsid w:val="00B50458"/>
    <w:rsid w:val="00B50C43"/>
    <w:rsid w:val="00B50FC9"/>
    <w:rsid w:val="00B51975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43AB"/>
    <w:rsid w:val="00B644F0"/>
    <w:rsid w:val="00B64F0E"/>
    <w:rsid w:val="00B64F92"/>
    <w:rsid w:val="00B660E4"/>
    <w:rsid w:val="00B66204"/>
    <w:rsid w:val="00B662B6"/>
    <w:rsid w:val="00B666C4"/>
    <w:rsid w:val="00B67289"/>
    <w:rsid w:val="00B679D9"/>
    <w:rsid w:val="00B67C12"/>
    <w:rsid w:val="00B67C1A"/>
    <w:rsid w:val="00B709D2"/>
    <w:rsid w:val="00B70FD0"/>
    <w:rsid w:val="00B71B55"/>
    <w:rsid w:val="00B72346"/>
    <w:rsid w:val="00B72394"/>
    <w:rsid w:val="00B726D0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7430"/>
    <w:rsid w:val="00B7767F"/>
    <w:rsid w:val="00B77B91"/>
    <w:rsid w:val="00B807FA"/>
    <w:rsid w:val="00B80E7A"/>
    <w:rsid w:val="00B80F90"/>
    <w:rsid w:val="00B81294"/>
    <w:rsid w:val="00B81F58"/>
    <w:rsid w:val="00B82425"/>
    <w:rsid w:val="00B8316C"/>
    <w:rsid w:val="00B8346A"/>
    <w:rsid w:val="00B83688"/>
    <w:rsid w:val="00B83712"/>
    <w:rsid w:val="00B84484"/>
    <w:rsid w:val="00B85216"/>
    <w:rsid w:val="00B8554E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24A1"/>
    <w:rsid w:val="00B929DD"/>
    <w:rsid w:val="00B92D3C"/>
    <w:rsid w:val="00B93EDE"/>
    <w:rsid w:val="00B9461A"/>
    <w:rsid w:val="00B94D84"/>
    <w:rsid w:val="00B953DD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F5B"/>
    <w:rsid w:val="00BA49B4"/>
    <w:rsid w:val="00BA6822"/>
    <w:rsid w:val="00BA6A75"/>
    <w:rsid w:val="00BA6C55"/>
    <w:rsid w:val="00BA6E80"/>
    <w:rsid w:val="00BA726F"/>
    <w:rsid w:val="00BA74B4"/>
    <w:rsid w:val="00BB0A1B"/>
    <w:rsid w:val="00BB1175"/>
    <w:rsid w:val="00BB18CE"/>
    <w:rsid w:val="00BB2B04"/>
    <w:rsid w:val="00BB34D2"/>
    <w:rsid w:val="00BB36F7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C4C"/>
    <w:rsid w:val="00BD2544"/>
    <w:rsid w:val="00BD2FDF"/>
    <w:rsid w:val="00BD3340"/>
    <w:rsid w:val="00BD339E"/>
    <w:rsid w:val="00BD3A46"/>
    <w:rsid w:val="00BD59B7"/>
    <w:rsid w:val="00BD66BE"/>
    <w:rsid w:val="00BD692F"/>
    <w:rsid w:val="00BD6A48"/>
    <w:rsid w:val="00BD6C13"/>
    <w:rsid w:val="00BD7E47"/>
    <w:rsid w:val="00BE21A0"/>
    <w:rsid w:val="00BE2B5C"/>
    <w:rsid w:val="00BE2F0F"/>
    <w:rsid w:val="00BE4A82"/>
    <w:rsid w:val="00BE4CEB"/>
    <w:rsid w:val="00BE54D7"/>
    <w:rsid w:val="00BE5525"/>
    <w:rsid w:val="00BE6B46"/>
    <w:rsid w:val="00BE6CA2"/>
    <w:rsid w:val="00BE7019"/>
    <w:rsid w:val="00BF0113"/>
    <w:rsid w:val="00BF11B2"/>
    <w:rsid w:val="00BF26DF"/>
    <w:rsid w:val="00BF2E86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2163F"/>
    <w:rsid w:val="00C21921"/>
    <w:rsid w:val="00C22665"/>
    <w:rsid w:val="00C2284B"/>
    <w:rsid w:val="00C22CB6"/>
    <w:rsid w:val="00C22D19"/>
    <w:rsid w:val="00C2327D"/>
    <w:rsid w:val="00C24263"/>
    <w:rsid w:val="00C24930"/>
    <w:rsid w:val="00C268E8"/>
    <w:rsid w:val="00C26A31"/>
    <w:rsid w:val="00C26AA2"/>
    <w:rsid w:val="00C26B9F"/>
    <w:rsid w:val="00C27330"/>
    <w:rsid w:val="00C27963"/>
    <w:rsid w:val="00C27A80"/>
    <w:rsid w:val="00C30408"/>
    <w:rsid w:val="00C30698"/>
    <w:rsid w:val="00C3076B"/>
    <w:rsid w:val="00C30ACA"/>
    <w:rsid w:val="00C30F5F"/>
    <w:rsid w:val="00C31550"/>
    <w:rsid w:val="00C336AC"/>
    <w:rsid w:val="00C338EB"/>
    <w:rsid w:val="00C3410D"/>
    <w:rsid w:val="00C34702"/>
    <w:rsid w:val="00C35CEC"/>
    <w:rsid w:val="00C36F08"/>
    <w:rsid w:val="00C37060"/>
    <w:rsid w:val="00C37638"/>
    <w:rsid w:val="00C37D0F"/>
    <w:rsid w:val="00C37DCC"/>
    <w:rsid w:val="00C4006B"/>
    <w:rsid w:val="00C4060D"/>
    <w:rsid w:val="00C41139"/>
    <w:rsid w:val="00C41557"/>
    <w:rsid w:val="00C4316D"/>
    <w:rsid w:val="00C4449C"/>
    <w:rsid w:val="00C4525C"/>
    <w:rsid w:val="00C45A97"/>
    <w:rsid w:val="00C4619B"/>
    <w:rsid w:val="00C4684B"/>
    <w:rsid w:val="00C468B5"/>
    <w:rsid w:val="00C47279"/>
    <w:rsid w:val="00C524C9"/>
    <w:rsid w:val="00C52B1C"/>
    <w:rsid w:val="00C5304C"/>
    <w:rsid w:val="00C53E61"/>
    <w:rsid w:val="00C5400D"/>
    <w:rsid w:val="00C54DB5"/>
    <w:rsid w:val="00C54F55"/>
    <w:rsid w:val="00C54FAC"/>
    <w:rsid w:val="00C564DB"/>
    <w:rsid w:val="00C564E1"/>
    <w:rsid w:val="00C568A3"/>
    <w:rsid w:val="00C575A5"/>
    <w:rsid w:val="00C575D1"/>
    <w:rsid w:val="00C57ABC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6247"/>
    <w:rsid w:val="00C66AA7"/>
    <w:rsid w:val="00C672A8"/>
    <w:rsid w:val="00C67B5C"/>
    <w:rsid w:val="00C7137C"/>
    <w:rsid w:val="00C71772"/>
    <w:rsid w:val="00C71FFD"/>
    <w:rsid w:val="00C72035"/>
    <w:rsid w:val="00C73079"/>
    <w:rsid w:val="00C7338F"/>
    <w:rsid w:val="00C736F9"/>
    <w:rsid w:val="00C73D7B"/>
    <w:rsid w:val="00C749BF"/>
    <w:rsid w:val="00C75A37"/>
    <w:rsid w:val="00C75D1B"/>
    <w:rsid w:val="00C763EB"/>
    <w:rsid w:val="00C76F84"/>
    <w:rsid w:val="00C77063"/>
    <w:rsid w:val="00C77719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EE8"/>
    <w:rsid w:val="00CA174F"/>
    <w:rsid w:val="00CA1BFB"/>
    <w:rsid w:val="00CA1C14"/>
    <w:rsid w:val="00CA1DFA"/>
    <w:rsid w:val="00CA2488"/>
    <w:rsid w:val="00CA4B38"/>
    <w:rsid w:val="00CA4F40"/>
    <w:rsid w:val="00CA5929"/>
    <w:rsid w:val="00CA60E0"/>
    <w:rsid w:val="00CA6A95"/>
    <w:rsid w:val="00CA6CEF"/>
    <w:rsid w:val="00CA6E81"/>
    <w:rsid w:val="00CA7ABF"/>
    <w:rsid w:val="00CB169F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2CE"/>
    <w:rsid w:val="00CB78C4"/>
    <w:rsid w:val="00CC026B"/>
    <w:rsid w:val="00CC0736"/>
    <w:rsid w:val="00CC172F"/>
    <w:rsid w:val="00CC532A"/>
    <w:rsid w:val="00CC5C89"/>
    <w:rsid w:val="00CC6C84"/>
    <w:rsid w:val="00CC7B19"/>
    <w:rsid w:val="00CD1644"/>
    <w:rsid w:val="00CD1C23"/>
    <w:rsid w:val="00CD2B1A"/>
    <w:rsid w:val="00CD2BF6"/>
    <w:rsid w:val="00CD3306"/>
    <w:rsid w:val="00CD39B0"/>
    <w:rsid w:val="00CD3E11"/>
    <w:rsid w:val="00CD4207"/>
    <w:rsid w:val="00CD5322"/>
    <w:rsid w:val="00CD5644"/>
    <w:rsid w:val="00CD5C1D"/>
    <w:rsid w:val="00CD74FF"/>
    <w:rsid w:val="00CD750D"/>
    <w:rsid w:val="00CD7803"/>
    <w:rsid w:val="00CE13A2"/>
    <w:rsid w:val="00CE1BF5"/>
    <w:rsid w:val="00CE2254"/>
    <w:rsid w:val="00CE2FBE"/>
    <w:rsid w:val="00CE3EBB"/>
    <w:rsid w:val="00CE58A0"/>
    <w:rsid w:val="00CE58CE"/>
    <w:rsid w:val="00CE5F19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5ADF"/>
    <w:rsid w:val="00CF5C58"/>
    <w:rsid w:val="00CF5C6C"/>
    <w:rsid w:val="00CF5F3D"/>
    <w:rsid w:val="00CF6A56"/>
    <w:rsid w:val="00CF703E"/>
    <w:rsid w:val="00CF74F1"/>
    <w:rsid w:val="00CF77B0"/>
    <w:rsid w:val="00D00249"/>
    <w:rsid w:val="00D012FB"/>
    <w:rsid w:val="00D0330F"/>
    <w:rsid w:val="00D043C7"/>
    <w:rsid w:val="00D044E2"/>
    <w:rsid w:val="00D04A1C"/>
    <w:rsid w:val="00D0504D"/>
    <w:rsid w:val="00D05213"/>
    <w:rsid w:val="00D0526E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626"/>
    <w:rsid w:val="00D23A1B"/>
    <w:rsid w:val="00D23B9C"/>
    <w:rsid w:val="00D242D6"/>
    <w:rsid w:val="00D24691"/>
    <w:rsid w:val="00D247EC"/>
    <w:rsid w:val="00D24C4F"/>
    <w:rsid w:val="00D251E7"/>
    <w:rsid w:val="00D25BDF"/>
    <w:rsid w:val="00D26224"/>
    <w:rsid w:val="00D26341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1F19"/>
    <w:rsid w:val="00D3223A"/>
    <w:rsid w:val="00D332B0"/>
    <w:rsid w:val="00D33983"/>
    <w:rsid w:val="00D33ED9"/>
    <w:rsid w:val="00D34508"/>
    <w:rsid w:val="00D347E8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F1"/>
    <w:rsid w:val="00D42CAC"/>
    <w:rsid w:val="00D43757"/>
    <w:rsid w:val="00D439F6"/>
    <w:rsid w:val="00D43A7F"/>
    <w:rsid w:val="00D44BC2"/>
    <w:rsid w:val="00D45652"/>
    <w:rsid w:val="00D45C15"/>
    <w:rsid w:val="00D46112"/>
    <w:rsid w:val="00D464DE"/>
    <w:rsid w:val="00D46C3B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C48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1E"/>
    <w:rsid w:val="00D665C7"/>
    <w:rsid w:val="00D66A86"/>
    <w:rsid w:val="00D678B2"/>
    <w:rsid w:val="00D67F3C"/>
    <w:rsid w:val="00D708E9"/>
    <w:rsid w:val="00D70CF9"/>
    <w:rsid w:val="00D710EB"/>
    <w:rsid w:val="00D71F10"/>
    <w:rsid w:val="00D71F60"/>
    <w:rsid w:val="00D72F51"/>
    <w:rsid w:val="00D73651"/>
    <w:rsid w:val="00D74031"/>
    <w:rsid w:val="00D7434E"/>
    <w:rsid w:val="00D744CF"/>
    <w:rsid w:val="00D7483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37F"/>
    <w:rsid w:val="00D847A7"/>
    <w:rsid w:val="00D84A6F"/>
    <w:rsid w:val="00D84DD2"/>
    <w:rsid w:val="00D85397"/>
    <w:rsid w:val="00D854E9"/>
    <w:rsid w:val="00D85507"/>
    <w:rsid w:val="00D8668E"/>
    <w:rsid w:val="00D86817"/>
    <w:rsid w:val="00D868B1"/>
    <w:rsid w:val="00D86B8E"/>
    <w:rsid w:val="00D8788C"/>
    <w:rsid w:val="00D87B5C"/>
    <w:rsid w:val="00D92160"/>
    <w:rsid w:val="00D92570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5688"/>
    <w:rsid w:val="00DA59AE"/>
    <w:rsid w:val="00DA5A4D"/>
    <w:rsid w:val="00DA6035"/>
    <w:rsid w:val="00DA6C32"/>
    <w:rsid w:val="00DA7379"/>
    <w:rsid w:val="00DB058F"/>
    <w:rsid w:val="00DB073F"/>
    <w:rsid w:val="00DB1384"/>
    <w:rsid w:val="00DB1B68"/>
    <w:rsid w:val="00DB25A8"/>
    <w:rsid w:val="00DB2738"/>
    <w:rsid w:val="00DB2C3B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3280"/>
    <w:rsid w:val="00DC3628"/>
    <w:rsid w:val="00DC4267"/>
    <w:rsid w:val="00DC5F74"/>
    <w:rsid w:val="00DC72DF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E00A7"/>
    <w:rsid w:val="00DE0478"/>
    <w:rsid w:val="00DE0FC5"/>
    <w:rsid w:val="00DE23E6"/>
    <w:rsid w:val="00DE2D78"/>
    <w:rsid w:val="00DE3821"/>
    <w:rsid w:val="00DE4232"/>
    <w:rsid w:val="00DE57F8"/>
    <w:rsid w:val="00DE57FB"/>
    <w:rsid w:val="00DE5E46"/>
    <w:rsid w:val="00DE6383"/>
    <w:rsid w:val="00DE7732"/>
    <w:rsid w:val="00DF0750"/>
    <w:rsid w:val="00DF174D"/>
    <w:rsid w:val="00DF1941"/>
    <w:rsid w:val="00DF1AC5"/>
    <w:rsid w:val="00DF20AC"/>
    <w:rsid w:val="00DF2347"/>
    <w:rsid w:val="00DF2595"/>
    <w:rsid w:val="00DF2DF0"/>
    <w:rsid w:val="00DF3394"/>
    <w:rsid w:val="00DF4EA6"/>
    <w:rsid w:val="00DF4FFA"/>
    <w:rsid w:val="00DF5200"/>
    <w:rsid w:val="00DF53DC"/>
    <w:rsid w:val="00DF632B"/>
    <w:rsid w:val="00DF6CAE"/>
    <w:rsid w:val="00DF7583"/>
    <w:rsid w:val="00DF7BCB"/>
    <w:rsid w:val="00DF7FF6"/>
    <w:rsid w:val="00E0040C"/>
    <w:rsid w:val="00E0174E"/>
    <w:rsid w:val="00E01922"/>
    <w:rsid w:val="00E02315"/>
    <w:rsid w:val="00E024CA"/>
    <w:rsid w:val="00E0289A"/>
    <w:rsid w:val="00E02A5B"/>
    <w:rsid w:val="00E03FE1"/>
    <w:rsid w:val="00E046FF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E3E"/>
    <w:rsid w:val="00E20282"/>
    <w:rsid w:val="00E205E1"/>
    <w:rsid w:val="00E21337"/>
    <w:rsid w:val="00E21563"/>
    <w:rsid w:val="00E22407"/>
    <w:rsid w:val="00E22757"/>
    <w:rsid w:val="00E23028"/>
    <w:rsid w:val="00E23A68"/>
    <w:rsid w:val="00E243B5"/>
    <w:rsid w:val="00E2451C"/>
    <w:rsid w:val="00E24DFF"/>
    <w:rsid w:val="00E25A8E"/>
    <w:rsid w:val="00E25E61"/>
    <w:rsid w:val="00E260F6"/>
    <w:rsid w:val="00E26609"/>
    <w:rsid w:val="00E26AA1"/>
    <w:rsid w:val="00E26F80"/>
    <w:rsid w:val="00E27ADE"/>
    <w:rsid w:val="00E306A3"/>
    <w:rsid w:val="00E30B34"/>
    <w:rsid w:val="00E3148F"/>
    <w:rsid w:val="00E32131"/>
    <w:rsid w:val="00E32430"/>
    <w:rsid w:val="00E32458"/>
    <w:rsid w:val="00E32474"/>
    <w:rsid w:val="00E333CD"/>
    <w:rsid w:val="00E33A64"/>
    <w:rsid w:val="00E33F33"/>
    <w:rsid w:val="00E3467F"/>
    <w:rsid w:val="00E34B8E"/>
    <w:rsid w:val="00E352C3"/>
    <w:rsid w:val="00E37413"/>
    <w:rsid w:val="00E3753C"/>
    <w:rsid w:val="00E40113"/>
    <w:rsid w:val="00E417E2"/>
    <w:rsid w:val="00E41FE6"/>
    <w:rsid w:val="00E42F7C"/>
    <w:rsid w:val="00E4320C"/>
    <w:rsid w:val="00E450B3"/>
    <w:rsid w:val="00E46371"/>
    <w:rsid w:val="00E4671D"/>
    <w:rsid w:val="00E46F40"/>
    <w:rsid w:val="00E50165"/>
    <w:rsid w:val="00E50AEF"/>
    <w:rsid w:val="00E50DE4"/>
    <w:rsid w:val="00E5100F"/>
    <w:rsid w:val="00E513B6"/>
    <w:rsid w:val="00E51D95"/>
    <w:rsid w:val="00E52309"/>
    <w:rsid w:val="00E53FE2"/>
    <w:rsid w:val="00E541EE"/>
    <w:rsid w:val="00E542D2"/>
    <w:rsid w:val="00E5499E"/>
    <w:rsid w:val="00E560ED"/>
    <w:rsid w:val="00E56141"/>
    <w:rsid w:val="00E60046"/>
    <w:rsid w:val="00E6246B"/>
    <w:rsid w:val="00E64196"/>
    <w:rsid w:val="00E642C6"/>
    <w:rsid w:val="00E64465"/>
    <w:rsid w:val="00E647C4"/>
    <w:rsid w:val="00E648DE"/>
    <w:rsid w:val="00E64B1D"/>
    <w:rsid w:val="00E65BE2"/>
    <w:rsid w:val="00E65CAD"/>
    <w:rsid w:val="00E65ED7"/>
    <w:rsid w:val="00E6640A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C9E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F3"/>
    <w:rsid w:val="00EB0452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373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43D2"/>
    <w:rsid w:val="00EC481D"/>
    <w:rsid w:val="00EC4892"/>
    <w:rsid w:val="00EC4AF5"/>
    <w:rsid w:val="00EC4B2A"/>
    <w:rsid w:val="00EC6D19"/>
    <w:rsid w:val="00EC7841"/>
    <w:rsid w:val="00ED0445"/>
    <w:rsid w:val="00ED07EE"/>
    <w:rsid w:val="00ED0E3E"/>
    <w:rsid w:val="00ED134E"/>
    <w:rsid w:val="00ED1BC4"/>
    <w:rsid w:val="00ED1D5F"/>
    <w:rsid w:val="00ED1ED8"/>
    <w:rsid w:val="00ED23EA"/>
    <w:rsid w:val="00ED310F"/>
    <w:rsid w:val="00ED39CC"/>
    <w:rsid w:val="00ED3D9E"/>
    <w:rsid w:val="00ED4231"/>
    <w:rsid w:val="00ED47EB"/>
    <w:rsid w:val="00ED50D6"/>
    <w:rsid w:val="00ED57DD"/>
    <w:rsid w:val="00ED5A7A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25FB"/>
    <w:rsid w:val="00EE3071"/>
    <w:rsid w:val="00EE47CE"/>
    <w:rsid w:val="00EE4CAA"/>
    <w:rsid w:val="00EE555D"/>
    <w:rsid w:val="00EE5B48"/>
    <w:rsid w:val="00EE5B7F"/>
    <w:rsid w:val="00EE5DD6"/>
    <w:rsid w:val="00EE74BA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078C6"/>
    <w:rsid w:val="00F10062"/>
    <w:rsid w:val="00F10389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16BF"/>
    <w:rsid w:val="00F21A42"/>
    <w:rsid w:val="00F21D09"/>
    <w:rsid w:val="00F22A1A"/>
    <w:rsid w:val="00F22CA4"/>
    <w:rsid w:val="00F2318B"/>
    <w:rsid w:val="00F234DE"/>
    <w:rsid w:val="00F25053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502B9"/>
    <w:rsid w:val="00F522F4"/>
    <w:rsid w:val="00F52382"/>
    <w:rsid w:val="00F52742"/>
    <w:rsid w:val="00F5378B"/>
    <w:rsid w:val="00F53B68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7D7"/>
    <w:rsid w:val="00F86BA3"/>
    <w:rsid w:val="00F905EF"/>
    <w:rsid w:val="00F90D94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5DED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B1E99"/>
    <w:rsid w:val="00FB21A9"/>
    <w:rsid w:val="00FB2E06"/>
    <w:rsid w:val="00FB2EFA"/>
    <w:rsid w:val="00FB30D8"/>
    <w:rsid w:val="00FB3629"/>
    <w:rsid w:val="00FB3887"/>
    <w:rsid w:val="00FB3BA3"/>
    <w:rsid w:val="00FB4420"/>
    <w:rsid w:val="00FB4B71"/>
    <w:rsid w:val="00FB5C7F"/>
    <w:rsid w:val="00FB63E0"/>
    <w:rsid w:val="00FB65F7"/>
    <w:rsid w:val="00FB6B09"/>
    <w:rsid w:val="00FB750F"/>
    <w:rsid w:val="00FB760D"/>
    <w:rsid w:val="00FB7761"/>
    <w:rsid w:val="00FC007B"/>
    <w:rsid w:val="00FC19EA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1B2"/>
    <w:rsid w:val="00FD541E"/>
    <w:rsid w:val="00FD6023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2F"/>
    <w:rsid w:val="00FE5EBB"/>
    <w:rsid w:val="00FE6640"/>
    <w:rsid w:val="00FE67C1"/>
    <w:rsid w:val="00FE6A10"/>
    <w:rsid w:val="00FE7737"/>
    <w:rsid w:val="00FF009F"/>
    <w:rsid w:val="00FF1A22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oNotEmbedSmartTags/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semiHidden="false" w:unhideWhenUsed="false" w:qFormat="true"/>
    <w:lsdException w:name="heading 1" w:semiHidden="false" w:unhideWhenUsed="false" w:qFormat="true"/>
    <w:lsdException w:name="heading 2" w:semiHidden="false" w:unhideWhenUsed="false" w:qFormat="true"/>
    <w:lsdException w:name="heading 3" w:semiHidden="false" w:unhideWhenUsed="false" w:qFormat="true"/>
    <w:lsdException w:name="heading 4" w:semiHidden="false" w:unhideWhenUsed="false" w:qFormat="true"/>
    <w:lsdException w:name="heading 5" w:semiHidden="false" w:unhideWhenUsed="false" w:qFormat="true"/>
    <w:lsdException w:name="heading 6" w:semiHidden="false" w:unhideWhenUsed="false" w:qFormat="true"/>
    <w:lsdException w:name="heading 7" w:qFormat="true"/>
    <w:lsdException w:name="heading 8" w:qFormat="true"/>
    <w:lsdException w:name="heading 9" w:qFormat="true"/>
    <w:lsdException w:name="caption" w:qFormat="true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semiHidden="false" w:unhideWhenUsed="false" w:qFormat="true"/>
    <w:lsdException w:name="Subtitl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Strong" w:semiHidden="false" w:unhideWhenUsed="false" w:qFormat="true"/>
    <w:lsdException w:name="Emphasis" w:semiHidden="false" w:unhideWhenUsed="false" w:qFormat="true"/>
    <w:lsdException w:name="Table Grid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0" w:default="true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a1" w:default="true">
    <w:name w:val="Default Paragraph Font"/>
    <w:uiPriority w:val="1"/>
    <w:semiHidden/>
    <w:unhideWhenUsed/>
  </w:style>
  <w:style w:type="table" w:styleId="a2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3" w:default="true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true" w:after="100" w:afterAutospacing="true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11" w:customStyle="true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styleId="32" w:customStyle="true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styleId="Default" w:customStyle="true">
    <w:name w:val="Default"/>
    <w:rsid w:val="006C3A51"/>
    <w:pPr>
      <w:autoSpaceDE w:val="false"/>
      <w:autoSpaceDN w:val="false"/>
      <w:adjustRightInd w:val="false"/>
    </w:pPr>
    <w:rPr>
      <w:rFonts w:ascii="Calibri" w:hAnsi="Calibri" w:cs="Calibri"/>
      <w:color w:val="000000"/>
      <w:sz w:val="24"/>
      <w:szCs w:val="24"/>
    </w:rPr>
  </w:style>
  <w:style w:type="character" w:styleId="a7" w:customStyle="true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 w:semiHidden="0" w:unhideWhenUsed="0"/>
    <w:lsdException w:name="heading 4" w:qFormat="1" w:semiHidden="0" w:unhideWhenUsed="0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0" w:type="paragraph">
    <w:name w:val="Normal"/>
    <w:qFormat/>
    <w:rsid w:val="006133C9"/>
    <w:rPr>
      <w:rFonts w:ascii="Peterburg" w:cs="Peterburg" w:hAnsi="Peterburg"/>
      <w:sz w:val="28"/>
      <w:szCs w:val="28"/>
    </w:rPr>
  </w:style>
  <w:style w:styleId="1" w:type="paragraph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cs="Times New Roman" w:hAnsi="Times New Roman"/>
      <w:sz w:val="24"/>
      <w:szCs w:val="24"/>
    </w:rPr>
  </w:style>
  <w:style w:styleId="2" w:type="paragraph">
    <w:name w:val="heading 2"/>
    <w:basedOn w:val="a0"/>
    <w:next w:val="a0"/>
    <w:qFormat/>
    <w:rsid w:val="006841A2"/>
    <w:pPr>
      <w:keepNext/>
      <w:numPr>
        <w:ilvl w:val="1"/>
        <w:numId w:val="1"/>
      </w:numPr>
      <w:spacing w:after="60" w:before="240"/>
      <w:outlineLvl w:val="1"/>
    </w:pPr>
    <w:rPr>
      <w:rFonts w:ascii="Arial" w:cs="Arial" w:hAnsi="Arial"/>
      <w:b/>
      <w:bCs/>
      <w:i/>
      <w:iCs/>
    </w:rPr>
  </w:style>
  <w:style w:styleId="3" w:type="paragraph">
    <w:name w:val="heading 3"/>
    <w:basedOn w:val="a0"/>
    <w:next w:val="a0"/>
    <w:qFormat/>
    <w:rsid w:val="006841A2"/>
    <w:pPr>
      <w:keepNext/>
      <w:numPr>
        <w:ilvl w:val="2"/>
        <w:numId w:val="1"/>
      </w:numPr>
      <w:spacing w:after="60" w:before="240"/>
      <w:outlineLvl w:val="2"/>
    </w:pPr>
    <w:rPr>
      <w:rFonts w:ascii="Arial" w:cs="Arial" w:hAnsi="Arial"/>
      <w:b/>
      <w:bCs/>
      <w:sz w:val="26"/>
      <w:szCs w:val="26"/>
    </w:rPr>
  </w:style>
  <w:style w:styleId="4" w:type="paragraph">
    <w:name w:val="heading 4"/>
    <w:basedOn w:val="a0"/>
    <w:next w:val="a0"/>
    <w:qFormat/>
    <w:rsid w:val="006841A2"/>
    <w:pPr>
      <w:keepNext/>
      <w:numPr>
        <w:ilvl w:val="3"/>
        <w:numId w:val="1"/>
      </w:numPr>
      <w:spacing w:after="60" w:before="240"/>
      <w:outlineLvl w:val="3"/>
    </w:pPr>
    <w:rPr>
      <w:rFonts w:ascii="Times New Roman" w:cs="Times New Roman" w:hAnsi="Times New Roman"/>
      <w:b/>
      <w:bCs/>
    </w:rPr>
  </w:style>
  <w:style w:styleId="5" w:type="paragraph">
    <w:name w:val="heading 5"/>
    <w:basedOn w:val="a0"/>
    <w:next w:val="a0"/>
    <w:qFormat/>
    <w:rsid w:val="006841A2"/>
    <w:pPr>
      <w:numPr>
        <w:ilvl w:val="4"/>
        <w:numId w:val="1"/>
      </w:numPr>
      <w:spacing w:after="60" w:before="240"/>
      <w:outlineLvl w:val="4"/>
    </w:pPr>
    <w:rPr>
      <w:rFonts w:ascii="Times New Roman" w:cs="Times New Roman" w:hAnsi="Times New Roman"/>
      <w:b/>
      <w:bCs/>
      <w:i/>
      <w:iCs/>
      <w:sz w:val="26"/>
      <w:szCs w:val="26"/>
    </w:rPr>
  </w:style>
  <w:style w:styleId="6" w:type="paragraph">
    <w:name w:val="heading 6"/>
    <w:basedOn w:val="a0"/>
    <w:next w:val="a0"/>
    <w:qFormat/>
    <w:rsid w:val="006841A2"/>
    <w:pPr>
      <w:numPr>
        <w:ilvl w:val="5"/>
        <w:numId w:val="1"/>
      </w:numPr>
      <w:spacing w:after="60" w:before="240"/>
      <w:outlineLvl w:val="5"/>
    </w:pPr>
    <w:rPr>
      <w:rFonts w:ascii="Times New Roman" w:cs="Times New Roman" w:hAnsi="Times New Roman"/>
      <w:b/>
      <w:bCs/>
      <w:sz w:val="22"/>
      <w:szCs w:val="22"/>
    </w:rPr>
  </w:style>
  <w:style w:styleId="7" w:type="paragraph">
    <w:name w:val="heading 7"/>
    <w:basedOn w:val="a0"/>
    <w:next w:val="a0"/>
    <w:qFormat/>
    <w:rsid w:val="006841A2"/>
    <w:pPr>
      <w:numPr>
        <w:ilvl w:val="6"/>
        <w:numId w:val="1"/>
      </w:numPr>
      <w:spacing w:after="60" w:before="240"/>
      <w:outlineLvl w:val="6"/>
    </w:pPr>
    <w:rPr>
      <w:rFonts w:ascii="Times New Roman" w:cs="Times New Roman" w:hAnsi="Times New Roman"/>
      <w:sz w:val="24"/>
      <w:szCs w:val="24"/>
    </w:rPr>
  </w:style>
  <w:style w:styleId="8" w:type="paragraph">
    <w:name w:val="heading 8"/>
    <w:basedOn w:val="a0"/>
    <w:next w:val="a0"/>
    <w:qFormat/>
    <w:rsid w:val="006841A2"/>
    <w:pPr>
      <w:numPr>
        <w:ilvl w:val="7"/>
        <w:numId w:val="1"/>
      </w:numPr>
      <w:spacing w:after="60" w:before="240"/>
      <w:outlineLvl w:val="7"/>
    </w:pPr>
    <w:rPr>
      <w:rFonts w:ascii="Times New Roman" w:cs="Times New Roman" w:hAnsi="Times New Roman"/>
      <w:i/>
      <w:iCs/>
      <w:sz w:val="24"/>
      <w:szCs w:val="24"/>
    </w:rPr>
  </w:style>
  <w:style w:styleId="9" w:type="paragraph">
    <w:name w:val="heading 9"/>
    <w:basedOn w:val="a0"/>
    <w:next w:val="a0"/>
    <w:qFormat/>
    <w:rsid w:val="006841A2"/>
    <w:pPr>
      <w:numPr>
        <w:ilvl w:val="8"/>
        <w:numId w:val="1"/>
      </w:numPr>
      <w:spacing w:after="60" w:before="240"/>
      <w:outlineLvl w:val="8"/>
    </w:pPr>
    <w:rPr>
      <w:rFonts w:ascii="Arial" w:cs="Arial" w:hAnsi="Arial"/>
      <w:sz w:val="22"/>
      <w:szCs w:val="22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4" w:type="paragraph">
    <w:name w:val="header"/>
    <w:basedOn w:val="a0"/>
    <w:rsid w:val="00D86817"/>
    <w:pPr>
      <w:tabs>
        <w:tab w:pos="4677" w:val="center"/>
        <w:tab w:pos="9355" w:val="right"/>
      </w:tabs>
    </w:pPr>
  </w:style>
  <w:style w:styleId="a5" w:type="character">
    <w:name w:val="page number"/>
    <w:basedOn w:val="a1"/>
    <w:rsid w:val="00D86817"/>
  </w:style>
  <w:style w:styleId="a6" w:type="paragraph">
    <w:name w:val="Body Text"/>
    <w:basedOn w:val="a0"/>
    <w:link w:val="a7"/>
    <w:rsid w:val="00D86817"/>
    <w:pPr>
      <w:spacing w:after="120"/>
    </w:pPr>
  </w:style>
  <w:style w:styleId="a8" w:type="paragraph">
    <w:name w:val="Body Text Indent"/>
    <w:basedOn w:val="a0"/>
    <w:rsid w:val="00D86817"/>
    <w:pPr>
      <w:spacing w:after="120"/>
      <w:ind w:left="283"/>
    </w:pPr>
  </w:style>
  <w:style w:styleId="a9" w:type="paragraph">
    <w:name w:val="footer"/>
    <w:basedOn w:val="a0"/>
    <w:rsid w:val="00345B57"/>
    <w:pPr>
      <w:tabs>
        <w:tab w:pos="4677" w:val="center"/>
        <w:tab w:pos="9355" w:val="right"/>
      </w:tabs>
    </w:pPr>
  </w:style>
  <w:style w:styleId="30" w:type="paragraph">
    <w:name w:val="Body Text 3"/>
    <w:basedOn w:val="a0"/>
    <w:rsid w:val="00DD183F"/>
    <w:pPr>
      <w:spacing w:after="120"/>
    </w:pPr>
    <w:rPr>
      <w:rFonts w:ascii="Times New Roman" w:cs="Times New Roman" w:hAnsi="Times New Roman"/>
      <w:sz w:val="16"/>
      <w:szCs w:val="16"/>
    </w:rPr>
  </w:style>
  <w:style w:styleId="aa" w:type="paragraph">
    <w:name w:val="Balloon Text"/>
    <w:basedOn w:val="a0"/>
    <w:semiHidden/>
    <w:rsid w:val="001403C7"/>
    <w:rPr>
      <w:rFonts w:ascii="Tahoma" w:cs="Tahoma" w:hAnsi="Tahoma"/>
      <w:sz w:val="16"/>
      <w:szCs w:val="16"/>
    </w:rPr>
  </w:style>
  <w:style w:styleId="20" w:type="paragraph">
    <w:name w:val="Body Text 2"/>
    <w:basedOn w:val="a0"/>
    <w:rsid w:val="004573EE"/>
    <w:pPr>
      <w:spacing w:after="120" w:line="480" w:lineRule="auto"/>
    </w:pPr>
  </w:style>
  <w:style w:styleId="ab" w:type="table">
    <w:name w:val="Table Grid"/>
    <w:basedOn w:val="a2"/>
    <w:rsid w:val="00A969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c" w:type="paragraph">
    <w:name w:val="List Paragraph"/>
    <w:basedOn w:val="a0"/>
    <w:qFormat/>
    <w:rsid w:val="009D427C"/>
    <w:pPr>
      <w:ind w:left="720"/>
    </w:pPr>
    <w:rPr>
      <w:rFonts w:ascii="Times New Roman" w:cs="Times New Roman" w:hAnsi="Times New Roman"/>
      <w:sz w:val="20"/>
      <w:szCs w:val="20"/>
    </w:rPr>
  </w:style>
  <w:style w:styleId="21" w:type="paragraph">
    <w:name w:val="Body Text Indent 2"/>
    <w:basedOn w:val="a0"/>
    <w:rsid w:val="001E3EF2"/>
    <w:pPr>
      <w:spacing w:after="120" w:line="480" w:lineRule="auto"/>
      <w:ind w:left="283"/>
    </w:pPr>
  </w:style>
  <w:style w:styleId="ad" w:type="paragraph">
    <w:name w:val="Normal (Web)"/>
    <w:basedOn w:val="a0"/>
    <w:rsid w:val="00B61344"/>
    <w:pPr>
      <w:spacing w:after="100" w:afterAutospacing="1" w:before="100" w:beforeAutospacing="1"/>
    </w:pPr>
    <w:rPr>
      <w:rFonts w:ascii="Times New Roman" w:cs="Times New Roman" w:hAnsi="Times New Roman"/>
      <w:sz w:val="24"/>
      <w:szCs w:val="24"/>
    </w:rPr>
  </w:style>
  <w:style w:styleId="10" w:type="table">
    <w:name w:val="Table Grid 1"/>
    <w:basedOn w:val="a2"/>
    <w:rsid w:val="008646AB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blStylePr w:type="lastRow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" w:type="paragraph">
    <w:name w:val="Абзац списка1"/>
    <w:basedOn w:val="a0"/>
    <w:rsid w:val="00532EEE"/>
    <w:pPr>
      <w:ind w:left="720"/>
    </w:pPr>
    <w:rPr>
      <w:rFonts w:ascii="Times New Roman" w:cs="Times New Roman" w:hAnsi="Times New Roman"/>
      <w:sz w:val="20"/>
      <w:szCs w:val="20"/>
    </w:rPr>
  </w:style>
  <w:style w:styleId="a" w:type="numbering">
    <w:name w:val="Outline List 3"/>
    <w:basedOn w:val="a3"/>
    <w:pPr>
      <w:numPr>
        <w:numId w:val="1"/>
      </w:numPr>
    </w:pPr>
  </w:style>
  <w:style w:styleId="31" w:type="paragraph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eastAsia="x-none" w:val="x-none"/>
    </w:rPr>
  </w:style>
  <w:style w:customStyle="1" w:styleId="32" w:type="character">
    <w:name w:val="Основной текст с отступом 3 Знак"/>
    <w:link w:val="31"/>
    <w:rsid w:val="00486FA0"/>
    <w:rPr>
      <w:rFonts w:ascii="Peterburg" w:cs="Peterburg" w:hAnsi="Peterburg"/>
      <w:sz w:val="16"/>
      <w:szCs w:val="16"/>
    </w:rPr>
  </w:style>
  <w:style w:customStyle="1" w:styleId="Default" w:type="paragraph">
    <w:name w:val="Default"/>
    <w:rsid w:val="006C3A51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customStyle="1" w:styleId="a7" w:type="character">
    <w:name w:val="Основной текст Знак"/>
    <w:link w:val="a6"/>
    <w:rsid w:val="002F6650"/>
    <w:rPr>
      <w:rFonts w:ascii="Peterburg" w:cs="Peterburg" w:hAnsi="Peterburg"/>
      <w:sz w:val="28"/>
      <w:szCs w:val="28"/>
    </w:rPr>
  </w:style>
  <w:style w:styleId="ae" w:type="character">
    <w:name w:val="Placeholder Text"/>
    <w:basedOn w:val="a1"/>
    <w:uiPriority w:val="99"/>
    <w:semiHidden/>
    <w:rsid w:val="00730CE5"/>
    <w:rPr>
      <w:color w:val="80808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Target="endnotes.xml" Type="http://schemas.openxmlformats.org/officeDocument/2006/relationships/endnotes" Id="rId8"/><Relationship Target="theme/theme1.xml" Type="http://schemas.openxmlformats.org/officeDocument/2006/relationships/theme" Id="rId13"/><Relationship Target="styles.xml" Type="http://schemas.openxmlformats.org/officeDocument/2006/relationships/styles" Id="rId3"/><Relationship Target="footnotes.xml" Type="http://schemas.openxmlformats.org/officeDocument/2006/relationships/footnotes" Id="rId7"/><Relationship Target="glossary/document.xml" Type="http://schemas.openxmlformats.org/officeDocument/2006/relationships/glossaryDocument" Id="rId12"/><Relationship Target="numbering.xml" Type="http://schemas.openxmlformats.org/officeDocument/2006/relationships/numbering" Id="rId2"/><Relationship Target="../customXml/item1.xml" Type="http://schemas.openxmlformats.org/officeDocument/2006/relationships/customXml" Id="rId1"/><Relationship Target="webSettings.xml" Type="http://schemas.openxmlformats.org/officeDocument/2006/relationships/webSettings" Id="rId6"/><Relationship Target="fontTable.xml" Type="http://schemas.openxmlformats.org/officeDocument/2006/relationships/fontTable" Id="rId11"/><Relationship Target="settings.xml" Type="http://schemas.openxmlformats.org/officeDocument/2006/relationships/settings" Id="rId5"/><Relationship Target="header2.xml" Type="http://schemas.openxmlformats.org/officeDocument/2006/relationships/header" Id="rId10"/><Relationship Target="stylesWithEffects.xml" Type="http://schemas.microsoft.com/office/2007/relationships/stylesWithEffects" Id="rId4"/><Relationship Target="header1.xml" Type="http://schemas.openxmlformats.org/officeDocument/2006/relationships/header" Id="rId9"/></Relationships>
</file>

<file path=word/_rels/header2.xml.rels><?xml version="1.0" encoding="UTF-8" standalone="yes"?><Relationships xmlns="http://schemas.openxmlformats.org/package/2006/relationships"><Relationship Target="media/image1.png" Type="http://schemas.openxmlformats.org/officeDocument/2006/relationships/image" Id="rId1"/></Relationships>
</file>

<file path=word/glossary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document.xml><?xml version="1.0" encoding="utf-8"?>
<w:glossary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Parts>
    <w:docPart>
      <w:docPartPr>
        <w:name w:val="E502EFD462854F1A941C78B685F6D8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117859-DDB9-462E-A97F-EC66E04A29D2}"/>
      </w:docPartPr>
      <w:docPartBody>
        <w:p w:rsidR="00A648CA" w:rsidP="000808B1" w:rsidRDefault="000808B1">
          <w:pPr>
            <w:pStyle w:val="E502EFD462854F1A941C78B685F6D8D4"/>
          </w:pPr>
          <w:r w:rsidRPr="006D33A3">
            <w:rPr>
              <w:rStyle w:val="a3"/>
            </w:rPr>
            <w:t>Место для ввода текста.</w:t>
          </w:r>
        </w:p>
      </w:docPartBody>
    </w:docPart>
    <w:docPart>
      <w:docPartPr>
        <w:name w:val="CC4B1DACF9AD461ABEF3DD861A6A3F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963BDB-548E-4958-B6EF-B05A0FF34FBB}"/>
      </w:docPartPr>
      <w:docPartBody>
        <w:p w:rsidR="00A648CA" w:rsidP="000808B1" w:rsidRDefault="000808B1">
          <w:pPr>
            <w:pStyle w:val="CC4B1DACF9AD461ABEF3DD861A6A3F52"/>
          </w:pPr>
          <w:r w:rsidRPr="006D33A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CF8"/>
    <w:rsid w:val="000160DC"/>
    <w:rsid w:val="0007285C"/>
    <w:rsid w:val="000808B1"/>
    <w:rsid w:val="000D3A68"/>
    <w:rsid w:val="000D425F"/>
    <w:rsid w:val="00122CF8"/>
    <w:rsid w:val="00195FFD"/>
    <w:rsid w:val="001A22DA"/>
    <w:rsid w:val="001B59CF"/>
    <w:rsid w:val="001E1DDD"/>
    <w:rsid w:val="0029796B"/>
    <w:rsid w:val="002B162D"/>
    <w:rsid w:val="002D42FA"/>
    <w:rsid w:val="002E31B0"/>
    <w:rsid w:val="002E4E27"/>
    <w:rsid w:val="00300E99"/>
    <w:rsid w:val="00366645"/>
    <w:rsid w:val="003B7131"/>
    <w:rsid w:val="004B3A46"/>
    <w:rsid w:val="00516951"/>
    <w:rsid w:val="00537080"/>
    <w:rsid w:val="0059732B"/>
    <w:rsid w:val="005E6898"/>
    <w:rsid w:val="005F1489"/>
    <w:rsid w:val="005F24B5"/>
    <w:rsid w:val="0065442D"/>
    <w:rsid w:val="00692C43"/>
    <w:rsid w:val="006A1103"/>
    <w:rsid w:val="006A24A3"/>
    <w:rsid w:val="0072373E"/>
    <w:rsid w:val="007A544D"/>
    <w:rsid w:val="00846E8A"/>
    <w:rsid w:val="00963E89"/>
    <w:rsid w:val="009E1C37"/>
    <w:rsid w:val="009F22C1"/>
    <w:rsid w:val="009F71C6"/>
    <w:rsid w:val="00A07BBD"/>
    <w:rsid w:val="00A513E9"/>
    <w:rsid w:val="00A53C2E"/>
    <w:rsid w:val="00A648CA"/>
    <w:rsid w:val="00A92504"/>
    <w:rsid w:val="00A94B73"/>
    <w:rsid w:val="00A9512D"/>
    <w:rsid w:val="00AA36D2"/>
    <w:rsid w:val="00B1619F"/>
    <w:rsid w:val="00B35D94"/>
    <w:rsid w:val="00B61D6B"/>
    <w:rsid w:val="00B76A9C"/>
    <w:rsid w:val="00BB3D7A"/>
    <w:rsid w:val="00BC0A22"/>
    <w:rsid w:val="00C331E2"/>
    <w:rsid w:val="00D74DB4"/>
    <w:rsid w:val="00D96F67"/>
    <w:rsid w:val="00DA6107"/>
    <w:rsid w:val="00E34197"/>
    <w:rsid w:val="00E47320"/>
    <w:rsid w:val="00E54079"/>
    <w:rsid w:val="00F10E5E"/>
    <w:rsid w:val="00F225C2"/>
    <w:rsid w:val="00F463E8"/>
    <w:rsid w:val="00FE2339"/>
    <w:rsid w:val="00FE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808B1"/>
    <w:rPr>
      <w:color w:val="808080"/>
    </w:rPr>
  </w:style>
  <w:style w:type="paragraph" w:styleId="3296EFCD4C594E6399CD5AA0FA6F0359" w:customStyle="true">
    <w:name w:val="3296EFCD4C594E6399CD5AA0FA6F0359"/>
    <w:rsid w:val="00122CF8"/>
  </w:style>
  <w:style w:type="paragraph" w:styleId="4E54F2025A57456CA58DF716AA876AB5" w:customStyle="true">
    <w:name w:val="4E54F2025A57456CA58DF716AA876AB5"/>
    <w:rsid w:val="00122CF8"/>
  </w:style>
  <w:style w:type="paragraph" w:styleId="4CCB4ECC7E124A4D8EBA5D9FFCABF3B7" w:customStyle="true">
    <w:name w:val="4CCB4ECC7E124A4D8EBA5D9FFCABF3B7"/>
    <w:rsid w:val="00122CF8"/>
  </w:style>
  <w:style w:type="paragraph" w:styleId="9CABE547426C44E3BEFA4C3FD85A1A82" w:customStyle="true">
    <w:name w:val="9CABE547426C44E3BEFA4C3FD85A1A82"/>
    <w:rsid w:val="00122CF8"/>
  </w:style>
  <w:style w:type="paragraph" w:styleId="5B341999C99F4667AC2E93E74048B184" w:customStyle="true">
    <w:name w:val="5B341999C99F4667AC2E93E74048B184"/>
    <w:rsid w:val="00122CF8"/>
  </w:style>
  <w:style w:type="paragraph" w:styleId="871085E242C9417599974FB4FC6FC3B4" w:customStyle="true">
    <w:name w:val="871085E242C9417599974FB4FC6FC3B4"/>
    <w:rsid w:val="00122CF8"/>
  </w:style>
  <w:style w:type="paragraph" w:styleId="CAC95A33C7B948C5B96F529D61987804" w:customStyle="true">
    <w:name w:val="CAC95A33C7B948C5B96F529D61987804"/>
    <w:rsid w:val="00122CF8"/>
  </w:style>
  <w:style w:type="paragraph" w:styleId="5D33510FA87B4C6180380E725CF72EF7" w:customStyle="true">
    <w:name w:val="5D33510FA87B4C6180380E725CF72EF7"/>
    <w:rsid w:val="00122CF8"/>
  </w:style>
  <w:style w:type="paragraph" w:styleId="73C7CA73E20D4C6493C24285579932E8" w:customStyle="true">
    <w:name w:val="73C7CA73E20D4C6493C24285579932E8"/>
    <w:rsid w:val="00122CF8"/>
  </w:style>
  <w:style w:type="paragraph" w:styleId="DAE08A6F0F794988B103869F1305F8FB" w:customStyle="true">
    <w:name w:val="DAE08A6F0F794988B103869F1305F8FB"/>
    <w:rsid w:val="00E47320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" w:customStyle="true">
    <w:name w:val="DAE08A6F0F794988B103869F1305F8FB1"/>
    <w:rsid w:val="009F71C6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2" w:customStyle="true">
    <w:name w:val="DAE08A6F0F794988B103869F1305F8FB2"/>
    <w:rsid w:val="00A9512D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9B150E8018B44230838466DA0E2D2E43" w:customStyle="true">
    <w:name w:val="9B150E8018B44230838466DA0E2D2E43"/>
    <w:rsid w:val="00300E99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3" w:customStyle="true">
    <w:name w:val="DAE08A6F0F794988B103869F1305F8FB3"/>
    <w:rsid w:val="00300E99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" w:customStyle="true">
    <w:name w:val="53BF512585C0448EB27A610D78CCE9C2"/>
    <w:rsid w:val="00300E99"/>
  </w:style>
  <w:style w:type="paragraph" w:styleId="53BF512585C0448EB27A610D78CCE9C21" w:customStyle="true">
    <w:name w:val="53BF512585C0448EB27A610D78CCE9C21"/>
    <w:rsid w:val="00516951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4" w:customStyle="true">
    <w:name w:val="DAE08A6F0F794988B103869F1305F8FB4"/>
    <w:rsid w:val="00516951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2" w:customStyle="true">
    <w:name w:val="53BF512585C0448EB27A610D78CCE9C22"/>
    <w:rsid w:val="005F1489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5" w:customStyle="true">
    <w:name w:val="DAE08A6F0F794988B103869F1305F8FB5"/>
    <w:rsid w:val="005F1489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3" w:customStyle="true">
    <w:name w:val="53BF512585C0448EB27A610D78CCE9C23"/>
    <w:rsid w:val="00B76A9C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6" w:customStyle="true">
    <w:name w:val="DAE08A6F0F794988B103869F1305F8FB6"/>
    <w:rsid w:val="00B76A9C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342671B7B64E42EAAD5614252B38FF3D" w:customStyle="true">
    <w:name w:val="342671B7B64E42EAAD5614252B38FF3D"/>
    <w:rsid w:val="00B76A9C"/>
  </w:style>
  <w:style w:type="paragraph" w:styleId="7F11DE2B657F45EF9E2D7FC3AF36557B" w:customStyle="true">
    <w:name w:val="7F11DE2B657F45EF9E2D7FC3AF36557B"/>
    <w:rsid w:val="00B76A9C"/>
  </w:style>
  <w:style w:type="paragraph" w:styleId="53BF512585C0448EB27A610D78CCE9C24" w:customStyle="true">
    <w:name w:val="53BF512585C0448EB27A610D78CCE9C24"/>
    <w:rsid w:val="00DA6107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7" w:customStyle="true">
    <w:name w:val="DAE08A6F0F794988B103869F1305F8FB7"/>
    <w:rsid w:val="00DA6107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5" w:customStyle="true">
    <w:name w:val="53BF512585C0448EB27A610D78CCE9C25"/>
    <w:rsid w:val="00E34197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8" w:customStyle="true">
    <w:name w:val="DAE08A6F0F794988B103869F1305F8FB8"/>
    <w:rsid w:val="00E34197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6" w:customStyle="true">
    <w:name w:val="53BF512585C0448EB27A610D78CCE9C26"/>
    <w:rsid w:val="009E1C37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9" w:customStyle="true">
    <w:name w:val="DAE08A6F0F794988B103869F1305F8FB9"/>
    <w:rsid w:val="009E1C37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7" w:customStyle="true">
    <w:name w:val="53BF512585C0448EB27A610D78CCE9C27"/>
    <w:rsid w:val="002D42FA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0" w:customStyle="true">
    <w:name w:val="DAE08A6F0F794988B103869F1305F8FB10"/>
    <w:rsid w:val="002D42FA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8" w:customStyle="true">
    <w:name w:val="53BF512585C0448EB27A610D78CCE9C28"/>
    <w:rsid w:val="00A513E9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1" w:customStyle="true">
    <w:name w:val="DAE08A6F0F794988B103869F1305F8FB11"/>
    <w:rsid w:val="00A513E9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9" w:customStyle="true">
    <w:name w:val="53BF512585C0448EB27A610D78CCE9C29"/>
    <w:rsid w:val="00F225C2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2" w:customStyle="true">
    <w:name w:val="DAE08A6F0F794988B103869F1305F8FB12"/>
    <w:rsid w:val="00F225C2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10" w:customStyle="true">
    <w:name w:val="53BF512585C0448EB27A610D78CCE9C210"/>
    <w:rsid w:val="00A94B73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3" w:customStyle="true">
    <w:name w:val="DAE08A6F0F794988B103869F1305F8FB13"/>
    <w:rsid w:val="00A94B73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11" w:customStyle="true">
    <w:name w:val="53BF512585C0448EB27A610D78CCE9C211"/>
    <w:rsid w:val="00A07BBD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4" w:customStyle="true">
    <w:name w:val="DAE08A6F0F794988B103869F1305F8FB14"/>
    <w:rsid w:val="00A07BBD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12" w:customStyle="true">
    <w:name w:val="53BF512585C0448EB27A610D78CCE9C212"/>
    <w:rsid w:val="00366645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5" w:customStyle="true">
    <w:name w:val="DAE08A6F0F794988B103869F1305F8FB15"/>
    <w:rsid w:val="00366645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13" w:customStyle="true">
    <w:name w:val="53BF512585C0448EB27A610D78CCE9C213"/>
    <w:rsid w:val="00F463E8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6" w:customStyle="true">
    <w:name w:val="DAE08A6F0F794988B103869F1305F8FB16"/>
    <w:rsid w:val="00F463E8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14" w:customStyle="true">
    <w:name w:val="53BF512585C0448EB27A610D78CCE9C214"/>
    <w:rsid w:val="002E4E27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7" w:customStyle="true">
    <w:name w:val="DAE08A6F0F794988B103869F1305F8FB17"/>
    <w:rsid w:val="002E4E27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15" w:customStyle="true">
    <w:name w:val="53BF512585C0448EB27A610D78CCE9C215"/>
    <w:rsid w:val="00BB3D7A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8" w:customStyle="true">
    <w:name w:val="DAE08A6F0F794988B103869F1305F8FB18"/>
    <w:rsid w:val="00BB3D7A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16" w:customStyle="true">
    <w:name w:val="53BF512585C0448EB27A610D78CCE9C216"/>
    <w:rsid w:val="0059732B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9" w:customStyle="true">
    <w:name w:val="DAE08A6F0F794988B103869F1305F8FB19"/>
    <w:rsid w:val="0059732B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4E386DC448AC4BCDBA00B8D7D5C7B1D3" w:customStyle="true">
    <w:name w:val="4E386DC448AC4BCDBA00B8D7D5C7B1D3"/>
    <w:rsid w:val="0059732B"/>
  </w:style>
  <w:style w:type="paragraph" w:styleId="53BF512585C0448EB27A610D78CCE9C217" w:customStyle="true">
    <w:name w:val="53BF512585C0448EB27A610D78CCE9C217"/>
    <w:rsid w:val="006A24A3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20" w:customStyle="true">
    <w:name w:val="DAE08A6F0F794988B103869F1305F8FB20"/>
    <w:rsid w:val="006A24A3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14CE3A9507A544DF96DFCE0ABE443642" w:customStyle="true">
    <w:name w:val="14CE3A9507A544DF96DFCE0ABE443642"/>
    <w:rsid w:val="006A24A3"/>
  </w:style>
  <w:style w:type="paragraph" w:styleId="83F7945A30E54B37BD052BE07E050963" w:customStyle="true">
    <w:name w:val="83F7945A30E54B37BD052BE07E050963"/>
    <w:rsid w:val="006A24A3"/>
  </w:style>
  <w:style w:type="paragraph" w:styleId="31BF7CD4EBC64EE9A7CC48B13DC76542" w:customStyle="true">
    <w:name w:val="31BF7CD4EBC64EE9A7CC48B13DC76542"/>
    <w:rsid w:val="006A24A3"/>
  </w:style>
  <w:style w:type="paragraph" w:styleId="48948135715D44E6B25C11403DC2ED7D" w:customStyle="true">
    <w:name w:val="48948135715D44E6B25C11403DC2ED7D"/>
    <w:rsid w:val="006A24A3"/>
  </w:style>
  <w:style w:type="paragraph" w:styleId="E7DFAF02B47248FDADA262E2838752BF" w:customStyle="true">
    <w:name w:val="E7DFAF02B47248FDADA262E2838752BF"/>
    <w:rsid w:val="006A24A3"/>
  </w:style>
  <w:style w:type="paragraph" w:styleId="15AAF537D6284F25BAA20BCADF6E4DAF" w:customStyle="true">
    <w:name w:val="15AAF537D6284F25BAA20BCADF6E4DAF"/>
    <w:rsid w:val="006A24A3"/>
  </w:style>
  <w:style w:type="paragraph" w:styleId="1D0B310B99C240BBB35EF48CA7077DA0" w:customStyle="true">
    <w:name w:val="1D0B310B99C240BBB35EF48CA7077DA0"/>
    <w:rsid w:val="006A24A3"/>
  </w:style>
  <w:style w:type="paragraph" w:styleId="8E64BA5844DA41AF90A149880AC10FB0" w:customStyle="true">
    <w:name w:val="8E64BA5844DA41AF90A149880AC10FB0"/>
    <w:rsid w:val="006A24A3"/>
  </w:style>
  <w:style w:type="paragraph" w:styleId="4C8157668E774355A0EED2456B6062DB" w:customStyle="true">
    <w:name w:val="4C8157668E774355A0EED2456B6062DB"/>
    <w:rsid w:val="006A24A3"/>
  </w:style>
  <w:style w:type="paragraph" w:styleId="23FC46A3A9D84364ACEC959EEA48C8AA" w:customStyle="true">
    <w:name w:val="23FC46A3A9D84364ACEC959EEA48C8AA"/>
    <w:rsid w:val="006A24A3"/>
  </w:style>
  <w:style w:type="paragraph" w:styleId="53BF512585C0448EB27A610D78CCE9C218" w:customStyle="true">
    <w:name w:val="53BF512585C0448EB27A610D78CCE9C218"/>
    <w:rsid w:val="00846E8A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21" w:customStyle="true">
    <w:name w:val="DAE08A6F0F794988B103869F1305F8FB21"/>
    <w:rsid w:val="00846E8A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19" w:customStyle="true">
    <w:name w:val="53BF512585C0448EB27A610D78CCE9C219"/>
    <w:rsid w:val="0065442D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22" w:customStyle="true">
    <w:name w:val="DAE08A6F0F794988B103869F1305F8FB22"/>
    <w:rsid w:val="0065442D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20" w:customStyle="true">
    <w:name w:val="53BF512585C0448EB27A610D78CCE9C220"/>
    <w:rsid w:val="000D3A68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23" w:customStyle="true">
    <w:name w:val="DAE08A6F0F794988B103869F1305F8FB23"/>
    <w:rsid w:val="000D3A68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21" w:customStyle="true">
    <w:name w:val="53BF512585C0448EB27A610D78CCE9C221"/>
    <w:rsid w:val="000D3A68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24" w:customStyle="true">
    <w:name w:val="DAE08A6F0F794988B103869F1305F8FB24"/>
    <w:rsid w:val="000D3A68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E502EFD462854F1A941C78B685F6D8D4" w:customStyle="true">
    <w:name w:val="E502EFD462854F1A941C78B685F6D8D4"/>
    <w:rsid w:val="000808B1"/>
  </w:style>
  <w:style w:type="paragraph" w:styleId="CC4B1DACF9AD461ABEF3DD861A6A3F52" w:customStyle="true">
    <w:name w:val="CC4B1DACF9AD461ABEF3DD861A6A3F52"/>
    <w:rsid w:val="000808B1"/>
  </w:style>
</w:styles>
</file>

<file path=word/glossary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0808B1"/>
    <w:rPr>
      <w:color w:val="808080"/>
    </w:rPr>
  </w:style>
  <w:style w:customStyle="1" w:styleId="3296EFCD4C594E6399CD5AA0FA6F0359" w:type="paragraph">
    <w:name w:val="3296EFCD4C594E6399CD5AA0FA6F0359"/>
    <w:rsid w:val="00122CF8"/>
  </w:style>
  <w:style w:customStyle="1" w:styleId="4E54F2025A57456CA58DF716AA876AB5" w:type="paragraph">
    <w:name w:val="4E54F2025A57456CA58DF716AA876AB5"/>
    <w:rsid w:val="00122CF8"/>
  </w:style>
  <w:style w:customStyle="1" w:styleId="4CCB4ECC7E124A4D8EBA5D9FFCABF3B7" w:type="paragraph">
    <w:name w:val="4CCB4ECC7E124A4D8EBA5D9FFCABF3B7"/>
    <w:rsid w:val="00122CF8"/>
  </w:style>
  <w:style w:customStyle="1" w:styleId="9CABE547426C44E3BEFA4C3FD85A1A82" w:type="paragraph">
    <w:name w:val="9CABE547426C44E3BEFA4C3FD85A1A82"/>
    <w:rsid w:val="00122CF8"/>
  </w:style>
  <w:style w:customStyle="1" w:styleId="5B341999C99F4667AC2E93E74048B184" w:type="paragraph">
    <w:name w:val="5B341999C99F4667AC2E93E74048B184"/>
    <w:rsid w:val="00122CF8"/>
  </w:style>
  <w:style w:customStyle="1" w:styleId="871085E242C9417599974FB4FC6FC3B4" w:type="paragraph">
    <w:name w:val="871085E242C9417599974FB4FC6FC3B4"/>
    <w:rsid w:val="00122CF8"/>
  </w:style>
  <w:style w:customStyle="1" w:styleId="CAC95A33C7B948C5B96F529D61987804" w:type="paragraph">
    <w:name w:val="CAC95A33C7B948C5B96F529D61987804"/>
    <w:rsid w:val="00122CF8"/>
  </w:style>
  <w:style w:customStyle="1" w:styleId="5D33510FA87B4C6180380E725CF72EF7" w:type="paragraph">
    <w:name w:val="5D33510FA87B4C6180380E725CF72EF7"/>
    <w:rsid w:val="00122CF8"/>
  </w:style>
  <w:style w:customStyle="1" w:styleId="73C7CA73E20D4C6493C24285579932E8" w:type="paragraph">
    <w:name w:val="73C7CA73E20D4C6493C24285579932E8"/>
    <w:rsid w:val="00122CF8"/>
  </w:style>
  <w:style w:customStyle="1" w:styleId="DAE08A6F0F794988B103869F1305F8FB" w:type="paragraph">
    <w:name w:val="DAE08A6F0F794988B103869F1305F8FB"/>
    <w:rsid w:val="00E47320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" w:type="paragraph">
    <w:name w:val="DAE08A6F0F794988B103869F1305F8FB1"/>
    <w:rsid w:val="009F71C6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2" w:type="paragraph">
    <w:name w:val="DAE08A6F0F794988B103869F1305F8FB2"/>
    <w:rsid w:val="00A9512D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9B150E8018B44230838466DA0E2D2E43" w:type="paragraph">
    <w:name w:val="9B150E8018B44230838466DA0E2D2E43"/>
    <w:rsid w:val="00300E99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3" w:type="paragraph">
    <w:name w:val="DAE08A6F0F794988B103869F1305F8FB3"/>
    <w:rsid w:val="00300E99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" w:type="paragraph">
    <w:name w:val="53BF512585C0448EB27A610D78CCE9C2"/>
    <w:rsid w:val="00300E99"/>
  </w:style>
  <w:style w:customStyle="1" w:styleId="53BF512585C0448EB27A610D78CCE9C21" w:type="paragraph">
    <w:name w:val="53BF512585C0448EB27A610D78CCE9C21"/>
    <w:rsid w:val="00516951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4" w:type="paragraph">
    <w:name w:val="DAE08A6F0F794988B103869F1305F8FB4"/>
    <w:rsid w:val="00516951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2" w:type="paragraph">
    <w:name w:val="53BF512585C0448EB27A610D78CCE9C22"/>
    <w:rsid w:val="005F1489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5" w:type="paragraph">
    <w:name w:val="DAE08A6F0F794988B103869F1305F8FB5"/>
    <w:rsid w:val="005F1489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3" w:type="paragraph">
    <w:name w:val="53BF512585C0448EB27A610D78CCE9C23"/>
    <w:rsid w:val="00B76A9C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6" w:type="paragraph">
    <w:name w:val="DAE08A6F0F794988B103869F1305F8FB6"/>
    <w:rsid w:val="00B76A9C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342671B7B64E42EAAD5614252B38FF3D" w:type="paragraph">
    <w:name w:val="342671B7B64E42EAAD5614252B38FF3D"/>
    <w:rsid w:val="00B76A9C"/>
  </w:style>
  <w:style w:customStyle="1" w:styleId="7F11DE2B657F45EF9E2D7FC3AF36557B" w:type="paragraph">
    <w:name w:val="7F11DE2B657F45EF9E2D7FC3AF36557B"/>
    <w:rsid w:val="00B76A9C"/>
  </w:style>
  <w:style w:customStyle="1" w:styleId="53BF512585C0448EB27A610D78CCE9C24" w:type="paragraph">
    <w:name w:val="53BF512585C0448EB27A610D78CCE9C24"/>
    <w:rsid w:val="00DA6107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7" w:type="paragraph">
    <w:name w:val="DAE08A6F0F794988B103869F1305F8FB7"/>
    <w:rsid w:val="00DA6107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5" w:type="paragraph">
    <w:name w:val="53BF512585C0448EB27A610D78CCE9C25"/>
    <w:rsid w:val="00E34197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8" w:type="paragraph">
    <w:name w:val="DAE08A6F0F794988B103869F1305F8FB8"/>
    <w:rsid w:val="00E34197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6" w:type="paragraph">
    <w:name w:val="53BF512585C0448EB27A610D78CCE9C26"/>
    <w:rsid w:val="009E1C37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9" w:type="paragraph">
    <w:name w:val="DAE08A6F0F794988B103869F1305F8FB9"/>
    <w:rsid w:val="009E1C37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7" w:type="paragraph">
    <w:name w:val="53BF512585C0448EB27A610D78CCE9C27"/>
    <w:rsid w:val="002D42FA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0" w:type="paragraph">
    <w:name w:val="DAE08A6F0F794988B103869F1305F8FB10"/>
    <w:rsid w:val="002D42FA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8" w:type="paragraph">
    <w:name w:val="53BF512585C0448EB27A610D78CCE9C28"/>
    <w:rsid w:val="00A513E9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1" w:type="paragraph">
    <w:name w:val="DAE08A6F0F794988B103869F1305F8FB11"/>
    <w:rsid w:val="00A513E9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9" w:type="paragraph">
    <w:name w:val="53BF512585C0448EB27A610D78CCE9C29"/>
    <w:rsid w:val="00F225C2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2" w:type="paragraph">
    <w:name w:val="DAE08A6F0F794988B103869F1305F8FB12"/>
    <w:rsid w:val="00F225C2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10" w:type="paragraph">
    <w:name w:val="53BF512585C0448EB27A610D78CCE9C210"/>
    <w:rsid w:val="00A94B73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3" w:type="paragraph">
    <w:name w:val="DAE08A6F0F794988B103869F1305F8FB13"/>
    <w:rsid w:val="00A94B73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11" w:type="paragraph">
    <w:name w:val="53BF512585C0448EB27A610D78CCE9C211"/>
    <w:rsid w:val="00A07BBD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4" w:type="paragraph">
    <w:name w:val="DAE08A6F0F794988B103869F1305F8FB14"/>
    <w:rsid w:val="00A07BBD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12" w:type="paragraph">
    <w:name w:val="53BF512585C0448EB27A610D78CCE9C212"/>
    <w:rsid w:val="00366645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5" w:type="paragraph">
    <w:name w:val="DAE08A6F0F794988B103869F1305F8FB15"/>
    <w:rsid w:val="00366645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13" w:type="paragraph">
    <w:name w:val="53BF512585C0448EB27A610D78CCE9C213"/>
    <w:rsid w:val="00F463E8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6" w:type="paragraph">
    <w:name w:val="DAE08A6F0F794988B103869F1305F8FB16"/>
    <w:rsid w:val="00F463E8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14" w:type="paragraph">
    <w:name w:val="53BF512585C0448EB27A610D78CCE9C214"/>
    <w:rsid w:val="002E4E27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7" w:type="paragraph">
    <w:name w:val="DAE08A6F0F794988B103869F1305F8FB17"/>
    <w:rsid w:val="002E4E27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15" w:type="paragraph">
    <w:name w:val="53BF512585C0448EB27A610D78CCE9C215"/>
    <w:rsid w:val="00BB3D7A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8" w:type="paragraph">
    <w:name w:val="DAE08A6F0F794988B103869F1305F8FB18"/>
    <w:rsid w:val="00BB3D7A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16" w:type="paragraph">
    <w:name w:val="53BF512585C0448EB27A610D78CCE9C216"/>
    <w:rsid w:val="0059732B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9" w:type="paragraph">
    <w:name w:val="DAE08A6F0F794988B103869F1305F8FB19"/>
    <w:rsid w:val="0059732B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4E386DC448AC4BCDBA00B8D7D5C7B1D3" w:type="paragraph">
    <w:name w:val="4E386DC448AC4BCDBA00B8D7D5C7B1D3"/>
    <w:rsid w:val="0059732B"/>
  </w:style>
  <w:style w:customStyle="1" w:styleId="53BF512585C0448EB27A610D78CCE9C217" w:type="paragraph">
    <w:name w:val="53BF512585C0448EB27A610D78CCE9C217"/>
    <w:rsid w:val="006A24A3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20" w:type="paragraph">
    <w:name w:val="DAE08A6F0F794988B103869F1305F8FB20"/>
    <w:rsid w:val="006A24A3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14CE3A9507A544DF96DFCE0ABE443642" w:type="paragraph">
    <w:name w:val="14CE3A9507A544DF96DFCE0ABE443642"/>
    <w:rsid w:val="006A24A3"/>
  </w:style>
  <w:style w:customStyle="1" w:styleId="83F7945A30E54B37BD052BE07E050963" w:type="paragraph">
    <w:name w:val="83F7945A30E54B37BD052BE07E050963"/>
    <w:rsid w:val="006A24A3"/>
  </w:style>
  <w:style w:customStyle="1" w:styleId="31BF7CD4EBC64EE9A7CC48B13DC76542" w:type="paragraph">
    <w:name w:val="31BF7CD4EBC64EE9A7CC48B13DC76542"/>
    <w:rsid w:val="006A24A3"/>
  </w:style>
  <w:style w:customStyle="1" w:styleId="48948135715D44E6B25C11403DC2ED7D" w:type="paragraph">
    <w:name w:val="48948135715D44E6B25C11403DC2ED7D"/>
    <w:rsid w:val="006A24A3"/>
  </w:style>
  <w:style w:customStyle="1" w:styleId="E7DFAF02B47248FDADA262E2838752BF" w:type="paragraph">
    <w:name w:val="E7DFAF02B47248FDADA262E2838752BF"/>
    <w:rsid w:val="006A24A3"/>
  </w:style>
  <w:style w:customStyle="1" w:styleId="15AAF537D6284F25BAA20BCADF6E4DAF" w:type="paragraph">
    <w:name w:val="15AAF537D6284F25BAA20BCADF6E4DAF"/>
    <w:rsid w:val="006A24A3"/>
  </w:style>
  <w:style w:customStyle="1" w:styleId="1D0B310B99C240BBB35EF48CA7077DA0" w:type="paragraph">
    <w:name w:val="1D0B310B99C240BBB35EF48CA7077DA0"/>
    <w:rsid w:val="006A24A3"/>
  </w:style>
  <w:style w:customStyle="1" w:styleId="8E64BA5844DA41AF90A149880AC10FB0" w:type="paragraph">
    <w:name w:val="8E64BA5844DA41AF90A149880AC10FB0"/>
    <w:rsid w:val="006A24A3"/>
  </w:style>
  <w:style w:customStyle="1" w:styleId="4C8157668E774355A0EED2456B6062DB" w:type="paragraph">
    <w:name w:val="4C8157668E774355A0EED2456B6062DB"/>
    <w:rsid w:val="006A24A3"/>
  </w:style>
  <w:style w:customStyle="1" w:styleId="23FC46A3A9D84364ACEC959EEA48C8AA" w:type="paragraph">
    <w:name w:val="23FC46A3A9D84364ACEC959EEA48C8AA"/>
    <w:rsid w:val="006A24A3"/>
  </w:style>
  <w:style w:customStyle="1" w:styleId="53BF512585C0448EB27A610D78CCE9C218" w:type="paragraph">
    <w:name w:val="53BF512585C0448EB27A610D78CCE9C218"/>
    <w:rsid w:val="00846E8A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21" w:type="paragraph">
    <w:name w:val="DAE08A6F0F794988B103869F1305F8FB21"/>
    <w:rsid w:val="00846E8A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19" w:type="paragraph">
    <w:name w:val="53BF512585C0448EB27A610D78CCE9C219"/>
    <w:rsid w:val="0065442D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22" w:type="paragraph">
    <w:name w:val="DAE08A6F0F794988B103869F1305F8FB22"/>
    <w:rsid w:val="0065442D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20" w:type="paragraph">
    <w:name w:val="53BF512585C0448EB27A610D78CCE9C220"/>
    <w:rsid w:val="000D3A68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23" w:type="paragraph">
    <w:name w:val="DAE08A6F0F794988B103869F1305F8FB23"/>
    <w:rsid w:val="000D3A68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21" w:type="paragraph">
    <w:name w:val="53BF512585C0448EB27A610D78CCE9C221"/>
    <w:rsid w:val="000D3A68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24" w:type="paragraph">
    <w:name w:val="DAE08A6F0F794988B103869F1305F8FB24"/>
    <w:rsid w:val="000D3A68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E502EFD462854F1A941C78B685F6D8D4" w:type="paragraph">
    <w:name w:val="E502EFD462854F1A941C78B685F6D8D4"/>
    <w:rsid w:val="000808B1"/>
  </w:style>
  <w:style w:customStyle="1" w:styleId="CC4B1DACF9AD461ABEF3DD861A6A3F52" w:type="paragraph">
    <w:name w:val="CC4B1DACF9AD461ABEF3DD861A6A3F52"/>
    <w:rsid w:val="000808B1"/>
  </w:style>
</w:styles>
</file>

<file path=word/glossary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A0DD5314-0E7E-4033-858D-46185A485172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MPTR</properties:Company>
  <properties:Pages>8</properties:Pages>
  <properties:Words>1915</properties:Words>
  <properties:Characters>10922</properties:Characters>
  <properties:Lines>91</properties:Lines>
  <properties:Paragraphs>25</properties:Paragraphs>
  <properties:TotalTime>135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12812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2016-11-18T14:03:00Z</dcterms:created>
  <dc:creator>starostenko</dc:creator>
  <cp:lastModifiedBy>docx4j</cp:lastModifiedBy>
  <cp:lastPrinted>2015-01-30T12:20:00Z</cp:lastPrinted>
  <dcterms:modified xmlns:xsi="http://www.w3.org/2001/XMLSchema-instance" xsi:type="dcterms:W3CDTF">2020-03-02T09:46:00Z</dcterms:modified>
  <cp:revision>43</cp:revision>
</cp:coreProperties>
</file>