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C9" w:rsidRDefault="009F61C9" w:rsidP="009F61C9"/>
    <w:p w:rsidR="00584A01" w:rsidRDefault="00584A01" w:rsidP="00876C20"/>
    <w:p w:rsidR="00584A01" w:rsidRPr="006F515B" w:rsidRDefault="00584A01" w:rsidP="006F515B">
      <w:pPr>
        <w:jc w:val="center"/>
        <w:rPr>
          <w:b/>
        </w:rPr>
      </w:pPr>
      <w:r w:rsidRPr="006F515B">
        <w:rPr>
          <w:b/>
        </w:rPr>
        <w:t>Перечень судебных споров, а также принятых решений</w:t>
      </w:r>
    </w:p>
    <w:p w:rsidR="00584A01" w:rsidRPr="006F515B" w:rsidRDefault="00584A01" w:rsidP="006F515B">
      <w:pPr>
        <w:jc w:val="center"/>
        <w:rPr>
          <w:b/>
        </w:rPr>
      </w:pPr>
      <w:r w:rsidRPr="006F515B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584A01" w:rsidRPr="006F515B" w:rsidRDefault="00584A01" w:rsidP="006F515B">
      <w:pPr>
        <w:jc w:val="center"/>
        <w:rPr>
          <w:b/>
        </w:rPr>
      </w:pPr>
    </w:p>
    <w:p w:rsidR="00584A01" w:rsidRDefault="00A43D5E" w:rsidP="006F515B">
      <w:pPr>
        <w:jc w:val="center"/>
        <w:rPr>
          <w:b/>
        </w:rPr>
      </w:pPr>
      <w:r>
        <w:rPr>
          <w:b/>
          <w:lang w:val="en-US"/>
        </w:rPr>
        <w:t xml:space="preserve">6 </w:t>
      </w:r>
      <w:r>
        <w:rPr>
          <w:b/>
        </w:rPr>
        <w:t>августа - 9 сентября</w:t>
      </w:r>
    </w:p>
    <w:p w:rsidR="00A43D5E" w:rsidRDefault="00A43D5E" w:rsidP="006F515B">
      <w:pPr>
        <w:jc w:val="center"/>
        <w:rPr>
          <w:b/>
        </w:rPr>
      </w:pPr>
    </w:p>
    <w:p w:rsidR="00A43D5E" w:rsidRPr="00A43D5E" w:rsidRDefault="00A43D5E" w:rsidP="006F515B">
      <w:pPr>
        <w:jc w:val="center"/>
        <w:rPr>
          <w:b/>
        </w:rPr>
      </w:pPr>
    </w:p>
    <w:tbl>
      <w:tblPr>
        <w:tblW w:w="12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553"/>
        <w:gridCol w:w="2977"/>
        <w:gridCol w:w="1702"/>
        <w:gridCol w:w="2978"/>
      </w:tblGrid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Дата</w:t>
            </w:r>
          </w:p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№ дела</w:t>
            </w:r>
          </w:p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Суд</w:t>
            </w:r>
          </w:p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участвующих</w:t>
            </w:r>
          </w:p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Предмет</w:t>
            </w:r>
          </w:p>
          <w:p w:rsidR="00A43D5E" w:rsidRDefault="00A43D5E" w:rsidP="001E6930">
            <w:pPr>
              <w:spacing w:line="276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ind w:right="33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A43D5E" w:rsidRDefault="00A43D5E" w:rsidP="001E6930">
            <w:pPr>
              <w:spacing w:line="276" w:lineRule="auto"/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ind w:right="34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A43D5E" w:rsidRDefault="00A43D5E" w:rsidP="001E6930">
            <w:pPr>
              <w:spacing w:line="276" w:lineRule="auto"/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A43D5E" w:rsidRDefault="00A43D5E" w:rsidP="001E6930">
            <w:pPr>
              <w:spacing w:line="276" w:lineRule="auto"/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Номер дела: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2-155/2014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А.В. Зуев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«Агентство политических новостей» </w:t>
            </w:r>
            <w:proofErr w:type="gramStart"/>
            <w:r>
              <w:rPr>
                <w:szCs w:val="28"/>
              </w:rPr>
              <w:t>и           ООО</w:t>
            </w:r>
            <w:proofErr w:type="gramEnd"/>
            <w:r>
              <w:rPr>
                <w:szCs w:val="28"/>
              </w:rPr>
              <w:t xml:space="preserve"> «Развитие»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Рассмотрение </w:t>
            </w:r>
            <w:r>
              <w:rPr>
                <w:sz w:val="28"/>
                <w:szCs w:val="28"/>
              </w:rPr>
              <w:t xml:space="preserve">апелляционной жалобы </w:t>
            </w: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«Агентство политических новостей» на решение Таганского районного суда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Москвы от 28.04.2014</w:t>
            </w: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чести и достоинства.</w:t>
            </w:r>
          </w:p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Решения суда первой инстанции оставлено без изменения, апелляционная жалоба без удовлетворения</w:t>
            </w:r>
          </w:p>
        </w:tc>
      </w:tr>
      <w:tr w:rsidR="00A43D5E" w:rsidTr="00A43D5E">
        <w:trPr>
          <w:trHeight w:val="126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Хамовнический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2-2397/14</w:t>
            </w:r>
          </w:p>
          <w:p w:rsidR="00A43D5E" w:rsidRPr="00624C82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Г.К. Каспаров</w:t>
            </w:r>
          </w:p>
          <w:p w:rsidR="00A43D5E" w:rsidRPr="006F515B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F515B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действий Роскомнадзора.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Алтайский краевой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33-5995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г. Барнаула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24C82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рассмотрении частного представления прокурора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Барнаула на определение Центрального районного суда г. Барнаула Алтайского края от 16.06.2014</w:t>
            </w:r>
          </w:p>
          <w:p w:rsidR="00A43D5E" w:rsidRPr="00624C82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Определение Центрального суда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Барнаула Алтайского края от 16.06.2014 отставлено без изменений. 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07.08.2014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Пятигорский городской суд ставропольского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2-3072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Прокурор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Пятигорска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22.08.2014 на 12:00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07.08.2014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Пятигорский городской суд Ставропольского края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2-2822/2014.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Пятигорска 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</w:t>
            </w:r>
            <w:r>
              <w:rPr>
                <w:szCs w:val="28"/>
              </w:rPr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22.08.2014 на 14:00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07.08.2014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Пятигорский городской суд Ставропольского края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2-2967/2014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Пятигорска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</w:t>
            </w:r>
            <w:r>
              <w:rPr>
                <w:szCs w:val="28"/>
              </w:rPr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22.08.2014 на 15:00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Читы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2-5070/2014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ind w:right="33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2-1300</w:t>
            </w:r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Изобильненского</w:t>
            </w:r>
            <w:proofErr w:type="spellEnd"/>
            <w:r>
              <w:rPr>
                <w:color w:val="000000"/>
                <w:szCs w:val="28"/>
              </w:rPr>
              <w:t xml:space="preserve">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>
              <w:rPr>
                <w:szCs w:val="28"/>
              </w:rPr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Зеленоградский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</w:t>
            </w:r>
            <w:proofErr w:type="gramStart"/>
            <w:r>
              <w:rPr>
                <w:color w:val="000000"/>
                <w:szCs w:val="28"/>
              </w:rPr>
              <w:lastRenderedPageBreak/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2-1768/2014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В. В. </w:t>
            </w:r>
            <w:proofErr w:type="spellStart"/>
            <w:r>
              <w:rPr>
                <w:color w:val="000000"/>
                <w:szCs w:val="28"/>
              </w:rPr>
              <w:t>Германозашвили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С.М. </w:t>
            </w:r>
            <w:proofErr w:type="spellStart"/>
            <w:r>
              <w:rPr>
                <w:color w:val="000000"/>
                <w:szCs w:val="28"/>
              </w:rPr>
              <w:t>Хебзухов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24C82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  <w:r>
              <w:rPr>
                <w:color w:val="000000" w:themeColor="text1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43D5E" w:rsidRPr="00624C82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 защите чести, достоинства и деловой репутации и признании </w:t>
            </w:r>
            <w:r>
              <w:rPr>
                <w:color w:val="000000"/>
                <w:sz w:val="28"/>
                <w:szCs w:val="28"/>
              </w:rPr>
              <w:lastRenderedPageBreak/>
              <w:t>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25.08.2014 на 15:30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Курганский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2-7620/2014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Кургана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17.09.2014 на 13:00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№ 3-93/2014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Истец</w:t>
            </w:r>
            <w:r>
              <w:rPr>
                <w:szCs w:val="28"/>
                <w:lang w:val="en-US"/>
              </w:rPr>
              <w:t xml:space="preserve">: 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ООО</w:t>
            </w:r>
            <w:r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Фильм</w:t>
            </w:r>
            <w:r>
              <w:rPr>
                <w:szCs w:val="28"/>
                <w:lang w:val="en-US"/>
              </w:rPr>
              <w:t xml:space="preserve"> 232»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Ответчик</w:t>
            </w:r>
            <w:r>
              <w:rPr>
                <w:szCs w:val="28"/>
                <w:lang w:val="en-US"/>
              </w:rPr>
              <w:t xml:space="preserve">: 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Yes Networks Unlimited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Роскомнадзо</w:t>
            </w:r>
            <w:proofErr w:type="gramStart"/>
            <w:r>
              <w:rPr>
                <w:szCs w:val="28"/>
              </w:rPr>
              <w:t>р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фильмы, в том числе кинофильмы и телефильмы.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№ 3-120/2014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«Фильм 232»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Портлейн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Нетворкс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</w:t>
            </w:r>
            <w:proofErr w:type="gramStart"/>
            <w:r>
              <w:rPr>
                <w:szCs w:val="28"/>
              </w:rPr>
              <w:t>р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фильмы, в том числе кинофильмы и телефильмы.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№ 3-121/2014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Истец: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«Фильм 232»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«Компания «Бест </w:t>
            </w:r>
            <w:proofErr w:type="spellStart"/>
            <w:r>
              <w:rPr>
                <w:szCs w:val="28"/>
              </w:rPr>
              <w:t>Хостинг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</w:t>
            </w:r>
            <w:proofErr w:type="gramStart"/>
            <w:r>
              <w:rPr>
                <w:szCs w:val="28"/>
              </w:rPr>
              <w:t>р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защите исключительных прав </w:t>
            </w:r>
            <w:r>
              <w:rPr>
                <w:sz w:val="28"/>
                <w:szCs w:val="28"/>
              </w:rPr>
              <w:lastRenderedPageBreak/>
              <w:t>на фильмы, в том числе кинофильмы и телефильмы.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судебное </w:t>
            </w:r>
            <w:r>
              <w:rPr>
                <w:szCs w:val="28"/>
              </w:rPr>
              <w:lastRenderedPageBreak/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№ 3-143/2014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«А – сериал» </w:t>
            </w:r>
          </w:p>
          <w:p w:rsidR="00A43D5E" w:rsidRPr="00624C82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Квиклайн</w:t>
            </w:r>
            <w:proofErr w:type="spellEnd"/>
            <w:r>
              <w:rPr>
                <w:szCs w:val="28"/>
              </w:rPr>
              <w:t>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</w:t>
            </w:r>
            <w:proofErr w:type="gramStart"/>
            <w:r>
              <w:rPr>
                <w:szCs w:val="28"/>
              </w:rPr>
              <w:t>р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третье лицо, не заявляющее самостоятельных требований относительно </w:t>
            </w:r>
            <w:r>
              <w:rPr>
                <w:color w:val="000000" w:themeColor="text1"/>
                <w:szCs w:val="28"/>
              </w:rPr>
              <w:lastRenderedPageBreak/>
              <w:t>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фильмы, в том числе кинофильмы и телефильмы.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№ 3-140/2014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«А – сериал»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JUMP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</w:t>
            </w:r>
            <w:proofErr w:type="gramStart"/>
            <w:r>
              <w:rPr>
                <w:szCs w:val="28"/>
              </w:rPr>
              <w:t>р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фильмы, в том числе кинофильмы и телефильмы.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№ 3-142/2014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«А – сериал» </w:t>
            </w:r>
          </w:p>
          <w:p w:rsidR="00A43D5E" w:rsidRPr="00624C82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Ответчик: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UPL</w:t>
            </w:r>
            <w:r w:rsidRPr="00624C82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TELECOM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 w:themeColor="text1"/>
                <w:szCs w:val="28"/>
              </w:rPr>
            </w:pPr>
            <w:proofErr w:type="spellStart"/>
            <w:r>
              <w:rPr>
                <w:szCs w:val="28"/>
              </w:rPr>
              <w:t>Роскомнадзо</w:t>
            </w:r>
            <w:proofErr w:type="gramStart"/>
            <w:r>
              <w:rPr>
                <w:szCs w:val="28"/>
              </w:rPr>
              <w:t>р</w:t>
            </w:r>
            <w:proofErr w:type="spellEnd"/>
            <w:r>
              <w:rPr>
                <w:szCs w:val="28"/>
              </w:rPr>
              <w:t>-</w:t>
            </w:r>
            <w:proofErr w:type="gramEnd"/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третье лицо, не заявляющее </w:t>
            </w:r>
            <w:r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фильмы, в том числе кинофильмы и телефильмы.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Анапский</w:t>
            </w:r>
            <w:proofErr w:type="spellEnd"/>
            <w:r>
              <w:rPr>
                <w:szCs w:val="28"/>
              </w:rPr>
              <w:t xml:space="preserve"> районный суд Краснодарского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Дело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r>
              <w:rPr>
                <w:color w:val="000000"/>
                <w:szCs w:val="28"/>
              </w:rPr>
              <w:t>2-917/2014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А. С. Власова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2-2166/2014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А.В. </w:t>
            </w:r>
            <w:proofErr w:type="spellStart"/>
            <w:r>
              <w:rPr>
                <w:color w:val="000000"/>
                <w:szCs w:val="28"/>
              </w:rPr>
              <w:t>Обласов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А.М. Чижиков, А.И. Кузнецов </w:t>
            </w:r>
          </w:p>
          <w:p w:rsidR="00A43D5E" w:rsidRPr="00624C82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</w:t>
            </w:r>
            <w:r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Дела № 2-2166/2014 и № 2-2026/2014 объединены в одно производство и оставлены без рассмотрения.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2-2026/2014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А.В. </w:t>
            </w:r>
            <w:proofErr w:type="spellStart"/>
            <w:r>
              <w:rPr>
                <w:color w:val="000000"/>
                <w:szCs w:val="28"/>
              </w:rPr>
              <w:t>Обласов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А.М. Чижиков, А.И. Кузнецов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Дела № 2-2166/2014 и № 2-2026/2014 объединены в одно производство и оставлены без рассмотрения.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2-1130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Изобильненского</w:t>
            </w:r>
            <w:proofErr w:type="spellEnd"/>
            <w:r>
              <w:rPr>
                <w:color w:val="000000"/>
                <w:szCs w:val="28"/>
              </w:rPr>
              <w:t xml:space="preserve"> района</w:t>
            </w:r>
          </w:p>
          <w:p w:rsidR="00A43D5E" w:rsidRPr="00BB3675" w:rsidRDefault="00A43D5E" w:rsidP="001E6930">
            <w:pPr>
              <w:spacing w:line="276" w:lineRule="auto"/>
            </w:pPr>
          </w:p>
          <w:p w:rsidR="00A43D5E" w:rsidRDefault="00A43D5E" w:rsidP="001E6930">
            <w:pPr>
              <w:spacing w:line="276" w:lineRule="auto"/>
            </w:pPr>
            <w:r>
              <w:t xml:space="preserve">Заинтересованное </w:t>
            </w:r>
            <w:r>
              <w:lastRenderedPageBreak/>
              <w:t>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в судебном заседании до 13.08.2014.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2-870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2-868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12.08.2014</w:t>
            </w:r>
          </w:p>
          <w:p w:rsidR="00A43D5E" w:rsidRPr="004324A9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2-869</w:t>
            </w:r>
            <w:r>
              <w:rPr>
                <w:color w:val="000000"/>
                <w:szCs w:val="28"/>
                <w:lang w:val="en-US"/>
              </w:rPr>
              <w:t>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2-871</w:t>
            </w:r>
            <w:r>
              <w:rPr>
                <w:color w:val="000000"/>
                <w:szCs w:val="28"/>
                <w:lang w:val="en-US"/>
              </w:rPr>
              <w:t>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12.08.2014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2-884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lang w:val="en-US"/>
              </w:rPr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2-885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2-886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района Забайкальского края </w:t>
            </w: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 2-887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 заявление.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Изобильненского</w:t>
            </w:r>
            <w:proofErr w:type="spellEnd"/>
            <w:r>
              <w:rPr>
                <w:color w:val="000000"/>
                <w:szCs w:val="28"/>
              </w:rPr>
              <w:t xml:space="preserve"> района </w:t>
            </w:r>
          </w:p>
          <w:p w:rsidR="00A43D5E" w:rsidRDefault="00A43D5E" w:rsidP="001E6930">
            <w:pPr>
              <w:spacing w:line="276" w:lineRule="auto"/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lastRenderedPageBreak/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</w:t>
            </w:r>
          </w:p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Информация уточняется.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Останкинский районный суд    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2-2972/2014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</w:pPr>
            <w:r>
              <w:t>Заявитель:</w:t>
            </w:r>
          </w:p>
          <w:p w:rsidR="00A43D5E" w:rsidRDefault="00A43D5E" w:rsidP="001E6930">
            <w:pPr>
              <w:spacing w:line="276" w:lineRule="auto"/>
            </w:pPr>
            <w:r>
              <w:rPr>
                <w:szCs w:val="28"/>
              </w:rPr>
              <w:t xml:space="preserve">прокурор Бутырского межрайонного прокурора          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Москвы </w:t>
            </w:r>
          </w:p>
          <w:p w:rsidR="00A43D5E" w:rsidRDefault="00A43D5E" w:rsidP="001E6930">
            <w:pPr>
              <w:spacing w:line="276" w:lineRule="auto"/>
            </w:pPr>
          </w:p>
          <w:p w:rsidR="00A43D5E" w:rsidRDefault="00A43D5E" w:rsidP="001E6930">
            <w:pPr>
              <w:spacing w:line="276" w:lineRule="auto"/>
            </w:pPr>
            <w:r>
              <w:t>Заинтересованное лицо:</w:t>
            </w:r>
          </w:p>
          <w:p w:rsidR="00A43D5E" w:rsidRDefault="00A43D5E" w:rsidP="001E6930">
            <w:pPr>
              <w:spacing w:line="276" w:lineRule="auto"/>
            </w:pPr>
            <w:proofErr w:type="spellStart"/>
            <w: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Информация уточняется.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Измайловский районный суд 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2-551/2014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В.И. Смирнов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Е.Н. Заболоцкая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- третье лицо, не заявляющее самостоятельных требований относительно </w:t>
            </w:r>
            <w:r>
              <w:rPr>
                <w:color w:val="000000"/>
                <w:szCs w:val="28"/>
              </w:rPr>
              <w:lastRenderedPageBreak/>
              <w:t>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признании протокола общего собрания </w:t>
            </w:r>
            <w:proofErr w:type="gramStart"/>
            <w:r>
              <w:rPr>
                <w:sz w:val="28"/>
                <w:szCs w:val="28"/>
              </w:rPr>
              <w:t>недействительным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заседание отложено на 09.09.2014 на10:00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Кранштадский</w:t>
            </w:r>
            <w:proofErr w:type="spellEnd"/>
            <w:r>
              <w:rPr>
                <w:szCs w:val="28"/>
              </w:rPr>
              <w:t xml:space="preserve"> районный суд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Санкт- 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2-825/2014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624C82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Кранштадского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A43D5E" w:rsidRPr="00624C82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26.08.2014 на 10:00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Кранштадский</w:t>
            </w:r>
            <w:proofErr w:type="spellEnd"/>
            <w:r>
              <w:rPr>
                <w:szCs w:val="28"/>
              </w:rPr>
              <w:t xml:space="preserve"> районный суд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Санкт- 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2-824/2014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624C82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Кранштадского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A43D5E" w:rsidRPr="00624C82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26.08.2014 на 10:05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Тверской </w:t>
            </w:r>
            <w:r>
              <w:rPr>
                <w:szCs w:val="28"/>
              </w:rPr>
              <w:lastRenderedPageBreak/>
              <w:t xml:space="preserve">районный суд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№ 2-4793/2014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Медиафокус</w:t>
            </w:r>
            <w:proofErr w:type="spellEnd"/>
            <w:r>
              <w:rPr>
                <w:szCs w:val="28"/>
              </w:rPr>
              <w:t xml:space="preserve">», </w:t>
            </w:r>
            <w:r>
              <w:rPr>
                <w:szCs w:val="28"/>
              </w:rPr>
              <w:lastRenderedPageBreak/>
              <w:t xml:space="preserve">Г.А. </w:t>
            </w:r>
            <w:proofErr w:type="spellStart"/>
            <w:r>
              <w:rPr>
                <w:szCs w:val="28"/>
              </w:rPr>
              <w:t>Старов</w:t>
            </w:r>
            <w:proofErr w:type="spellEnd"/>
            <w:r>
              <w:rPr>
                <w:szCs w:val="28"/>
              </w:rPr>
              <w:t>,             Н.К. Сванидзе, В.А. Шендерович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Pr="006F515B" w:rsidRDefault="00A43D5E" w:rsidP="001E6930">
            <w:pPr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Генеральная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прокуратуреа</w:t>
            </w:r>
            <w:proofErr w:type="spellEnd"/>
            <w:r>
              <w:rPr>
                <w:szCs w:val="28"/>
              </w:rPr>
              <w:t xml:space="preserve"> Российской Федерации,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Pr="006F515B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 оспаривании решение и действий государственных </w:t>
            </w:r>
            <w:r>
              <w:rPr>
                <w:sz w:val="28"/>
                <w:szCs w:val="28"/>
              </w:rPr>
              <w:lastRenderedPageBreak/>
              <w:t>органов.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lastRenderedPageBreak/>
              <w:t>Предвари-тельное</w:t>
            </w:r>
            <w:proofErr w:type="spellEnd"/>
            <w:proofErr w:type="gramEnd"/>
          </w:p>
          <w:p w:rsidR="00A43D5E" w:rsidRDefault="00A43D5E" w:rsidP="001E693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судебное </w:t>
            </w:r>
            <w:r>
              <w:rPr>
                <w:szCs w:val="28"/>
              </w:rPr>
              <w:lastRenderedPageBreak/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 назначено на 29.08.2014 на 11:30.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  <w:r w:rsidRPr="00624C82">
              <w:rPr>
                <w:color w:val="000000"/>
                <w:szCs w:val="28"/>
              </w:rPr>
              <w:t xml:space="preserve">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Ставрополя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 № 2-2098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Первый заместитель прокурора Ставропольского края</w:t>
            </w:r>
          </w:p>
          <w:p w:rsidR="00A43D5E" w:rsidRPr="00624C82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Девятый Арбитражный апелляционный </w:t>
            </w:r>
            <w:r>
              <w:rPr>
                <w:szCs w:val="28"/>
              </w:rPr>
              <w:lastRenderedPageBreak/>
              <w:t>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№ А40-53777/2014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«Агрофирма Аврора»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Об оспаривании бездействия Роскомнадзора.</w:t>
            </w:r>
          </w:p>
          <w:p w:rsidR="00A43D5E" w:rsidRDefault="00A43D5E" w:rsidP="001E6930">
            <w:pPr>
              <w:spacing w:line="276" w:lineRule="auto"/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Определение отменено, дело направлено на рассмотрение суда первой инстанции.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 xml:space="preserve">Арбитражный районный суд              </w:t>
            </w:r>
            <w:proofErr w:type="gramStart"/>
            <w:r w:rsidRPr="00BB3675">
              <w:rPr>
                <w:color w:val="000000"/>
                <w:szCs w:val="28"/>
              </w:rPr>
              <w:t>г</w:t>
            </w:r>
            <w:proofErr w:type="gramEnd"/>
            <w:r w:rsidRPr="00BB3675">
              <w:rPr>
                <w:color w:val="000000"/>
                <w:szCs w:val="28"/>
              </w:rPr>
              <w:t xml:space="preserve">. Москвы 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А40-109562/2012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Некоммерческое партнерство</w:t>
            </w:r>
            <w:r w:rsidRPr="00877374">
              <w:rPr>
                <w:szCs w:val="28"/>
              </w:rPr>
              <w:t xml:space="preserve"> «Редакция журнала «Вопросы экономики»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877374">
              <w:rPr>
                <w:szCs w:val="28"/>
              </w:rPr>
              <w:t xml:space="preserve">ФГБУ науки институт Экономики РАН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- третье лицо, не заявляющее самостоятельных требований относительно предмета спора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877374">
              <w:rPr>
                <w:szCs w:val="28"/>
              </w:rPr>
              <w:t>распределении судебных расходов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13.08.2014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2-879/2014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2-878/2014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4830C8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</w:t>
            </w:r>
            <w:r w:rsidRPr="00BB3675">
              <w:rPr>
                <w:color w:val="000000"/>
                <w:szCs w:val="28"/>
              </w:rPr>
              <w:lastRenderedPageBreak/>
              <w:t>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2-876/2014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</w:t>
            </w:r>
            <w:r>
              <w:rPr>
                <w:szCs w:val="28"/>
              </w:rPr>
              <w:lastRenderedPageBreak/>
              <w:t>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4830C8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2-891/2014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81248C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2-892/2014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81248C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13.08.2014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BB3675">
              <w:rPr>
                <w:color w:val="000000"/>
                <w:szCs w:val="28"/>
              </w:rPr>
              <w:t>№ 2-888/2014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81248C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2-889/2014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1C025A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BB3675">
              <w:rPr>
                <w:color w:val="000000"/>
                <w:szCs w:val="28"/>
              </w:rPr>
              <w:t>Хилокский</w:t>
            </w:r>
            <w:proofErr w:type="spellEnd"/>
            <w:r w:rsidRPr="00BB3675">
              <w:rPr>
                <w:color w:val="000000"/>
                <w:szCs w:val="28"/>
              </w:rPr>
              <w:t xml:space="preserve"> районный суд </w:t>
            </w:r>
            <w:r w:rsidRPr="00BB3675">
              <w:rPr>
                <w:color w:val="000000"/>
                <w:szCs w:val="28"/>
              </w:rPr>
              <w:lastRenderedPageBreak/>
              <w:t>Забайкальского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2-890/2014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Хилоковского</w:t>
            </w:r>
            <w:proofErr w:type="spellEnd"/>
            <w:r>
              <w:rPr>
                <w:szCs w:val="28"/>
              </w:rPr>
              <w:t xml:space="preserve"> района </w:t>
            </w:r>
            <w:r>
              <w:rPr>
                <w:szCs w:val="28"/>
              </w:rPr>
              <w:lastRenderedPageBreak/>
              <w:t>Забайкальского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1C025A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</w:t>
            </w:r>
            <w:r w:rsidRPr="00F16D73">
              <w:rPr>
                <w:color w:val="000000"/>
                <w:szCs w:val="28"/>
              </w:rPr>
              <w:t xml:space="preserve"> </w:t>
            </w:r>
            <w:proofErr w:type="gramStart"/>
            <w:r w:rsidRPr="00F16D73">
              <w:rPr>
                <w:color w:val="000000"/>
                <w:szCs w:val="28"/>
              </w:rPr>
              <w:t>г</w:t>
            </w:r>
            <w:proofErr w:type="gramEnd"/>
            <w:r w:rsidRPr="00F16D73">
              <w:rPr>
                <w:color w:val="000000"/>
                <w:szCs w:val="28"/>
              </w:rPr>
              <w:t xml:space="preserve">. Москвы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F16D73">
              <w:rPr>
                <w:color w:val="000000"/>
                <w:szCs w:val="28"/>
              </w:rPr>
              <w:t xml:space="preserve">№ </w:t>
            </w:r>
            <w:r w:rsidRPr="00BB3675">
              <w:rPr>
                <w:color w:val="000000"/>
                <w:szCs w:val="28"/>
              </w:rPr>
              <w:t>2-551/2014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ЗАО «Связь-Сервис»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 xml:space="preserve">О признании </w:t>
            </w:r>
            <w:proofErr w:type="gramStart"/>
            <w:r w:rsidRPr="00BB3675">
              <w:rPr>
                <w:szCs w:val="28"/>
              </w:rPr>
              <w:t>незаконным</w:t>
            </w:r>
            <w:proofErr w:type="gramEnd"/>
            <w:r w:rsidRPr="00BB3675">
              <w:rPr>
                <w:szCs w:val="28"/>
              </w:rPr>
              <w:t xml:space="preserve"> бездействия Роскомнадзора, выразившееся в </w:t>
            </w:r>
            <w:proofErr w:type="spellStart"/>
            <w:r w:rsidRPr="00BB3675">
              <w:rPr>
                <w:szCs w:val="28"/>
              </w:rPr>
              <w:t>непроведении</w:t>
            </w:r>
            <w:proofErr w:type="spellEnd"/>
            <w:r w:rsidRPr="00BB3675">
              <w:rPr>
                <w:szCs w:val="28"/>
              </w:rPr>
              <w:t xml:space="preserve"> проверки выполнения ОАО «</w:t>
            </w:r>
            <w:proofErr w:type="spellStart"/>
            <w:r w:rsidRPr="00BB3675">
              <w:rPr>
                <w:szCs w:val="28"/>
              </w:rPr>
              <w:t>Ростелеком</w:t>
            </w:r>
            <w:proofErr w:type="spellEnd"/>
            <w:r w:rsidRPr="00BB3675">
              <w:rPr>
                <w:szCs w:val="28"/>
              </w:rPr>
              <w:t>» правил присоединения сетей электросвязи к сети связи общего пользования, в том числе условий присоединения, по заявлению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ЗАО «Связь-Сервис» о нарушении                                ОАО «</w:t>
            </w:r>
            <w:proofErr w:type="spellStart"/>
            <w:r w:rsidRPr="00BB3675">
              <w:rPr>
                <w:szCs w:val="28"/>
              </w:rPr>
              <w:t>Ростелеком</w:t>
            </w:r>
            <w:proofErr w:type="spellEnd"/>
            <w:r w:rsidRPr="00BB3675">
              <w:rPr>
                <w:szCs w:val="28"/>
              </w:rPr>
              <w:t xml:space="preserve">» целостности, </w:t>
            </w:r>
            <w:r w:rsidRPr="00BB3675">
              <w:rPr>
                <w:szCs w:val="28"/>
              </w:rPr>
              <w:lastRenderedPageBreak/>
              <w:t>устойчивости, функционирования и безопасности единой сети электросвязи РФ.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B3675">
              <w:rPr>
                <w:color w:val="000000"/>
                <w:sz w:val="28"/>
                <w:szCs w:val="28"/>
              </w:rPr>
              <w:lastRenderedPageBreak/>
              <w:t>Предвари-тельное</w:t>
            </w:r>
            <w:proofErr w:type="spellEnd"/>
            <w:proofErr w:type="gramEnd"/>
            <w:r w:rsidRPr="00BB3675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97D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19.09.2014.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Изобильненский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№ 2-1130/2014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>
              <w:rPr>
                <w:szCs w:val="28"/>
              </w:rPr>
              <w:t>Изобильненского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О признании запрещенной информации, представляющей собой аудиовизуальные произведения.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143F9D" w:rsidRDefault="00A43D5E" w:rsidP="001E6930">
            <w:pPr>
              <w:spacing w:line="276" w:lineRule="auto"/>
              <w:rPr>
                <w:szCs w:val="28"/>
              </w:rPr>
            </w:pPr>
            <w:r w:rsidRPr="00143F9D">
              <w:rPr>
                <w:szCs w:val="28"/>
              </w:rPr>
              <w:t>Производство по делу прекращено в связи с отказом от заявленных требований.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254C2A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Кетовский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2-1002/2014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 w:rsidRPr="00BB3675">
              <w:rPr>
                <w:szCs w:val="28"/>
              </w:rPr>
              <w:t>Кетовского</w:t>
            </w:r>
            <w:proofErr w:type="spellEnd"/>
            <w:r w:rsidRPr="00BB3675">
              <w:rPr>
                <w:szCs w:val="28"/>
              </w:rPr>
              <w:t xml:space="preserve"> района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254C2A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Знаменский </w:t>
            </w:r>
            <w:r>
              <w:rPr>
                <w:color w:val="000000"/>
                <w:szCs w:val="28"/>
              </w:rPr>
              <w:lastRenderedPageBreak/>
              <w:t>районный суд</w:t>
            </w:r>
            <w:r w:rsidRPr="007764C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Омской области 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BB3675">
              <w:rPr>
                <w:color w:val="000000"/>
                <w:szCs w:val="28"/>
              </w:rPr>
              <w:t>№ 2-244/2014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BB3675">
              <w:rPr>
                <w:szCs w:val="28"/>
              </w:rPr>
              <w:t xml:space="preserve">Знаменского </w:t>
            </w:r>
            <w:r w:rsidRPr="00BB3675">
              <w:rPr>
                <w:szCs w:val="28"/>
              </w:rPr>
              <w:lastRenderedPageBreak/>
              <w:t xml:space="preserve">района </w:t>
            </w: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15.08.2014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Москвы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А40-85892</w:t>
            </w:r>
            <w:r w:rsidRPr="00A94D8D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ООО «Издательство «Экзамен»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О защите исключительных прав на произведения литературы.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Предварительное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03.10.2014.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Советский районный суд Ставропольского края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2- 689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прокурор Советского района Ставропольского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932C3C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Советский районный суд Ставропольского края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2- 688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 xml:space="preserve">прокурор </w:t>
            </w:r>
            <w:r w:rsidRPr="00BB3675">
              <w:rPr>
                <w:szCs w:val="28"/>
              </w:rPr>
              <w:lastRenderedPageBreak/>
              <w:t>Советского района Ставропольского края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lastRenderedPageBreak/>
              <w:t xml:space="preserve">О признании информации </w:t>
            </w:r>
            <w:r w:rsidRPr="00BB3675">
              <w:rPr>
                <w:szCs w:val="28"/>
              </w:rPr>
              <w:lastRenderedPageBreak/>
              <w:t>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lastRenderedPageBreak/>
              <w:t>Основное</w:t>
            </w:r>
          </w:p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 xml:space="preserve">судебное </w:t>
            </w:r>
            <w:r w:rsidRPr="00BB3675">
              <w:rPr>
                <w:color w:val="000000"/>
                <w:sz w:val="28"/>
                <w:szCs w:val="28"/>
              </w:rPr>
              <w:lastRenderedPageBreak/>
              <w:t>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932C3C">
              <w:rPr>
                <w:szCs w:val="28"/>
              </w:rPr>
              <w:lastRenderedPageBreak/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А40-92135</w:t>
            </w:r>
            <w:r w:rsidRPr="00580D5C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 xml:space="preserve">Администрация муниципального образования Московского района 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 xml:space="preserve">О признании решения государственного органа </w:t>
            </w:r>
            <w:proofErr w:type="gramStart"/>
            <w:r w:rsidRPr="00BB3675">
              <w:rPr>
                <w:szCs w:val="28"/>
              </w:rPr>
              <w:t>незаконным</w:t>
            </w:r>
            <w:proofErr w:type="gramEnd"/>
            <w:r w:rsidRPr="00BB3675">
              <w:rPr>
                <w:szCs w:val="28"/>
              </w:rPr>
              <w:t>.</w:t>
            </w:r>
          </w:p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B3675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BB3675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 xml:space="preserve">ООО «Телекомпания ПЯТНИЦА» 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r w:rsidRPr="00BB3675">
              <w:rPr>
                <w:szCs w:val="28"/>
                <w:lang w:val="en-US"/>
              </w:rPr>
              <w:t xml:space="preserve">URL TELECOM </w:t>
            </w:r>
            <w:proofErr w:type="spellStart"/>
            <w:r w:rsidRPr="00BB3675">
              <w:rPr>
                <w:szCs w:val="28"/>
                <w:lang w:val="en-US"/>
              </w:rPr>
              <w:lastRenderedPageBreak/>
              <w:t>s.r.v</w:t>
            </w:r>
            <w:proofErr w:type="spellEnd"/>
            <w:r w:rsidRPr="00BB3675">
              <w:rPr>
                <w:szCs w:val="28"/>
                <w:lang w:val="en-US"/>
              </w:rPr>
              <w:t>.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  <w:proofErr w:type="gramStart"/>
            <w:r w:rsidRPr="00BB3675">
              <w:rPr>
                <w:szCs w:val="28"/>
              </w:rPr>
              <w:t>–т</w:t>
            </w:r>
            <w:proofErr w:type="gramEnd"/>
            <w:r w:rsidRPr="00BB3675">
              <w:rPr>
                <w:szCs w:val="28"/>
              </w:rPr>
              <w:t>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0830DA" w:rsidRDefault="00A43D5E" w:rsidP="001E6930">
            <w:pPr>
              <w:spacing w:line="276" w:lineRule="auto"/>
              <w:rPr>
                <w:szCs w:val="28"/>
              </w:rPr>
            </w:pPr>
            <w:r w:rsidRPr="000830DA">
              <w:rPr>
                <w:szCs w:val="28"/>
              </w:rPr>
              <w:lastRenderedPageBreak/>
              <w:t>О защите исключительных прав на фильмы в сети «Интернет»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B3675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BB3675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7D6933" w:rsidRDefault="00A43D5E" w:rsidP="001E6930">
            <w:pPr>
              <w:spacing w:line="276" w:lineRule="auto"/>
              <w:rPr>
                <w:szCs w:val="28"/>
              </w:rPr>
            </w:pPr>
            <w:r w:rsidRPr="007D6933">
              <w:rPr>
                <w:szCs w:val="28"/>
              </w:rPr>
              <w:t>Основное судебное заседание назначено на 10.09.2014.</w:t>
            </w:r>
          </w:p>
        </w:tc>
      </w:tr>
      <w:tr w:rsidR="00A43D5E" w:rsidRPr="00900307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 xml:space="preserve">ООО «Телекомпания ПЯТНИЦА» 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Sarkor</w:t>
            </w:r>
            <w:proofErr w:type="spellEnd"/>
            <w:r w:rsidRPr="00BB3675">
              <w:rPr>
                <w:szCs w:val="28"/>
              </w:rPr>
              <w:t xml:space="preserve"> -</w:t>
            </w:r>
            <w:proofErr w:type="spellStart"/>
            <w:r w:rsidRPr="00BB3675">
              <w:rPr>
                <w:szCs w:val="28"/>
              </w:rPr>
              <w:t>Telekom</w:t>
            </w:r>
            <w:proofErr w:type="spellEnd"/>
            <w:r w:rsidRPr="00BB3675">
              <w:rPr>
                <w:szCs w:val="28"/>
              </w:rPr>
              <w:t xml:space="preserve"> </w:t>
            </w:r>
            <w:proofErr w:type="spellStart"/>
            <w:r w:rsidRPr="00BB3675">
              <w:rPr>
                <w:szCs w:val="28"/>
              </w:rPr>
              <w:t>Company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  <w:proofErr w:type="gramStart"/>
            <w:r w:rsidRPr="00BB3675">
              <w:rPr>
                <w:szCs w:val="28"/>
              </w:rPr>
              <w:t>–т</w:t>
            </w:r>
            <w:proofErr w:type="gramEnd"/>
            <w:r w:rsidRPr="00BB3675">
              <w:rPr>
                <w:szCs w:val="28"/>
              </w:rPr>
              <w:t xml:space="preserve">ретье лицо, не заявляющее самостоятельных требований относительно </w:t>
            </w:r>
            <w:r w:rsidRPr="00BB3675">
              <w:rPr>
                <w:szCs w:val="28"/>
              </w:rPr>
              <w:lastRenderedPageBreak/>
              <w:t>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0830DA">
              <w:rPr>
                <w:szCs w:val="28"/>
              </w:rPr>
              <w:lastRenderedPageBreak/>
              <w:t>О защите исключительных прав на фильмы в сети «Интернет»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B3675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BB3675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7D6933" w:rsidRDefault="00A43D5E" w:rsidP="001E6930">
            <w:pPr>
              <w:spacing w:line="276" w:lineRule="auto"/>
              <w:rPr>
                <w:szCs w:val="28"/>
              </w:rPr>
            </w:pPr>
            <w:r w:rsidRPr="007D6933">
              <w:rPr>
                <w:szCs w:val="28"/>
              </w:rPr>
              <w:t>Основное судебное заседание назначено на 05.09.2014.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r>
              <w:rPr>
                <w:color w:val="000000"/>
                <w:szCs w:val="28"/>
              </w:rPr>
              <w:t>33-32207</w:t>
            </w:r>
            <w:r w:rsidRPr="00BB3675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ЗАО «Сейчас»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LeaseWeb</w:t>
            </w:r>
            <w:proofErr w:type="spellEnd"/>
            <w:r w:rsidRPr="00BB3675">
              <w:rPr>
                <w:szCs w:val="28"/>
              </w:rPr>
              <w:t xml:space="preserve"> 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  <w:r w:rsidRPr="00BB3675">
              <w:rPr>
                <w:szCs w:val="28"/>
              </w:rPr>
              <w:t xml:space="preserve"> </w:t>
            </w:r>
            <w:proofErr w:type="gramStart"/>
            <w:r w:rsidRPr="00BB3675">
              <w:rPr>
                <w:szCs w:val="28"/>
              </w:rPr>
              <w:t>–т</w:t>
            </w:r>
            <w:proofErr w:type="gramEnd"/>
            <w:r w:rsidRPr="00BB3675">
              <w:rPr>
                <w:szCs w:val="28"/>
              </w:rPr>
              <w:t>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 xml:space="preserve">Рассмотрение апелляционной жалобы </w:t>
            </w:r>
            <w:proofErr w:type="spellStart"/>
            <w:r w:rsidRPr="00BB3675">
              <w:rPr>
                <w:szCs w:val="28"/>
              </w:rPr>
              <w:t>LeaseWeb</w:t>
            </w:r>
            <w:proofErr w:type="spellEnd"/>
            <w:r w:rsidRPr="00BB3675">
              <w:rPr>
                <w:szCs w:val="28"/>
              </w:rPr>
              <w:t xml:space="preserve"> на решение Московского городского суда от 22.10.2014.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DF52CB" w:rsidRDefault="00A43D5E" w:rsidP="001E6930">
            <w:pPr>
              <w:spacing w:line="276" w:lineRule="auto"/>
              <w:rPr>
                <w:szCs w:val="28"/>
              </w:rPr>
            </w:pPr>
            <w:r w:rsidRPr="00DF52CB">
              <w:rPr>
                <w:szCs w:val="28"/>
              </w:rPr>
              <w:t>Решение Московского городского суда от 22.10.2014 оставлено без изменения, апелляционная жалоба – без удовлетворения.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Центральный районный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г. Читы Забайкальского края</w:t>
            </w:r>
          </w:p>
          <w:p w:rsidR="00A43D5E" w:rsidRPr="00BB3675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2-5983/2014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Заместитель прокурора Забайкальского края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A43D5E" w:rsidRPr="006128A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lastRenderedPageBreak/>
              <w:t xml:space="preserve">О признании информации запрещенной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DC2692" w:rsidRDefault="00A43D5E" w:rsidP="001E6930">
            <w:pPr>
              <w:spacing w:line="276" w:lineRule="auto"/>
              <w:rPr>
                <w:szCs w:val="28"/>
              </w:rPr>
            </w:pPr>
            <w:r w:rsidRPr="00DC2692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19.08.2014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А40-76730</w:t>
            </w:r>
            <w:r w:rsidRPr="0096175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ЗАО Редакции «Независимой газеты»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B3675"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B3675" w:rsidRDefault="00A43D5E" w:rsidP="001E6930">
            <w:pPr>
              <w:spacing w:line="276" w:lineRule="auto"/>
              <w:rPr>
                <w:szCs w:val="28"/>
              </w:rPr>
            </w:pPr>
            <w:r w:rsidRPr="00BB3675">
              <w:rPr>
                <w:szCs w:val="28"/>
              </w:rPr>
              <w:t>Об оспаривании предупреждения.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BB3675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BB3675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Объявлен перерыв до 26.08.2014.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20.08.2014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Девятый арбитражный апелляционный суд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А40-85592/14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Истец:</w:t>
            </w: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r w:rsidRPr="0064674D">
              <w:rPr>
                <w:szCs w:val="28"/>
              </w:rPr>
              <w:t>ООО «Издательство Экзамен»</w:t>
            </w: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r w:rsidRPr="0064674D">
              <w:rPr>
                <w:szCs w:val="28"/>
              </w:rPr>
              <w:t>Ответчик:</w:t>
            </w: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4674D">
              <w:rPr>
                <w:szCs w:val="28"/>
              </w:rPr>
              <w:t>Wow</w:t>
            </w:r>
            <w:proofErr w:type="spellEnd"/>
            <w:r w:rsidRPr="0064674D">
              <w:rPr>
                <w:szCs w:val="28"/>
              </w:rPr>
              <w:t xml:space="preserve"> </w:t>
            </w:r>
            <w:proofErr w:type="spellStart"/>
            <w:r w:rsidRPr="0064674D">
              <w:rPr>
                <w:szCs w:val="28"/>
              </w:rPr>
              <w:t>Nechnologies</w:t>
            </w:r>
            <w:proofErr w:type="spellEnd"/>
            <w:r w:rsidRPr="0064674D">
              <w:rPr>
                <w:szCs w:val="28"/>
              </w:rPr>
              <w:t xml:space="preserve">. </w:t>
            </w:r>
            <w:proofErr w:type="spellStart"/>
            <w:r w:rsidRPr="0064674D">
              <w:rPr>
                <w:szCs w:val="28"/>
              </w:rPr>
              <w:t>Inc</w:t>
            </w:r>
            <w:proofErr w:type="spellEnd"/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r w:rsidRPr="0064674D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64674D"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A43D5E" w:rsidRPr="00467A83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Р</w:t>
            </w:r>
            <w:r w:rsidRPr="0064674D">
              <w:rPr>
                <w:szCs w:val="28"/>
              </w:rPr>
              <w:t>ассмотрение апелляционной жалоб</w:t>
            </w:r>
            <w:proofErr w:type="gramStart"/>
            <w:r w:rsidRPr="0064674D">
              <w:rPr>
                <w:szCs w:val="28"/>
              </w:rPr>
              <w:t xml:space="preserve">ы  </w:t>
            </w:r>
            <w:r w:rsidRPr="006128AE">
              <w:rPr>
                <w:szCs w:val="28"/>
              </w:rPr>
              <w:t xml:space="preserve">                       </w:t>
            </w:r>
            <w:r w:rsidRPr="0064674D">
              <w:rPr>
                <w:szCs w:val="28"/>
              </w:rPr>
              <w:t>ООО</w:t>
            </w:r>
            <w:proofErr w:type="gramEnd"/>
            <w:r w:rsidRPr="0064674D">
              <w:rPr>
                <w:szCs w:val="28"/>
              </w:rPr>
              <w:t xml:space="preserve"> «Издательство Экзамен» на определение А</w:t>
            </w:r>
            <w:r>
              <w:rPr>
                <w:szCs w:val="28"/>
              </w:rPr>
              <w:t xml:space="preserve">рбитражного суда </w:t>
            </w: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r w:rsidRPr="0064674D">
              <w:rPr>
                <w:szCs w:val="28"/>
              </w:rPr>
              <w:t>г. Москвы от 09.06.2014</w:t>
            </w:r>
            <w:r>
              <w:rPr>
                <w:szCs w:val="28"/>
              </w:rPr>
              <w:t xml:space="preserve"> об отмене предварительных обеспечительных мер</w:t>
            </w:r>
            <w:r w:rsidRPr="0064674D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r w:rsidRPr="0064674D">
              <w:rPr>
                <w:szCs w:val="28"/>
              </w:rPr>
              <w:t>Определение суда первой инстанции оставлено без изменения, апелляционная жалоба – без удовлетворения.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lastRenderedPageBreak/>
              <w:t>21.08.2014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Московский городской суд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467A83">
              <w:rPr>
                <w:color w:val="000000"/>
                <w:szCs w:val="28"/>
              </w:rPr>
              <w:t>3-0186/2014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Истец: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ООО «Кинокомпания «СТВ»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Ответчик: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ООО «ИПЭГ»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A43D5E" w:rsidRPr="00467A83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О защите исключительных прав на фильмы в сети «Интернет»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Основное судебное заседание назначено на 16.09.2014.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Пятигорский городской суд Ставропольского края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 xml:space="preserve">прокурор                               </w:t>
            </w:r>
            <w:proofErr w:type="gramStart"/>
            <w:r w:rsidRPr="00467A83">
              <w:rPr>
                <w:szCs w:val="28"/>
              </w:rPr>
              <w:t>г</w:t>
            </w:r>
            <w:proofErr w:type="gramEnd"/>
            <w:r w:rsidRPr="00467A83">
              <w:rPr>
                <w:szCs w:val="28"/>
              </w:rPr>
              <w:t>. Пятигорска, действующего в интересах неопределенного круга лиц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EB36D6">
              <w:rPr>
                <w:szCs w:val="28"/>
              </w:rPr>
              <w:t>: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Пятигорский городской суд Ставропольского края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2-2822</w:t>
            </w:r>
            <w:r w:rsidRPr="002B3F63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 xml:space="preserve">прокурор                               </w:t>
            </w:r>
            <w:proofErr w:type="gramStart"/>
            <w:r w:rsidRPr="00467A83">
              <w:rPr>
                <w:szCs w:val="28"/>
              </w:rPr>
              <w:t>г</w:t>
            </w:r>
            <w:proofErr w:type="gramEnd"/>
            <w:r w:rsidRPr="00467A83">
              <w:rPr>
                <w:szCs w:val="28"/>
              </w:rPr>
              <w:t>. Пятигорска, действующего в интересах неопределенного круга лиц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F515B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Пятигорский городской суд Ставропольского края</w:t>
            </w:r>
          </w:p>
          <w:p w:rsidR="00A43D5E" w:rsidRPr="006F515B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2-2967</w:t>
            </w:r>
            <w:r w:rsidRPr="002B3F63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 xml:space="preserve">прокурор                               </w:t>
            </w:r>
            <w:proofErr w:type="gramStart"/>
            <w:r w:rsidRPr="00467A83">
              <w:rPr>
                <w:szCs w:val="28"/>
              </w:rPr>
              <w:t>г</w:t>
            </w:r>
            <w:proofErr w:type="gramEnd"/>
            <w:r w:rsidRPr="00467A83">
              <w:rPr>
                <w:szCs w:val="28"/>
              </w:rPr>
              <w:t>. Пятигорска, действующего в интересах неопределенного круга лиц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lastRenderedPageBreak/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22.08.2014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Вахитовский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Казани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2-8397/2014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                          </w:t>
            </w:r>
            <w:proofErr w:type="gramStart"/>
            <w:r w:rsidRPr="00467A83">
              <w:rPr>
                <w:szCs w:val="28"/>
              </w:rPr>
              <w:t>г</w:t>
            </w:r>
            <w:proofErr w:type="gramEnd"/>
            <w:r w:rsidRPr="00467A83">
              <w:rPr>
                <w:szCs w:val="28"/>
              </w:rPr>
              <w:t>. Казани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17.09.2014.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Зеленоградский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  </w:t>
            </w:r>
            <w:r w:rsidRPr="00C20501">
              <w:rPr>
                <w:color w:val="000000"/>
                <w:szCs w:val="28"/>
              </w:rPr>
              <w:t xml:space="preserve"> </w:t>
            </w:r>
            <w:proofErr w:type="gramStart"/>
            <w:r w:rsidRPr="00C20501">
              <w:rPr>
                <w:color w:val="000000"/>
                <w:szCs w:val="28"/>
              </w:rPr>
              <w:t>г</w:t>
            </w:r>
            <w:proofErr w:type="gramEnd"/>
            <w:r w:rsidRPr="00C20501">
              <w:rPr>
                <w:color w:val="000000"/>
                <w:szCs w:val="28"/>
              </w:rPr>
              <w:t>.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2-1768/2014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C20501">
              <w:rPr>
                <w:szCs w:val="28"/>
              </w:rPr>
              <w:t xml:space="preserve">В.В. </w:t>
            </w:r>
            <w:proofErr w:type="spellStart"/>
            <w:r w:rsidRPr="00C20501">
              <w:rPr>
                <w:szCs w:val="28"/>
              </w:rPr>
              <w:t>Германозашвили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C20501">
              <w:rPr>
                <w:szCs w:val="28"/>
              </w:rPr>
              <w:t xml:space="preserve">С.М. </w:t>
            </w:r>
            <w:proofErr w:type="spellStart"/>
            <w:r w:rsidRPr="00C20501">
              <w:rPr>
                <w:szCs w:val="28"/>
              </w:rPr>
              <w:t>Шебзухову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20501">
              <w:rPr>
                <w:szCs w:val="28"/>
              </w:rPr>
              <w:t xml:space="preserve"> признании информации, порочащей честь и достоинство истца, </w:t>
            </w:r>
            <w:r>
              <w:rPr>
                <w:szCs w:val="28"/>
              </w:rPr>
              <w:t>запрещенной к распространению.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Судебное заседание отложено на 27.08.2014.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города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А40-82601/2014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C20501">
              <w:rPr>
                <w:szCs w:val="28"/>
              </w:rPr>
              <w:t>ЗАО «</w:t>
            </w:r>
            <w:proofErr w:type="spellStart"/>
            <w:proofErr w:type="gramStart"/>
            <w:r w:rsidRPr="00C20501">
              <w:rPr>
                <w:szCs w:val="28"/>
              </w:rPr>
              <w:t>Телерадио</w:t>
            </w:r>
            <w:r>
              <w:rPr>
                <w:szCs w:val="28"/>
              </w:rPr>
              <w:t>-</w:t>
            </w:r>
            <w:r w:rsidRPr="00C20501">
              <w:rPr>
                <w:szCs w:val="28"/>
              </w:rPr>
              <w:t>компания</w:t>
            </w:r>
            <w:proofErr w:type="spellEnd"/>
            <w:proofErr w:type="gramEnd"/>
            <w:r w:rsidRPr="00C20501">
              <w:rPr>
                <w:szCs w:val="28"/>
              </w:rPr>
              <w:t xml:space="preserve"> ТВ-2»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C20501">
              <w:rPr>
                <w:szCs w:val="28"/>
              </w:rPr>
              <w:t xml:space="preserve">признании предписания Роскомнадзора от 14.05.2014 </w:t>
            </w:r>
            <w:r>
              <w:rPr>
                <w:szCs w:val="28"/>
              </w:rPr>
              <w:t xml:space="preserve">                          </w:t>
            </w:r>
            <w:r w:rsidRPr="00C20501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C20501">
              <w:rPr>
                <w:szCs w:val="28"/>
              </w:rPr>
              <w:t>05 КМ -27749 недействительным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Судебное заседание отложено на 04.09.2014.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Вологодской области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А13-7876/2014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С.В. Козлов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, </w:t>
            </w:r>
            <w:r w:rsidRPr="00802523">
              <w:rPr>
                <w:szCs w:val="28"/>
              </w:rPr>
              <w:t>ООО «Лучшее радио», ООО «РРВ –</w:t>
            </w:r>
            <w:r>
              <w:rPr>
                <w:szCs w:val="28"/>
              </w:rPr>
              <w:t xml:space="preserve"> </w:t>
            </w:r>
            <w:r w:rsidRPr="00802523">
              <w:rPr>
                <w:szCs w:val="28"/>
              </w:rPr>
              <w:t>Реклама»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802523">
              <w:rPr>
                <w:szCs w:val="28"/>
              </w:rPr>
              <w:t>признании сделки недействительной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Судебное заседание отложено на 18.09.2014.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Pr="006F515B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Пушкинский районный суд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2-4645/2014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Пушкинского района </w:t>
            </w:r>
            <w:proofErr w:type="gramStart"/>
            <w:r w:rsidRPr="00467A83">
              <w:rPr>
                <w:szCs w:val="28"/>
              </w:rPr>
              <w:t>г</w:t>
            </w:r>
            <w:proofErr w:type="gramEnd"/>
            <w:r w:rsidRPr="00467A83">
              <w:rPr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</w:t>
            </w:r>
            <w:r>
              <w:rPr>
                <w:szCs w:val="28"/>
              </w:rPr>
              <w:t>ой</w:t>
            </w:r>
            <w:r w:rsidRPr="00802523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67A83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467A83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81248C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2-3349/2014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BB33A9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67A83">
              <w:rPr>
                <w:color w:val="000000"/>
                <w:szCs w:val="28"/>
              </w:rPr>
              <w:t>№ 2-3350/2014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BB33A9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  <w:r>
              <w:rPr>
                <w:color w:val="000000"/>
                <w:szCs w:val="28"/>
              </w:rPr>
              <w:lastRenderedPageBreak/>
              <w:t>города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2-3351/2014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lastRenderedPageBreak/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3F1ABB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2-3352/2014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3F1ABB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F515B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67A83">
              <w:rPr>
                <w:color w:val="000000"/>
                <w:szCs w:val="28"/>
              </w:rPr>
              <w:lastRenderedPageBreak/>
              <w:t>№ 2-3051/2014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3F1ABB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2-3052/2014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5B3F49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 города Санкт-Петербурга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2-3053/2014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5B3F49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</w:t>
            </w:r>
            <w:r>
              <w:rPr>
                <w:color w:val="000000"/>
                <w:szCs w:val="28"/>
              </w:rPr>
              <w:lastRenderedPageBreak/>
              <w:t>районный суд города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467A83">
              <w:rPr>
                <w:color w:val="000000"/>
                <w:szCs w:val="28"/>
              </w:rPr>
              <w:t>№ 2-3054/2014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467A83">
              <w:rPr>
                <w:szCs w:val="28"/>
              </w:rPr>
              <w:t xml:space="preserve">Адмиралтейского </w:t>
            </w:r>
            <w:r w:rsidRPr="00467A83">
              <w:rPr>
                <w:szCs w:val="28"/>
              </w:rPr>
              <w:lastRenderedPageBreak/>
              <w:t xml:space="preserve">района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lastRenderedPageBreak/>
              <w:t>О признании информации запрещенной</w:t>
            </w:r>
            <w:r w:rsidRPr="005E4512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5B3F49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Кронштадтский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2-824/2014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 w:rsidRPr="00467A83">
              <w:rPr>
                <w:szCs w:val="28"/>
              </w:rPr>
              <w:t>Кронштадтского</w:t>
            </w:r>
            <w:proofErr w:type="spellEnd"/>
            <w:r w:rsidRPr="00467A83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1F6106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Кронштадтский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467A83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lastRenderedPageBreak/>
              <w:t>№ 2-825/2014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proofErr w:type="spellStart"/>
            <w:r w:rsidRPr="00467A83">
              <w:rPr>
                <w:szCs w:val="28"/>
              </w:rPr>
              <w:t>Кронштадтского</w:t>
            </w:r>
            <w:proofErr w:type="spellEnd"/>
            <w:r w:rsidRPr="00467A83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1F6106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26.08.2014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города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467A83">
              <w:rPr>
                <w:color w:val="000000"/>
                <w:szCs w:val="28"/>
              </w:rPr>
              <w:t>№ А40-76730/2014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ЗАО «Независимая Газета»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467A83">
              <w:rPr>
                <w:szCs w:val="28"/>
              </w:rPr>
              <w:t>Роскомнадзор</w:t>
            </w:r>
            <w:proofErr w:type="spellEnd"/>
            <w:r w:rsidRPr="00467A83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 xml:space="preserve">О признании предупреждения Роскомнадзора от 26.12.2013                   № 05КМ-37689 </w:t>
            </w:r>
            <w:proofErr w:type="gramStart"/>
            <w:r w:rsidRPr="00467A83">
              <w:rPr>
                <w:szCs w:val="28"/>
              </w:rPr>
              <w:t>недействительным</w:t>
            </w:r>
            <w:proofErr w:type="gramEnd"/>
            <w:r w:rsidRPr="00467A83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467A83" w:rsidRDefault="00A43D5E" w:rsidP="001E6930">
            <w:pPr>
              <w:pStyle w:val="ac"/>
              <w:spacing w:line="276" w:lineRule="auto"/>
              <w:rPr>
                <w:color w:val="000000"/>
                <w:sz w:val="28"/>
                <w:szCs w:val="28"/>
              </w:rPr>
            </w:pPr>
            <w:r w:rsidRPr="00467A83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467A83" w:rsidRDefault="00A43D5E" w:rsidP="001E6930">
            <w:pPr>
              <w:spacing w:line="276" w:lineRule="auto"/>
              <w:rPr>
                <w:szCs w:val="28"/>
              </w:rPr>
            </w:pPr>
            <w:r w:rsidRPr="00467A83">
              <w:rPr>
                <w:szCs w:val="28"/>
              </w:rPr>
              <w:t>Производство по делу прекращено.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27.08.2014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Псковский городской суд Псковской области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А.В. Иванов,            Н.Н. Панов, 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С.Н. </w:t>
            </w:r>
            <w:proofErr w:type="spellStart"/>
            <w:r w:rsidRPr="006128AE">
              <w:rPr>
                <w:szCs w:val="28"/>
              </w:rPr>
              <w:t>Рогожук</w:t>
            </w:r>
            <w:proofErr w:type="spellEnd"/>
            <w:r w:rsidRPr="006128AE">
              <w:rPr>
                <w:szCs w:val="28"/>
              </w:rPr>
              <w:t>,           В.Е. Филатов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О признании </w:t>
            </w:r>
            <w:proofErr w:type="gramStart"/>
            <w:r w:rsidRPr="006128AE">
              <w:rPr>
                <w:szCs w:val="28"/>
              </w:rPr>
              <w:t>недействительным</w:t>
            </w:r>
            <w:proofErr w:type="gramEnd"/>
            <w:r w:rsidRPr="006128AE">
              <w:rPr>
                <w:szCs w:val="28"/>
              </w:rPr>
              <w:t xml:space="preserve"> свидетельства о регистрации средства массовой информации газеты «Российские ведомости».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25.09.2014.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27.08.2014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6128AE">
              <w:rPr>
                <w:color w:val="000000"/>
                <w:szCs w:val="28"/>
              </w:rPr>
              <w:t>Зеленоградский</w:t>
            </w:r>
            <w:proofErr w:type="spellEnd"/>
            <w:r w:rsidRPr="006128AE">
              <w:rPr>
                <w:color w:val="000000"/>
                <w:szCs w:val="28"/>
              </w:rPr>
              <w:t xml:space="preserve"> районный суд 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г. Москвы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lastRenderedPageBreak/>
              <w:t>№  2-1768/2014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lastRenderedPageBreak/>
              <w:t>Истец: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В.В. </w:t>
            </w:r>
            <w:proofErr w:type="spellStart"/>
            <w:r w:rsidRPr="006128AE">
              <w:rPr>
                <w:szCs w:val="28"/>
              </w:rPr>
              <w:t>Германозашвили</w:t>
            </w:r>
            <w:proofErr w:type="spellEnd"/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Ответчик: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С.М. </w:t>
            </w:r>
            <w:proofErr w:type="spellStart"/>
            <w:r w:rsidRPr="006128AE">
              <w:rPr>
                <w:szCs w:val="28"/>
              </w:rPr>
              <w:t>Шебзухов</w:t>
            </w:r>
            <w:proofErr w:type="spellEnd"/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Pr="006128AE" w:rsidRDefault="00A43D5E" w:rsidP="001E6930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Вынесено определение о передаче дела по подсудности.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lastRenderedPageBreak/>
              <w:t>28.08.2014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Московский городской суд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 3-043/2014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«Студия анимационного кино «Мельница»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XServer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защите исключительных прав на фильмы в сети «Интернет».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23.09.2014.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Таганский районный суд города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2-2158/2014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П.О. </w:t>
            </w:r>
            <w:proofErr w:type="spellStart"/>
            <w:r w:rsidRPr="006128AE">
              <w:rPr>
                <w:szCs w:val="28"/>
              </w:rPr>
              <w:t>Штамов</w:t>
            </w:r>
            <w:proofErr w:type="spellEnd"/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Ответчик: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t>Об оспаривании решения Роскомнадзора.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Отказано в удовлетворении требований заявителя.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Верховный Суд Республики Татарстан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2-5186/2014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Б.С. Мухамеджанов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>,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Генеральная прокуратура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Рассмотрение апелляционной жалобы </w:t>
            </w:r>
            <w:r>
              <w:rPr>
                <w:szCs w:val="28"/>
              </w:rPr>
              <w:t xml:space="preserve">Б.С. Мухамеджанова на решение </w:t>
            </w:r>
            <w:proofErr w:type="gramStart"/>
            <w:r>
              <w:rPr>
                <w:szCs w:val="28"/>
              </w:rPr>
              <w:t>Ново-Савиновского</w:t>
            </w:r>
            <w:proofErr w:type="gramEnd"/>
            <w:r>
              <w:rPr>
                <w:szCs w:val="28"/>
              </w:rPr>
              <w:t xml:space="preserve"> районного суда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г. Казани от 20.06.2014, </w:t>
            </w:r>
            <w:proofErr w:type="gramStart"/>
            <w:r>
              <w:rPr>
                <w:szCs w:val="28"/>
              </w:rPr>
              <w:t>принятое</w:t>
            </w:r>
            <w:proofErr w:type="gramEnd"/>
            <w:r>
              <w:rPr>
                <w:szCs w:val="28"/>
              </w:rPr>
              <w:t xml:space="preserve"> по заявлению </w:t>
            </w:r>
          </w:p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>Б.С. Мухамеджанова об оспаривании действий Генеральной прокуратуры Российской Федерации и Роскомнадзора.</w:t>
            </w:r>
          </w:p>
          <w:p w:rsidR="00A43D5E" w:rsidRPr="006128AE" w:rsidRDefault="00A43D5E" w:rsidP="001E6930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lastRenderedPageBreak/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Рассмотрение дела приостановлено до вступления в силу решения Таганского районного суда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г. Москвы от 06.05.2014, </w:t>
            </w:r>
            <w:proofErr w:type="gramStart"/>
            <w:r>
              <w:rPr>
                <w:szCs w:val="28"/>
              </w:rPr>
              <w:t>которое</w:t>
            </w:r>
            <w:proofErr w:type="gramEnd"/>
            <w:r>
              <w:rPr>
                <w:szCs w:val="28"/>
              </w:rPr>
              <w:t xml:space="preserve"> обжалуется в Мосгорсуде.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28.08.2014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Замоскворецкий районный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г.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2-4603/2014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В.В. Григорьев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О защите чести и достоинства.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Информация признана порочащей честь, достоинство и деловую репутацию, не соответствующей действительности и запрещенной.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Тверской  районный суд города Москвы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2-3133/14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Н.К. Саратова, Н.К. Сванидзе, 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В.А. Шендерович,</w:t>
            </w:r>
            <w:r w:rsidRPr="006128AE">
              <w:rPr>
                <w:szCs w:val="28"/>
              </w:rPr>
              <w:t xml:space="preserve"> ООО «</w:t>
            </w:r>
            <w:proofErr w:type="spellStart"/>
            <w:r w:rsidRPr="006128AE">
              <w:rPr>
                <w:szCs w:val="28"/>
              </w:rPr>
              <w:t>Медиафокус</w:t>
            </w:r>
            <w:proofErr w:type="spellEnd"/>
            <w:r w:rsidRPr="006128AE">
              <w:rPr>
                <w:szCs w:val="28"/>
              </w:rPr>
              <w:t>»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Ответчик: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t>Об оспаривании решения Роскомнадзора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Отказано в удовлетворении требований заявителя.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29.08.2014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Измайловский районный суд города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2-551/2014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Е.Н. Заболоцкая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В.И. Смирнов,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Г.И. </w:t>
            </w:r>
            <w:r>
              <w:rPr>
                <w:szCs w:val="28"/>
              </w:rPr>
              <w:t>Воронцов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- 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признании протокола общего собрания </w:t>
            </w:r>
            <w:proofErr w:type="gramStart"/>
            <w:r>
              <w:rPr>
                <w:szCs w:val="28"/>
              </w:rPr>
              <w:t>недействительным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Информация о результатах рассмотрения дела уточняется.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Барнаула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2-5869/2014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Прокурор                   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Барнаула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128AE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6128AE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Заявление оставлено без рассмотрения.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29.08.2014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3-0195/2014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«А сериал»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Sia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Vps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Hosting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- 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128AE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6128AE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22.09.2014.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Мещанский районной суд города Москвы</w:t>
            </w:r>
            <w:proofErr w:type="gramEnd"/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2-9933/2014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Прокуратура               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Москвы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Министерств юстиции </w:t>
            </w:r>
            <w:r>
              <w:rPr>
                <w:szCs w:val="28"/>
              </w:rPr>
              <w:t xml:space="preserve">Российской Федерации и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О </w:t>
            </w:r>
            <w:r>
              <w:rPr>
                <w:szCs w:val="28"/>
              </w:rPr>
              <w:t>противодействии экстремистской деятельности.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Информация о результатах рассмотрения дела уточняется.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2-1343/2014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В.Б. Корсунский, главный редактор СМИ «</w:t>
            </w:r>
            <w:proofErr w:type="spellStart"/>
            <w:r>
              <w:rPr>
                <w:szCs w:val="28"/>
              </w:rPr>
              <w:t>Грани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>», ООО «</w:t>
            </w:r>
            <w:proofErr w:type="spellStart"/>
            <w:r>
              <w:rPr>
                <w:szCs w:val="28"/>
              </w:rPr>
              <w:t>Флавус</w:t>
            </w:r>
            <w:proofErr w:type="spellEnd"/>
            <w:r>
              <w:rPr>
                <w:szCs w:val="28"/>
              </w:rPr>
              <w:t>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Генеральная прокуратура Российской Федерации</w:t>
            </w:r>
            <w:r w:rsidRPr="006128AE">
              <w:rPr>
                <w:szCs w:val="28"/>
              </w:rPr>
              <w:t xml:space="preserve">, </w:t>
            </w: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Рассмотрение апелляционной жалобы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Флавус</w:t>
            </w:r>
            <w:proofErr w:type="spellEnd"/>
            <w:r>
              <w:rPr>
                <w:szCs w:val="28"/>
              </w:rPr>
              <w:t>» на решение Таганского районного суда от 16.04.2014, принятое по заявлению                  В.Б. Корсунского, главного редактора СМИ «</w:t>
            </w:r>
            <w:proofErr w:type="spellStart"/>
            <w:r>
              <w:rPr>
                <w:szCs w:val="28"/>
              </w:rPr>
              <w:t>Грани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>», ООО «</w:t>
            </w:r>
            <w:proofErr w:type="spellStart"/>
            <w:r>
              <w:rPr>
                <w:szCs w:val="28"/>
              </w:rPr>
              <w:t>Флавус</w:t>
            </w:r>
            <w:proofErr w:type="spellEnd"/>
            <w:r>
              <w:rPr>
                <w:szCs w:val="28"/>
              </w:rPr>
              <w:t>» о признании решений Генеральной прокуратуры Российской Федерации и Роскомнадзора незаконными.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Решение Таганского районного суда от 16.04.2014 оставлено без изменения, апелляционная жалоб</w:t>
            </w:r>
            <w:proofErr w:type="gramStart"/>
            <w:r w:rsidRPr="006128AE">
              <w:rPr>
                <w:szCs w:val="28"/>
              </w:rPr>
              <w:t>а ООО</w:t>
            </w:r>
            <w:proofErr w:type="gramEnd"/>
            <w:r w:rsidRPr="006128AE">
              <w:rPr>
                <w:szCs w:val="28"/>
              </w:rPr>
              <w:t xml:space="preserve"> «</w:t>
            </w:r>
            <w:proofErr w:type="spellStart"/>
            <w:r w:rsidRPr="006128AE">
              <w:rPr>
                <w:szCs w:val="28"/>
              </w:rPr>
              <w:t>Флавус</w:t>
            </w:r>
            <w:proofErr w:type="spellEnd"/>
            <w:r w:rsidRPr="006128AE">
              <w:rPr>
                <w:szCs w:val="28"/>
              </w:rPr>
              <w:t>» - без удовлетворения.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</w:t>
            </w:r>
            <w:r>
              <w:rPr>
                <w:color w:val="000000"/>
                <w:szCs w:val="28"/>
              </w:rPr>
              <w:lastRenderedPageBreak/>
              <w:t>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2-3503/2014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lastRenderedPageBreak/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2-3505/2014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2-3507/2014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2-3508/2014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2-3517/2014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A43D5E" w:rsidRPr="004324A9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4324A9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lastRenderedPageBreak/>
              <w:t xml:space="preserve">районный суд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2-3519/2014</w:t>
            </w:r>
          </w:p>
          <w:p w:rsidR="00A43D5E" w:rsidRPr="006128A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</w:t>
            </w:r>
            <w:r w:rsidRPr="006128AE">
              <w:rPr>
                <w:szCs w:val="28"/>
              </w:rPr>
              <w:lastRenderedPageBreak/>
              <w:t xml:space="preserve">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128AE" w:rsidRDefault="00A43D5E" w:rsidP="001E6930">
            <w:pPr>
              <w:rPr>
                <w:szCs w:val="28"/>
              </w:rPr>
            </w:pPr>
            <w:r w:rsidRPr="006128AE">
              <w:rPr>
                <w:szCs w:val="28"/>
              </w:rPr>
              <w:lastRenderedPageBreak/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6128AE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128AE" w:rsidRDefault="00A43D5E" w:rsidP="001E6930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03.09.2014</w:t>
            </w:r>
          </w:p>
          <w:p w:rsidR="00A43D5E" w:rsidRPr="007B06F0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Басманный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2-2746/2014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М.В. </w:t>
            </w:r>
            <w:proofErr w:type="spellStart"/>
            <w:r w:rsidRPr="002C03B7">
              <w:rPr>
                <w:szCs w:val="28"/>
              </w:rPr>
              <w:t>Сеславинский</w:t>
            </w:r>
            <w:proofErr w:type="spellEnd"/>
            <w:r w:rsidRPr="002C03B7">
              <w:rPr>
                <w:szCs w:val="28"/>
              </w:rPr>
              <w:t xml:space="preserve"> </w:t>
            </w: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r w:rsidRPr="0064674D">
              <w:rPr>
                <w:szCs w:val="28"/>
              </w:rPr>
              <w:t>Ответчик: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ООО «Агентство политических новостей»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4674D" w:rsidRDefault="00A43D5E" w:rsidP="001E6930">
            <w:pPr>
              <w:rPr>
                <w:szCs w:val="28"/>
              </w:rPr>
            </w:pPr>
            <w:r w:rsidRPr="002C03B7">
              <w:rPr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4674D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01.10.2014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03.09.2014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Пушкинский районный суд 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 2-4892/2014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</w:t>
            </w:r>
            <w:r w:rsidRPr="002C03B7">
              <w:rPr>
                <w:szCs w:val="28"/>
              </w:rPr>
              <w:t>: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Пушкинский район </w:t>
            </w:r>
            <w:proofErr w:type="gramStart"/>
            <w:r w:rsidRPr="002C03B7">
              <w:rPr>
                <w:szCs w:val="28"/>
              </w:rPr>
              <w:lastRenderedPageBreak/>
              <w:t>г</w:t>
            </w:r>
            <w:proofErr w:type="gramEnd"/>
            <w:r w:rsidRPr="002C03B7">
              <w:rPr>
                <w:szCs w:val="28"/>
              </w:rPr>
              <w:t>. Санкт-Петербурга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Заинтересованное лицо</w:t>
            </w:r>
            <w:proofErr w:type="gramStart"/>
            <w:r w:rsidRPr="002C03B7">
              <w:rPr>
                <w:szCs w:val="28"/>
              </w:rPr>
              <w:t xml:space="preserve"> :</w:t>
            </w:r>
            <w:proofErr w:type="gramEnd"/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2C03B7">
              <w:rPr>
                <w:szCs w:val="28"/>
              </w:rPr>
              <w:t>Роскомнадзор</w:t>
            </w:r>
            <w:proofErr w:type="spellEnd"/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2C03B7" w:rsidRDefault="00A43D5E" w:rsidP="001E6930">
            <w:pPr>
              <w:rPr>
                <w:szCs w:val="28"/>
              </w:rPr>
            </w:pPr>
            <w:r w:rsidRPr="002C03B7">
              <w:rPr>
                <w:szCs w:val="28"/>
              </w:rPr>
              <w:lastRenderedPageBreak/>
              <w:t>О признании информации запрещенной</w:t>
            </w:r>
            <w:r w:rsidRPr="00963730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17482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отложено на </w:t>
            </w:r>
            <w:r>
              <w:rPr>
                <w:szCs w:val="28"/>
              </w:rPr>
              <w:lastRenderedPageBreak/>
              <w:t>01.10.2014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03.09.2014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Серовский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Номер дела 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2 -1609/2014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Серовский</w:t>
            </w:r>
            <w:proofErr w:type="spellEnd"/>
            <w:r>
              <w:rPr>
                <w:szCs w:val="28"/>
              </w:rPr>
              <w:t xml:space="preserve"> транспортный прокурор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2C03B7" w:rsidRDefault="00A43D5E" w:rsidP="001E6930">
            <w:pPr>
              <w:rPr>
                <w:szCs w:val="28"/>
              </w:rPr>
            </w:pPr>
            <w:r w:rsidRPr="002C03B7"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отложено на 24.09.2014 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03.09.2014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Серовский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Номер дела 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2 -1610/2014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Серовский</w:t>
            </w:r>
            <w:proofErr w:type="spellEnd"/>
            <w:r>
              <w:rPr>
                <w:szCs w:val="28"/>
              </w:rPr>
              <w:t xml:space="preserve"> транспортный прокурор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2C03B7" w:rsidRDefault="00A43D5E" w:rsidP="001E6930">
            <w:pPr>
              <w:rPr>
                <w:szCs w:val="28"/>
              </w:rPr>
            </w:pPr>
            <w:r w:rsidRPr="002C03B7">
              <w:rPr>
                <w:szCs w:val="28"/>
              </w:rPr>
              <w:lastRenderedPageBreak/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отложено на 24.09.2014 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04.08.2014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 w:rsidRPr="002C03B7">
              <w:rPr>
                <w:color w:val="000000"/>
                <w:szCs w:val="28"/>
              </w:rPr>
              <w:t>г</w:t>
            </w:r>
            <w:proofErr w:type="gramEnd"/>
            <w:r w:rsidRPr="002C03B7">
              <w:rPr>
                <w:color w:val="000000"/>
                <w:szCs w:val="28"/>
              </w:rPr>
              <w:t>. Москвы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А40-82601/2014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ЗАО  «ТВ-2»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6D5F9B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 xml:space="preserve">О признании предписания от 14.05.2014                         № 05КМ-27749 </w:t>
            </w:r>
            <w:proofErr w:type="gramStart"/>
            <w:r>
              <w:rPr>
                <w:szCs w:val="28"/>
              </w:rPr>
              <w:t>недействительным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04.09.2014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3-199/2014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5B6B87">
              <w:rPr>
                <w:szCs w:val="28"/>
              </w:rPr>
              <w:t xml:space="preserve">ООО «А сериал» 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D5692D">
              <w:rPr>
                <w:szCs w:val="28"/>
              </w:rPr>
              <w:t>CloudFlare</w:t>
            </w:r>
            <w:proofErr w:type="spellEnd"/>
            <w:r w:rsidRPr="005B6B87"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BD22FA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5B6B87">
              <w:rPr>
                <w:szCs w:val="28"/>
              </w:rPr>
              <w:t>защите исключительных прав на фильмы в сети «Интернет»</w:t>
            </w:r>
            <w:r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19.09.2014.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05.09.2014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2-171</w:t>
            </w:r>
            <w:r w:rsidRPr="002B3F63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5B6B8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«Телекомпания ПЯТНИЦА»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D5692D">
              <w:rPr>
                <w:szCs w:val="28"/>
              </w:rPr>
              <w:t>Sarkor</w:t>
            </w:r>
            <w:proofErr w:type="spellEnd"/>
            <w:r w:rsidRPr="00D5692D">
              <w:rPr>
                <w:szCs w:val="28"/>
              </w:rPr>
              <w:t xml:space="preserve">- </w:t>
            </w:r>
            <w:proofErr w:type="spellStart"/>
            <w:r w:rsidRPr="00D5692D">
              <w:rPr>
                <w:szCs w:val="28"/>
              </w:rPr>
              <w:t>Telekom</w:t>
            </w:r>
            <w:proofErr w:type="spellEnd"/>
            <w:r w:rsidRPr="00D5692D">
              <w:rPr>
                <w:szCs w:val="28"/>
              </w:rPr>
              <w:t xml:space="preserve"> </w:t>
            </w:r>
            <w:proofErr w:type="spellStart"/>
            <w:r w:rsidRPr="00D5692D">
              <w:rPr>
                <w:szCs w:val="28"/>
              </w:rPr>
              <w:t>Company</w:t>
            </w:r>
            <w:proofErr w:type="spellEnd"/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6D5F9B" w:rsidRDefault="00A43D5E" w:rsidP="001E6930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A43D5E" w:rsidRPr="00B17482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2C03B7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5B6B87">
              <w:rPr>
                <w:szCs w:val="28"/>
              </w:rPr>
              <w:t>защите исключительных прав на фильмы в сети «Интернет».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B17482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 от исковых требований. Вынесено определение о прекращении производства по делу.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Азовский городской суд Ростовской области</w:t>
            </w:r>
          </w:p>
          <w:p w:rsidR="00A43D5E" w:rsidRPr="006F515B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2C03B7">
              <w:rPr>
                <w:color w:val="000000"/>
                <w:szCs w:val="28"/>
              </w:rPr>
              <w:lastRenderedPageBreak/>
              <w:t>№ 2-2117/2014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Азовский межрайонный прокурор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BF5BBC"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A4140F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BF5BBC">
              <w:rPr>
                <w:szCs w:val="28"/>
              </w:rPr>
              <w:t>признании информации зап</w:t>
            </w:r>
            <w:r>
              <w:rPr>
                <w:szCs w:val="28"/>
              </w:rPr>
              <w:t>рещенной</w:t>
            </w:r>
            <w:r w:rsidRPr="00BF5BBC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8C7165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Вынесено определение о прекращении производства по делу.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08.09.2014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Московский городской суд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3-211/2014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BF5BBC"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BF5BBC">
              <w:rPr>
                <w:szCs w:val="28"/>
              </w:rPr>
              <w:t>ООО «А сериал»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 w:rsidRPr="00BF5BBC">
              <w:rPr>
                <w:szCs w:val="28"/>
              </w:rPr>
              <w:t>Redstation</w:t>
            </w:r>
            <w:proofErr w:type="spellEnd"/>
            <w:r w:rsidRPr="00BF5BBC">
              <w:rPr>
                <w:szCs w:val="28"/>
              </w:rPr>
              <w:t xml:space="preserve"> LTD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BF5BBC">
              <w:rPr>
                <w:szCs w:val="28"/>
              </w:rPr>
              <w:t>защите исключительных прав на фильмы в сети «Интернет».</w:t>
            </w:r>
          </w:p>
          <w:p w:rsidR="00A43D5E" w:rsidRPr="002C03B7" w:rsidRDefault="00A43D5E" w:rsidP="001E6930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8C7165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23.09.2014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Московский городской суд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3-210/2014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BF5BBC"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BF5BBC">
              <w:rPr>
                <w:szCs w:val="28"/>
              </w:rPr>
              <w:t>ООО «А сериал»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Ответчик: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BF5BBC">
              <w:rPr>
                <w:szCs w:val="28"/>
              </w:rPr>
              <w:t>3NT SOLUTIONS LLP</w:t>
            </w:r>
            <w:r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</w:t>
            </w:r>
            <w:r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BF5BBC">
              <w:rPr>
                <w:szCs w:val="28"/>
              </w:rPr>
              <w:t>защите исключительных прав на фильмы в сети «Интернет».</w:t>
            </w:r>
          </w:p>
          <w:p w:rsidR="00A43D5E" w:rsidRPr="002C03B7" w:rsidRDefault="00A43D5E" w:rsidP="001E6930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8C7165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23.09.2014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09.09.2014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Измайловский районный суд города Москвы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2-551/2014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Е.Н. Заболоцкая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 </w:t>
            </w:r>
          </w:p>
          <w:p w:rsidR="00A43D5E" w:rsidRPr="00EB36D6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В.И. Смирнов,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Г.И. </w:t>
            </w:r>
            <w:r>
              <w:rPr>
                <w:szCs w:val="28"/>
              </w:rPr>
              <w:t>Воронцов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- </w:t>
            </w:r>
            <w:r w:rsidRPr="00D708F7">
              <w:rPr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A33DBD">
              <w:rPr>
                <w:szCs w:val="28"/>
              </w:rPr>
              <w:t>признании протокола общего собр</w:t>
            </w:r>
            <w:r>
              <w:rPr>
                <w:szCs w:val="28"/>
              </w:rPr>
              <w:t xml:space="preserve">ания </w:t>
            </w:r>
            <w:proofErr w:type="gramStart"/>
            <w:r>
              <w:rPr>
                <w:szCs w:val="28"/>
              </w:rPr>
              <w:t>недействительным</w:t>
            </w:r>
            <w:proofErr w:type="gramEnd"/>
            <w:r>
              <w:rPr>
                <w:szCs w:val="28"/>
              </w:rPr>
              <w:t>.</w:t>
            </w:r>
          </w:p>
          <w:p w:rsidR="00A43D5E" w:rsidRPr="00FF132A" w:rsidRDefault="00A43D5E" w:rsidP="001E6930">
            <w:pPr>
              <w:rPr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</w:t>
            </w:r>
          </w:p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900307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30.09.2014</w:t>
            </w:r>
          </w:p>
        </w:tc>
      </w:tr>
      <w:tr w:rsidR="00A43D5E" w:rsidRPr="00525921" w:rsidTr="00A43D5E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09.09.2014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Железнодорожный районный суд 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г. Новосибирска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A43D5E" w:rsidRPr="002C03B7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2-3506/2014</w:t>
            </w:r>
          </w:p>
          <w:p w:rsidR="00A43D5E" w:rsidRDefault="00A43D5E" w:rsidP="001E6930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Прокурор                    </w:t>
            </w:r>
            <w:proofErr w:type="spellStart"/>
            <w:proofErr w:type="gramStart"/>
            <w:r>
              <w:rPr>
                <w:szCs w:val="28"/>
              </w:rPr>
              <w:t>Железнодорож-ного</w:t>
            </w:r>
            <w:proofErr w:type="spellEnd"/>
            <w:proofErr w:type="gramEnd"/>
            <w:r>
              <w:rPr>
                <w:szCs w:val="28"/>
              </w:rPr>
              <w:t xml:space="preserve"> района                   </w:t>
            </w:r>
            <w:r>
              <w:rPr>
                <w:szCs w:val="28"/>
              </w:rPr>
              <w:lastRenderedPageBreak/>
              <w:t>г. Новосибирска</w:t>
            </w:r>
            <w:r w:rsidRPr="002C03B7">
              <w:rPr>
                <w:szCs w:val="28"/>
              </w:rPr>
              <w:t xml:space="preserve"> 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A43D5E" w:rsidRDefault="00A43D5E" w:rsidP="001E693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5E" w:rsidRPr="00FF132A" w:rsidRDefault="00A43D5E" w:rsidP="001E69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признании информации запрещенной</w:t>
            </w:r>
            <w:r w:rsidRPr="00197254">
              <w:rPr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D5E" w:rsidRPr="002C03B7" w:rsidRDefault="00A43D5E" w:rsidP="001E6930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5E" w:rsidRPr="002C03B7" w:rsidRDefault="00A43D5E" w:rsidP="001E6930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Основное судебное </w:t>
            </w:r>
            <w:proofErr w:type="spellStart"/>
            <w:r w:rsidRPr="002C03B7">
              <w:rPr>
                <w:szCs w:val="28"/>
              </w:rPr>
              <w:t>заседнаие</w:t>
            </w:r>
            <w:proofErr w:type="spellEnd"/>
            <w:r w:rsidRPr="002C03B7">
              <w:rPr>
                <w:szCs w:val="28"/>
              </w:rPr>
              <w:t xml:space="preserve"> отложено на 14.10.2014</w:t>
            </w:r>
          </w:p>
        </w:tc>
      </w:tr>
    </w:tbl>
    <w:p w:rsidR="006F515B" w:rsidRPr="006F515B" w:rsidRDefault="006F515B" w:rsidP="006F515B">
      <w:pPr>
        <w:jc w:val="center"/>
        <w:rPr>
          <w:b/>
        </w:rPr>
      </w:pPr>
    </w:p>
    <w:sectPr w:rsidR="006F515B" w:rsidRPr="006F515B" w:rsidSect="006F515B">
      <w:headerReference w:type="default" r:id="rId6"/>
      <w:footerReference w:type="first" r:id="rId7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6F" w:rsidRDefault="00B6556F">
      <w:r>
        <w:separator/>
      </w:r>
    </w:p>
  </w:endnote>
  <w:endnote w:type="continuationSeparator" w:id="0">
    <w:p w:rsidR="00B6556F" w:rsidRDefault="00B65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2E" w:rsidRDefault="009F61C9" w:rsidP="006F582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</w:rPr>
          <w:t>Юркова А.О.</w:t>
        </w:r>
      </w:sdtContent>
    </w:sdt>
  </w:p>
  <w:p w:rsidR="006F582E" w:rsidRPr="00584A01" w:rsidRDefault="009F61C9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 w:rsidRPr="00584A01">
          <w:rPr>
            <w:sz w:val="18"/>
            <w:szCs w:val="18"/>
          </w:rPr>
          <w:t xml:space="preserve"> </w:t>
        </w:r>
      </w:sdtContent>
    </w:sdt>
    <w:r w:rsidR="00584A01">
      <w:rPr>
        <w:sz w:val="18"/>
        <w:szCs w:val="18"/>
      </w:rPr>
      <w:t>8(495)987-68-99(31-79)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6F" w:rsidRDefault="00B6556F">
      <w:r>
        <w:separator/>
      </w:r>
    </w:p>
  </w:footnote>
  <w:footnote w:type="continuationSeparator" w:id="0">
    <w:p w:rsidR="00B6556F" w:rsidRDefault="00B65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D80E53" w:rsidRPr="00D80E53" w:rsidRDefault="009F6573" w:rsidP="00D80E53">
        <w:pPr>
          <w:pStyle w:val="a3"/>
          <w:jc w:val="center"/>
        </w:pPr>
        <w:r>
          <w:fldChar w:fldCharType="begin"/>
        </w:r>
        <w:r w:rsidR="009F61C9">
          <w:instrText>PAGE   \* MERGEFORMAT</w:instrText>
        </w:r>
        <w:r>
          <w:fldChar w:fldCharType="separate"/>
        </w:r>
        <w:r w:rsidR="00A43D5E">
          <w:rPr>
            <w:noProof/>
          </w:rPr>
          <w:t>53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1C9"/>
    <w:rsid w:val="000013A7"/>
    <w:rsid w:val="00022119"/>
    <w:rsid w:val="001774E2"/>
    <w:rsid w:val="00190EB9"/>
    <w:rsid w:val="001A7CE1"/>
    <w:rsid w:val="00262583"/>
    <w:rsid w:val="002C38D5"/>
    <w:rsid w:val="002D74C2"/>
    <w:rsid w:val="00342C8D"/>
    <w:rsid w:val="00371361"/>
    <w:rsid w:val="00406F34"/>
    <w:rsid w:val="004143B6"/>
    <w:rsid w:val="004748C6"/>
    <w:rsid w:val="00584A01"/>
    <w:rsid w:val="00600766"/>
    <w:rsid w:val="006C551A"/>
    <w:rsid w:val="006E6BD1"/>
    <w:rsid w:val="006F515B"/>
    <w:rsid w:val="00876C20"/>
    <w:rsid w:val="00971B19"/>
    <w:rsid w:val="009F61C9"/>
    <w:rsid w:val="009F6573"/>
    <w:rsid w:val="00A43D5E"/>
    <w:rsid w:val="00B6556F"/>
    <w:rsid w:val="00BA1554"/>
    <w:rsid w:val="00BC4CBF"/>
    <w:rsid w:val="00C0383A"/>
    <w:rsid w:val="00C1758E"/>
    <w:rsid w:val="00CB4565"/>
    <w:rsid w:val="00DD1CAF"/>
    <w:rsid w:val="00E01117"/>
    <w:rsid w:val="00E863E2"/>
    <w:rsid w:val="00F46208"/>
    <w:rsid w:val="00FD5FDE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6F515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61C9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7" w:type="character">
    <w:name w:val="Hyperlink"/>
    <w:basedOn w:val="a0"/>
    <w:uiPriority w:val="99"/>
    <w:unhideWhenUsed/>
    <w:rsid w:val="009F61C9"/>
    <w:rPr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9F61C9"/>
    <w:rPr>
      <w:rFonts w:ascii="Tahoma" w:cs="Tahoma" w:eastAsia="Times New Roman" w:hAnsi="Tahoma"/>
      <w:sz w:val="16"/>
      <w:szCs w:val="16"/>
      <w:lang w:eastAsia="ru-RU"/>
    </w:rPr>
  </w:style>
  <w:style w:styleId="ab" w:type="character">
    <w:name w:val="Placeholder Text"/>
    <w:basedOn w:val="a0"/>
    <w:uiPriority w:val="99"/>
    <w:semiHidden/>
    <w:rsid w:val="00600766"/>
    <w:rPr>
      <w:color w:val="808080"/>
    </w:rPr>
  </w:style>
  <w:style w:styleId="ac" w:type="paragraph">
    <w:name w:val="No Spacing"/>
    <w:uiPriority w:val="1"/>
    <w:qFormat/>
    <w:rsid w:val="006F515B"/>
    <w:pPr>
      <w:spacing w:after="0" w:line="240" w:lineRule="auto"/>
    </w:pPr>
    <w:rPr>
      <w:rFonts w:ascii="Times New Roman" w:cs="Times New Roman" w:eastAsia="Calibri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21A2"/>
    <w:rsid w:val="000F1B70"/>
    <w:rsid w:val="001E05A2"/>
    <w:rsid w:val="00420650"/>
    <w:rsid w:val="004C7B90"/>
    <w:rsid w:val="007877A9"/>
    <w:rsid w:val="008302E2"/>
    <w:rsid w:val="0085296C"/>
    <w:rsid w:val="008572C5"/>
    <w:rsid w:val="008B09A5"/>
    <w:rsid w:val="009147D0"/>
    <w:rsid w:val="009A0DA6"/>
    <w:rsid w:val="00A5281F"/>
    <w:rsid w:val="00B45BFF"/>
    <w:rsid w:val="00BC5B02"/>
    <w:rsid w:val="00DE3EC2"/>
    <w:rsid w:val="00ED1E87"/>
    <w:rsid w:val="00FA2782"/>
    <w:rsid w:val="00FB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5362</Words>
  <Characters>30566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2</cp:revision>
  <dcterms:created xsi:type="dcterms:W3CDTF">2014-09-10T12:13:00Z</dcterms:created>
  <dcterms:modified xsi:type="dcterms:W3CDTF">2014-09-10T13:45:00Z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